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05" w:rsidRPr="00A05905" w:rsidRDefault="00A05905" w:rsidP="00A05905">
      <w:pPr>
        <w:pStyle w:val="Default"/>
        <w:spacing w:line="360" w:lineRule="auto"/>
        <w:jc w:val="both"/>
        <w:rPr>
          <w:rFonts w:ascii="Times New Roman" w:hAnsi="Times New Roman" w:cs="Times New Roman"/>
          <w:sz w:val="28"/>
          <w:szCs w:val="28"/>
        </w:rPr>
      </w:pP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ТРУДОВОЙ КОДЕКС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Настоящий Кодекс регулирует трудовые отношения и иные отношения, непосредственно связанные с ними, направленные на защиту прав и свобод сторон трудовых отношений, установление минимальных гарантий прав и свобод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РАЗДЕЛ 1. ОБЩИЕ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 ОСНОВНЫЕ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 Основные понятия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 настоящем Кодексе используются следующие основные понятия: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переподготовка - форма профессионального обучения, позволяющая освоить другую профессию или специальность;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аттестация работника - порядок определения соответствия работника занимаемой должности (выполняемой работы) путем оценки исполнения должностных обязанностей, уровня знаний, навыков и профессиональной подготовки;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аттестация рабочих мест по условиям труда - система учета, анализа и комплексной оценки всех факторов производственной среды, процесса тяжелого и напряженного труда на конкретном рабочем месте, оказывающих влияние на трудоспособность и здоровье работника в процессе трудовой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коллективные трудовые споры - неурегулированные разногласия между работодателями (объединениями работодателей) и коллективом работников (представителями работников) по вопросам установления и изменения условий труда в организациях, заключения и выполнения соглашения и коллективных договоров, а также по вопросам применения положений настоящего Кодекса, других нормативных правовых актов Республики Таджикистан,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индивидуальные трудовые споры - неурегулированные разногласия между работодателем и работником по вопросам применения настоящего Кодекса и </w:t>
      </w:r>
      <w:r w:rsidRPr="00A05905">
        <w:rPr>
          <w:rFonts w:ascii="Times New Roman" w:hAnsi="Times New Roman" w:cs="Times New Roman"/>
          <w:sz w:val="28"/>
          <w:szCs w:val="28"/>
        </w:rPr>
        <w:lastRenderedPageBreak/>
        <w:t xml:space="preserve">других нормативных правовых актов Республики Таджикистан, условий труда, предусмотренных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безработица - социально - экономическое явление, обусловленное невостребованностью на рынке труда определенной части рабочей силы;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профессиональное заболевание - заболевание, вызванное воздействием на работника опасных или вредных производственных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безопасность труда - комплекс мероприятий, направленных на обеспечение защиты работников в процессе трудовой деятельности и исключающих воздействие вредных и опасных производственных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рынок труда - сфера формирования спроса и предложения на рабочую силу;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бронь - резервирование вакантных рабочих мест для определенной категории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должность - служебное положение работника, обусловленное кругом его обязанностей, должностными правами и характером ответственности;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нарушение трудовой дисциплины - несоблюдение работником требований настоящего Кодекса, других нормативных правовых актов Республики Таджикистан о труде и правил внутреннего трудового распорядка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отдыха - время, в течение которого работник в соответствии с настоящим Кодексом и другими нормативными правовыми актами Республики Таджикистан свободен от выполнения трудовых обязанностей и может использовать его по своему усмотрению для удовлетворения личных интересов и восстановления трудоспособности;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рабочее время - время, в течение которого работник в соответствии с правилами внутреннего распорядка, графиком работы или условиями трудового договора должен выполнять свои трудовые обязанности;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вахта - трудовая деятельность вне места постоянного проживания работников, при осуществлении которой не может быть обеспечено их ежедневное возвращение к месту постоянного проживания;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средства индивидуальной и коллективной защиты работников - средства, используемые для предотвращения и уменьшения воздействия на работника вредных и опасных производственных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подразделение - цех, участок, бригада, отдел, управление и другие структурные единицы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грубое нарушение трудовой дисциплины - появление на работе в нетрезвом состоянии, вызванном употреблением спиртных напитков, наркотических средств, психотропных или других одурманивающих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веществ, отсутствие без уважительных причин на работе более 3-х часов в течение рабочего дня, умышленная порча или хищение имущества работодателя, нарушение работником правил техники безопасности, противопожарной безопасности, которое повлекло тяжкие последствия, включая смерти или травмы человека, аварии или возгорание;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квалификационный разряд - уровень общей и специальной подготовки работника, подтверждаемый на основании видов документов (аттестат, диплом, свидетельство и другие соответствующие документы), установленных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совместительство - выполнение работником во время или в свободное от основной работы время другой работы или занятие другой постоянной оплачиваемой должности на условиях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сверхурочная работа - работа, выполняемая работником по распоряжению работодателя сверх установленной для работника ежедневной продолжительности рабочего времени, либо сверх нормального числа рабочих часов за учетный период;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трудовая дисциплина - соблюдение требований настоящего Кодекса, других нормативных правовых актов Республики Таджикистан о труде и правил внутреннего распорядка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профессиональный союз (профсоюз) - добровольная общественная организация, объединяющая граждан, связанных общими интересами по роду деятельности в производственной и непроизводственной сферах для защиты трудовых, социально - экономических и других прав и интересов своих членов;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объединение работодателей - некоммерческая организация, создаваемая работодателями на добровольной основе для представительства и защиты интересов своих членов в рамках социального партнёрства;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специальность - совокупность приобретаемых путем специальной подготовки и опыта работы знаний, умений и навыков, необходимых для </w:t>
      </w:r>
      <w:r w:rsidRPr="00A05905">
        <w:rPr>
          <w:rFonts w:ascii="Times New Roman" w:hAnsi="Times New Roman" w:cs="Times New Roman"/>
          <w:sz w:val="28"/>
          <w:szCs w:val="28"/>
        </w:rPr>
        <w:lastRenderedPageBreak/>
        <w:t xml:space="preserve">выполнения определенного вида трудовой деятельности в рамках данной профессии и подтверждающихся соответствующими документами об образовании;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профессия - род трудовой деятельности, требующий определённых знаний и навыков, приобретенных путём обучения и практического опыта;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гарантия прав работников на защиту труда - условия и средства, с помощью которых работнику обеспечивается полная возможность осуществления установленных Конституцией Республики Таджикистан, настоящим Кодексом и другими нормативными правовыми актами Республики Таджикистан прав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квота - доля (часть) рабочих мест, которые организация, независимо от организационно-правовой формы, предоставляет для трудоустройства лиц, нуждающихся в социальной защите;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подходящая работа - работа, соответствующая полу, образованию, специальности, профессиональной подготовке, трудовому стажу и опыту работы, условиям последнего места работы (за исключением оплачиваемых общественных работ), состоянию здоровья, незначительно удаленная от места жительства (не более одного часа в пути) и гарантирующая заработную плату не ниже официально установленного уровня минимальной заработной платы, которую способно выполнять лицо;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дистанционная работа - особая форма осуществления трудового процесса вне места расположения работодателя с применением в процессе работы информационных и коммуникационных технологий;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 (наёмный работник) - лицо, состоящее в трудовых отношениях с работодателем по трудовому договору;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сезонный работник - работник, который по природным и климатическим условиям не может выполнять работу в течение всего календарного года и выполняет её в течение определенного сезонного периода;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домашний работник - лицо, выполняющее работы (услуги) в хозяйстве работодателя - физического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надомный работник - лицо, выполняющее работу личным трудом на дому или месте, приспособленном для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работодатель - юридическое лицо, его филиалы и представительства, независимо от организационно-правовой формы и физическое лицо, которому настоящим Кодексом и другими нормативными правовыми актами Республики Таджикистан предоставлено право заключения и прекращения трудового договора с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правила охраны труда - нормативный правовой акт с требованиями по охране труда, выполнение которых для физических и юридических лиц при занятии определенными видами деятельности, в том числе при проектировании, строительстве и эксплуатации объектов, изобретении машин, механизмов и другого оборудования, разработке технологических процессов, организации производства и труда является обязательным;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уполномоченный государственный орган в сфере труда и занятости населения - государственный орган по управлению и регулированию занятости трудоспособного населения, который осуществляет реализацию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политики содействия занятости населения и обеспечения гражданам государственных гарантий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 - деятельность человека, направленная на создание материальных, духовных и других ценностей, необходимая для жизни и удовлетворения потребностей человека и общества;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нормы труда - нормы выработки, времени, обслуживания численности, нормированные задания, устанавливаемые для работников в соответствии с уровнем технических достижений, технологии, организации производства и труда, а для отдельных категорий работников - также с учетом физиологических, половых и возрастных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заработная плата - совокупность вознаграждений, исчисляемых в денежных единицах, которые работодатель обязан выплатить наемному работнику за фактически выполненную работу, а также за периоды, включаемые в рабочее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коллективные переговоры - регламентированный настоящим Кодексом и другими законодательными актами Республики Таджикистан коллективно - договорной процесс между работниками (представителями работников) и работодателями (представителями работодателей), обеспечивающий им возможность свободно участвовать в решении вопросов регулирования трудовых отношений и социального партнерства, их обсуждения, подготовки и согласования проекта соглашения и коллективных договоров, их подписание;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трудовые отношения - отношения между работником и работодателем, возникающие для осуществления прав и обязанностей, предусмотренных настоящим Кодексом, другими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систематическое нарушение трудовой дисциплины - повторное нарушение работником трудовых обязанностей в течение действия наложенного на него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специалист - лицо, имеющее профессиональное образование по роду своей специальности, получившее теоретические и практические знания, профессиональные навыки, которые дают ему возможность вести профессиональную деятельность по определённому направлению;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молодой специалист - лицо, принятое на работу в организацию после окончания дневного отделения образовательного учреждения профессионального образования по направлению этого же учреждения;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представители работников в организациях (далее - представитель работника) - лица, избранные коллективом работников для защиты их интересов в порядке, установленным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уполномоченный представитель работодателя - руководитель (его заместители) организации (структурного подразделения) или иной работник, которому настоящим Кодексом и другими нормативными правовыми актами Республики Таджикистан или работодателем предоставлено право принимать решения, вытекающие из трудовых и связанных с ними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представитель профсоюзов - руководитель профессионального союза или другое лицо, которое согласно уставу (положению) или по решению соответствующего органа уполномочено представить профессиональный союз;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вредный производственный фактор - производственный фактор, воздействие которого может привести к заболеванию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опасный производственный фактор - производственный фактор, воздействие которого может привести к травме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производственные факторы трудовой деятельности - технические, санитарные, гигиенические, производственно-бытовые и другие условия, устанавливаемые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социальные факторы трудовой деятельности - размер оплаты труда, продолжительность рабочего времени, отпуска и другие условия, </w:t>
      </w:r>
      <w:r w:rsidRPr="00A05905">
        <w:rPr>
          <w:rFonts w:ascii="Times New Roman" w:hAnsi="Times New Roman" w:cs="Times New Roman"/>
          <w:sz w:val="28"/>
          <w:szCs w:val="28"/>
        </w:rPr>
        <w:lastRenderedPageBreak/>
        <w:t xml:space="preserve">устанавливаемые настоящим Кодексом и другими нормативными правовыми актами Республики Таджикистан, а также по согласию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отпуск - время, в течение которого работник, в установленном настоящим Кодексом и другими нормативными правовыми актами Республики Таджикистан порядке освобожден от выполнения трудовых обязанностей, с условием сохранения места работы и должности, и используемое им по своему усмотрению для отдыха и восстановления трудоспособности, а также удовлетворения других потребностей;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локальные нормативные акты - нормативные акты, принятые соответствующими органами управления организации с согласия представительных органов работников, регулирующие трудовые и связанные с ними отношения, и действующие в пределах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служебная командировка - направление работника по распоряжению работодателя для выполнения служебных обязанностей на определенный срок в другую местность;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соглашение - правовой акт, регулирующий социально - трудовые отношения между работниками и работодателями и заключаемый на республиканском, областном, городском, районном и отраслевом уровнях;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рабочий год - промежуток времени равный календарному году, исчисляемый для каждого работника отдельно со дня принятия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профессиональная подготовка - форма профессиональной подготовки, необходимая для дополнительного развития личности и получения новых навыков для выполнения определённой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повышение квалификации - форма профессионального обучения, позволяющая поддерживать, расширять, углублять и совершенствовать ранее приобретенные работником профессиональные знания, умения и навыки;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стороны трудового договора - работодатель и работник;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производственная практика - вид практического использования теоретических знаний и получения профессиональных навыков путём ознакомления и участия в деятельности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производственная деятельность - совокупность действий работника с использованием орудий труда, необходимых для преобразования запасов в готовую продукцию и состоящих из производства и переработки различных видов сырьевых материалов, строительства, выполнения работ и различных видов услуг;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государственных органов, осуществление технического обслуживания и обеспечение функционирования государственных органов;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гражданский служащий - технический и обслуживающий персонал государственных органов, занимающий, в порядке, установленном настоящим Кодексом и другими нормативными правовыми актами Республики Таджикистан, оплачиваемую штатную должность в государственных органах для осуществления должностных обязанностей с целью исполнения их полномочий, осуществления технического обслуживания и обеспечения функционирования государственных органов;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минимальный размер заработной платы - установленный минимальный, обязательный размер денежных выплат работнику работодателем в течение месяца за работу в нормальных условиях при соблюдении установленной настоящим Кодексом продолжительности рабочего времени и выполнении установленных им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охрана труда - система правовых, социально - экономических, организационно - технических, санитарно - гигиенических, лечебно - профилактических и реабилитационных мероприятий, предусмотренных настоящим Кодексом, другими нормативными правовыми актами Республики Таджикистан, обеспечивающими безопасность, охрану здоровья и трудоспособность лица в процессе трудовой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рабочее место - постоянное или временное место, созданное работодателем, где работник в процессе трудовой деятельности выполняет свои трудовые обязанности;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социальное партнерство - сотрудничество участников социально-трудовых взаимоотношений, направленное на обеспечение согласования интересов работников, работодателей и исполнительных органов государственной власти;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условия безопасности труда - условия труда, уровень которых исключает воздействие опасных или вредных производственных факторов на работников или уровень их воздействия не превышает установленные нормативы;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условия труда - условия выплаты, заработной 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 - социальные факторы, производственно - бытовые условия, а также иные, по согласованию сторон, условия;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коллективный договор - правовой акт, регулирующий социально - трудовые отношения в организации или у индивидуального предпринимателя, и заключаемый работниками и работодателями в лице их представителей;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трудовой договор (контракт) (далее - трудовой договор) - согласие между работодателем и работником, в соответствии с которым работник обязуется выполнять работы по одной профессии, нескольким определенным профессиям, специальностям или должностям с соответствующими степенями, с соблюдением внутренних правил трудового распорядка, а работодатель обязуется выплачивать работнику за данную работу в полном размере и своевременно заработную плату и обеспечить условия труда, предусмотренные настоящим Кодексом, иными нормативными правовыми актами Республики Таджикистан и соглашением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договор учёбы - письменное соглашение между работником и работодателем по условиям обучения, прохождения практики, профессиональной подготовки, переподготовки и повышению квалификации;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специальные условия труда - система и размеры оплаты труда, льготы, режим работы, установление или отмена неполного рабочего времени, совмещение профессий, изменение разрядов и наименования должностей;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лица с семейными обязанностями - беременные женщины и другие работники, имеющие на воспитании и иждивении ребенка до четырнадцати лет, ребенка - инвалида и других лиц, определенных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занятость - любая, не противоречащая нормативным правовым актам Республики Таджикистан деятельность трудоспособных граждан, связанная с удовлетворением их личных и общественных потребностей, приносящая им доход (заработок).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 Законодательство Республики Таджикистан о труде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Законодательство Республики Таджикистан о труде основывается на Конституции Республики Таджикистан и состоит из настоящего Кодекса, иных нормативных правовых актов Республики Таджикистан, а также международных правовых актов, признанных Таджикистаном.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 Задачи законодательства Республики Таджикистан о труде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Задачами законодательства Республики Таджикистан о труде являются создание необходимых правовых условий, направленных на достижение баланса интересов сторон трудовых отношений, экономического роста и повышение эффективности производства и благосостояния людей.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 Принципы законодательства Республики Таджикистан о труде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Принципами законодательства Республики Таджикистан о труде являются: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свобода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недопустимость ограничения прав человека и гражданина в трудовых отношениях;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запрещение дискриминации, принудительного труда и использования женского труда и труда несовершеннолетних на тяжелых, подземных и на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права на условия труда, отвечающие требованиям правил безопасности и гигиены;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приоритет жизни и здоровья работника в соотношении к результатам производственной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обеспечение права на справедливое вознаграждение за труд не ниже минимального размера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права на отдых;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равенство прав и возможностей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права работников и работодателей на объединение для защиты своих прав и интересов;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гарантии социального обеспечения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социальное партнерство;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государственное регулирование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права представителей работников осуществлять общественный контроль за соблюдением трудового законодательства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 Свобода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Каждый имеет право без какой-либо дискриминации и принуждения свободно выбирать труд или свободно соглашаться на труд, распоряжаться своими способностями к труду, выбирать профессию и род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 Недопустимость ограничения права на труд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Право на труд никем не может быть ограничено, кроме случаев и в порядке, предусмотренных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 Запрещение дискриминации в трудовых отношениях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Все граждане имеют равные права на труд, дискриминация в трудовых отношениях запрещается. Всякие различия, недопущение или предпочтение, отказ в приеме на работу, независимо от национальности, расы, пола, языка, вероисповедания, политических убеждений, социального положения, образования, имущества, приводящие к нарушению равенства возможностей в области труда, запрещены.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Не являются дискриминацией различия в сфере труда, обусловленные свойственными определенному виду труда требованиями или особая забота государства о лицах, нуждающихся в повышенной социальной защите (по </w:t>
      </w:r>
      <w:r w:rsidRPr="00A05905">
        <w:rPr>
          <w:rFonts w:ascii="Times New Roman" w:hAnsi="Times New Roman" w:cs="Times New Roman"/>
          <w:sz w:val="28"/>
          <w:szCs w:val="28"/>
        </w:rPr>
        <w:lastRenderedPageBreak/>
        <w:t xml:space="preserve">признакам пола, возраста, физических недостатков, семейным обязанностям, социальному уровню и культуре).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Лица, считающие, что они подверглись дискриминации в трудовых отношениях, могут обратиться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 Запрещение принудительного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Принудительный труд запрещен, за исключением случаев, определенных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Принудительным трудом не считается: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работа, требуемая на основании законодательства Республики Таджикистан о военной службе;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работа, требуемая в условиях чрезвычайных обстоятельств, ставящих под угрозу жизнь, личную безопасность или здоровье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работа, требуемая вследствие вступившего в законную силу обвинительного приговора суда и выполняемая под надзором уполномоченных государственных органов, ответственных за соблюдение законности при выполнении судебных приговоров.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случаях, предусмотренных частью 2 настоящей статьи, работник не может быть передан в распоряжение отдельных лиц и негосударственных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 Сфера действия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Настоящий Кодекс регулирует следующие отношения: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трудовые;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непосредственно связанные с трудовыми отношениями;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безопасности и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Действие настоящего Кодекса, если иное не предусмотрено законодательством Республики Таджикистан и международными правовыми актами, признанными Таджикистаном, распространяется на следующих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работников, в том числе на работников организаций, расположенных на территории Республики Таджикистан, собственниками имущества, участниками или акционерами которых являются иностранные физические или юридические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работодателей, в том числе на организации, расположенные на территории Республики Таджикистан, собственниками имущества, участниками или акционерами которых являются иностранные физические или юридические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Нормативными правовыми актами Республики Таджикистан запрещается ограничение прав, свобод и гарантий, установленных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 Акты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 целях регулирования трудовых отношений в пределах своих полномочий принимает акты в соответствии с настоящим Кодексом и иными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Акты работодателя, ухудшающие положение работников по сравнению с настоящим Кодексом и другими нормативными правовыми актами Республики Таджикистан, трудовым договором, соглашением и коллективными договорами, являются недействительными и не подлежат применению.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 Трудовые договоры, соглашения и коллективные договоры, сторон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Трудовые отношения и отношения, непосредственно связанные с ними, наряду с настоящим Кодексом и иными нормативными правовыми актами Республики Таджикистан, регулируются также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Положения соглашений сторон социального партнерства, трудового договора и коллективных договоров, ухудшающих правовое положение работников по сравнению с настоящим Кодексом и другими нормативными правовыми актами Республики Таджикистан, признаются недействительными и не подлежат применению.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 Соотношение законодательного и договорного регулирования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Минимальный уровень трудовых прав и гарантий для работников устанавливается настоящим Кодексом и другими нормативными правовыми актами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Генеральные, отраслевые (тарифные), территориальные (областные, городские, районные) соглашения, трудовой договор и коллективные договора могут устанавливать права и трудовые гарантии, не предусмотренные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Условия трудового договора, соглашения и коллективных договоров не могут быть изменены в одностороннем порядке, за исключением случаев, предусмотренных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Вопросы, неурегулированные настоящим Кодексом и другими нормативными правовыми актами Республики Таджикистан, рассматриваются и решаются по соглашению сторон или трудовым договором. В случае не достижения между сторонами согласия, вопросы рассматриваются и решаются в порядке, установленном соответственно для разрешения индивидуальных или коллективных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 Порядок согласования проекта актов работодателя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 случаях, предусмотренных настоящим Кодексом, другими нормативными правовыми актами Республики Таджикистан, соглашением и коллективными договорами, по согласованию или предварительным консультациям с представителями работников принимает акты.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Перед принятием акта работодатель представляет его проект и обоснование по нему представителям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Проект акта работодателя обсуждается представителями работников не более 3-х рабочих дней со дня его представления. Решения представителей работников оформляется протоколом, в котором указывается согласие или несогласие представителей работников с проектом акта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случае, несогласия представителей работников с проектом акта работодателя или же наличие предложений по совершенствованию проекта, работодатель вправе: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при согласии принимает акт об изменениях и дополнениях по предварительным консультациям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несогласии провести дополнительные консультации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При не достижении согласия по проекту акта работодателя, для принятия которого в соответствии с настоящим Кодексом и другими нормативными правовыми актами Республики Таджикистан необходимо согласие представителей работников, возникшие разногласия оформляются протоколом, после чего работодатель вправе принять акт.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При принятии работодателем акта без полного или частичного учёта предложений, представители работников вправе начать процедуру коллективного трудового спора в порядке, предусмотренном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В случае принятия работодателем решения нарушающего, либо ухудшающего права и гарантии работников, предусмотренные настоящим Кодексом и другими нормативными правовыми актами Республики Таджикистан, трудовым договором, соглашением и коллективными договорами, представитель работников может обратиться в соответствующие органы инспекции труда или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 Исчисление сроков, установленных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Исчисление сроков, с которыми настоящий Кодекс связывает возникновение, изменение или прекращение трудовых правоотношений, начинается со следующего дня после календарной даты, которой определено его начало.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Сроки, исчисляемые годами, месяцами, неделями, истекают в соответствующие числа последнего года, месяца или последней недели срока. В сроки, исчисляемые в календарных неделях или днях, включаются и нерабочие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Если последний день срока приходится на нерабочий день, то днем окончания срока считается первый, следующий за ним рабочий день.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РАЗДЕЛ II. ТРУДОВЫЕ ОТНОШЕНИЯ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 СУБЪЕКТЫ ТРУДОВЫХ ОТНОШЕНИЙ. ОСНОВАНИЯ ВОЗНИКНОВЕНИЯ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 Субъекты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Субъектами трудовых отношений являются работник и работодатель. Руководитель филиала или представительства иностранного юридического лица может обладать всеми правами и обязанностями работодателя от имени данного иностранного юридического лица.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Физические и юридические лица защищают интересы работников и работодателей в пределах своих полномочий, предусмотренных настоящим Кодексом и другими нормативными правовыми актами Республики Таджикистан, судебными актами, учредительными документами или доверенностью.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 Основания возникновения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Трудовые отношения между работником и работодателем возникают на основании трудового договора, если настоящим Кодексом и иными нормативными правовыми актами Республики Таджикистан, не установлен иной порядок.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случаях и порядке, установленных настоящим Кодексом и другими нормативными правовыми Республики Таджикистан, учредительными документами, актами работодателя, основанием для заключения трудового договора могут стать следующие факторы: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избрание на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избрание по конкурсу на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назначение на должность или утверждение в должности;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направление на работу уполномоченными органами в счет установленной квоты или по направлению;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вынесение судебного решения о заключении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 Заключение трудового договора с лицом, направленным в счет установленной квоты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Местные исполнительные органы государственной власти устанавливают квоты для трудоустройства категорий населения, определенных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в пределах установленной квоты заключает трудовой договор с лицом, направленным для трудоустройства, при соответствии его квалификации требованиям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 Основные права и обязанности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имеет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 заключение, изменение, дополнение и расторжение трудового договора в порядке и на условиях, предусмотренных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требовать от работодателя выполнения условий трудового договора, соглашения и коллективных договоров, в том числе на предоставление подходящей работы для выпускников образовательных учреждений высшего профессионального образования и образовательных учреждений среднего профессионального образования, поступающих на работу по государственным квотам, направлению организации, по приглашению организации, по направлению уполномоченного государственного органа в сфере труда и занятости населения и образовательных учреждений, за исключением назначения на государственные должности в государственных органах, осуществляемого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безопасность и охрану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получение полной и достоверной информации об условиях труда и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своевременную и в полном объеме выплату заработной платы в соответствии с условиями трудового и коллективного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оплату простоя в соответствии с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отдых, обеспечиваемый путем установления продолжительности рабочего времени, еженедельными выходными днями, оплачиваемым и неоплачиваемым ежегодным отпуском, сокращенным рабочим днем для ряда профессий и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объединение, включая право на создание профессионального союза или других объединений, а также членство в них, для представления и защиты своих трудовых прав, за исключением случаев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участвовать через свои представительные органы в коллективных переговорах и в разработке проекта коллективного договора, а также знакомиться с подписанным коллективным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профессиональную подготовку (практику), переподготовку и повышение своей квалификации в порядке, предусмотренном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возмещение вреда, причиненного его здоровью и имуществу в связи с исполнением трудовых обязанностей;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 обязательное социальное страхование и пособия по социальному страхованию при временной нетрудоспособности и в других случаях, предусмотренных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гарантии и компенсационные выплаты, в том числе компенсацию материальных затрат в связи с переездом на новое место жительства, связанным с работой, в порядке, установленном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защиту своих прав и законных интересов всеми, не противоречащими закону способами;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равную оплату за равный труд;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обращение за разрешением трудового спора в согласительную комиссию и суд по выбору;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рабочее место, оборудованное в соответствии с требованиями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обеспечение средствами индивидуальной и коллективной защиты, специальной одеждой в целях безопасности и охраны труда в соответствии с требованиями настоящего Кодекса и других нормативных правовых актов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отказаться от выполнения работы при возникновении ситуации, создающей угрозу его здоровью или жизни, известив об этом непосредственного руководителя или представителя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сохранение средней заработной платы на время приостановки работы организации из-за несоответствия требованиям по безопасности и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обращаться в уполномоченный государственный орган по труду и занятости населения о проведении проверки условий безопасности и охраны труда на рабочем месте, а также на представительное участие в проверке и </w:t>
      </w:r>
      <w:r w:rsidRPr="00A05905">
        <w:rPr>
          <w:rFonts w:ascii="Times New Roman" w:hAnsi="Times New Roman" w:cs="Times New Roman"/>
          <w:sz w:val="28"/>
          <w:szCs w:val="28"/>
        </w:rPr>
        <w:lastRenderedPageBreak/>
        <w:t xml:space="preserve">рассмотрении вопросов, связанных с улучшением условий,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обжалование действий (бездействия) работодателя в трудовых отношениях;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оплату труда в соответствии с квалификацией, сложностью труда, количеством и качеством выполненной работы, а также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участие в управлении организацией в формах, предусмотренных настоящим Кодексом, другими законодательными актами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разрешение индивидуальных и коллективных трудовых споров, включая право на забастовку, в порядке, установленном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имеет другие права, установленные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 обязан: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выполнять трудовые обязанности в соответствии с трудовым договором, соглашением и коллективных договоров, актами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соблюдать трудовую дисциплину;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соблюдать требования, установленные настоящим Кодексом и другими нормативными правовыми актами Республики Таджикистан по безопасности и охране труда, пожарной безопасности и производственной санитарии на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бережно относиться к имуществу работодателя 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разглашать сведения, составляющие государственные секреты, служебную, коммерческую или иную, охраняемую законом тайну, ставших ему известными в связи с выполнением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возмещать работодателю причиненный вред в пределах, установленных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исполнять другие обязанности, предусмотренные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 Основные права и обязанности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имеет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свободу выбора при приеме на работу, за исключением некоторых групп лиц, которым настоящим Кодексом и другими нормативными правовыми актами Республики Таджикистан установлены льготы;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заключать, изменять, дополнять, расторгать трудовые договоры, соглашения и коллективные договоры в порядке и по основаниям, предусмотренным настоящим Кодексом и другими нормативными правовыми актами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 управление организацией и принятие внутренних (локальных) нормативных актов в пределах своих полномочий, исполнение которых обязательно для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целях представительства и защиты своих прав и интересов создавать объединения, вступать в такие объединения и участвовать в их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требовать от работников выполнения условий трудового договора, соглашения и коллективных договоров, правил внутреннего трудового распорядка и других актов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меры для поощрения и привлечения работников к ответственности в порядке, установленном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возмещение вреда, нанесенного работником при исполнении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обращаться в суд в целях защиты своих прав и законных интересов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устанавливать работнику испытательный срок в порядке, установленном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возмещение своих затрат, в случае нарушения работником условий учебного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имеет другие права, установленные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соблюдать требования Конституции Республики Таджикистан, настоящего Кодекса, законодательных и других нормативных правовых актов Республики Таджикистан, а также международных правовых актов, признанных Таджикистаном, трудового договора, соглашения и коллективных договоров, локальных нормативных актов;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при приеме на работу заключать трудовые договоры с работниками в порядке и на условиях, установленных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требования, установленные настоящим Кодексом и другими нормативными правовыми актами Республики Таджикистан по безопасности и охране труда, пожарной безопасности, санитарии и гигиены на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предоставлять работнику работу, обусловленную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своевременно и в полном размере выплачивать работнику заработную плату и иные выплаты, предусмотренные настоящим Кодексом и другими нормативными правовыми актами Республики Таджикистан, трудовым договором, соглашением и коллективными договорами, актами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знакомить работника с правилами внутреннего трудового распорядка в организации, трудовым договором, соглашением и коллективными договорами, иными актами работодателя, имеющими непосредственное отношение к работе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ведения коллективных переговоров, заключения соглашения и коллективных договоров, а также контроля за их выполнением;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рассматривать предложения представителей работников, вести коллективные переговоры и в порядке, установленном настоящим Кодексом и иными нормативными правовыми актами Республики Таджикистан, заключать коллективный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работникам условия труда в соответствии с настоящим Кодексом и иными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выполнять предписания уполномоченных государственных органов и общественных организаций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приостанавливать работу, если ее продолжение создает угрозу безопасности, жизни, здоровью работника и иных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обязательное государственное социальное страхование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страховать работника от несчастных случаев при исполнении им трудовых (служебных)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предоставлять работнику отпуск в порядке, предусмотренном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предупреждать работника о вредных (особо вредных) и (или) опасных условиях труда и возможности профессионального заболевания;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прохождение практики, профессиональную подготовку, переподготовку и повышение квалификации работников в соответствии с настоящим Кодексом 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возмещать вред, причиненный жизни и здоровью работника, при исполнении им трудовых обязанностей в соответствии с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препятствовать созданию профессиональных союзов и другого представительного органа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беспрепятственно допускать должностных лиц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настоящего Кодекса и иных нормативных правовых актов Республики Таджикистан, а также для расследования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обеспечить ведение сбора сведений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допускать конфликта интересов, запрещенных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исполнять иные обязанности, предусмотренные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 ТРУДОВОЙ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20. Предмет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Предмет трудового договора составляют трудовые отношения между работником и работодателем, в соответствии с которым работник выполняет работу (обязанности) по одной профессии, нескольким определенным профессиям, специальности или должности с соответствующей квалификацией с соблюдением внутреннего трудового распорядка, а работодатель обеспечивает условия труда, своевременно и в полном объеме выплачивает работнику заработную плату и иные выплаты, определенные настоящим Кодексом и иными нормативными правовыми актами Республики Таджикистан, трудовым договором, соглашением и коллективными договорами, соглашением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 Стороны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Сторонами трудового договора являются работник и работодатель.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Работником, как стороной трудового договора, может быть гражданин, достигший пятнадцати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исключительных случаях с учащимися, достигшими четырнадцатилетнего возраста, а также с учащимися, не достигшими четырнадцатилетнего возраста и принимающими участия в театральных постановках, киносъемочных организациях, концертах, цирковых программах и других творческих организациях без нанесения вреда их здоровью и нравственному развитию, может заключаться трудовой договор, не нарушающий учебный процесс, с согласия отца или матери или, в соответствии с законодательством Республики Таджикистан, лиц, заменяющих 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Работодателями, как стороной трудового договора, могут быть следующие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соответствующий орган государственной власти, организация, а также его представительства и филиалы;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физическое лицо, зарегистрированное в установленном законодательством Республики Таджикистан порядке, в качестве индивидуального </w:t>
      </w:r>
      <w:r w:rsidRPr="00A05905">
        <w:rPr>
          <w:rFonts w:ascii="Times New Roman" w:hAnsi="Times New Roman" w:cs="Times New Roman"/>
          <w:sz w:val="28"/>
          <w:szCs w:val="28"/>
        </w:rPr>
        <w:lastRenderedPageBreak/>
        <w:t xml:space="preserve">предпринимателя или пользующееся трудом других лиц для нужд своего личного потребительского хозяйства.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 Свободное заключение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Стороны при заключении трудового договора свободны и пользуются равными правами.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Принуждение к заключению трудового договора не допускается, за исключением случаев, когда обязанность заключать трудовой договор предусмотрена настоящим Кодексом, иными нормативными правовыми актами Республики Таджикистан или добровольно принятыми обязательствами работодателя.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Запрещается необоснованный отказ в заключении трудового договора с лицом, направленным на работу уполномоченным государственным органом в счет квоты, направления и брони, а также в других случаях, прямо указанных в настоящем Кодексе и других нормативных правовых актах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По требованию работника или заинтересованного органа работодатель обязан в случаях, предусмотренных настоящим Кодексом и иными нормативными правовыми актами Республики Таджикистан, известить их о мотивах отказа в приеме на работу в письменном виде.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Заключению трудового договора в случаях, предусмотренных законодательством Республики Таджикистан, могут предшествовать дополнительные условия (прохождение конкурса, избрание на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 Гарантии при приеме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Не допускается незаконный отказ в приеме на работу. Незаконным признается отказ в приеме на работу, нарушающий требования части 1 статьи 7 настоящего Кодекса, а также считается незаконным непринятие на работу следующих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 приглашенных работодателем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 с которыми работодатель в соответствии с настоящим Кодексом и другими нормативными правовыми актами Республики Таджикистан обязан заключить трудовой договор (инвалиды и лица, моложе восемнадцати лет, направленные на работу в счет установленной квоты, беременные женщины и женщины, имеющие детей в возрасте до трех лет, соответственно по мотивам их беременности или наличия детей).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отказа в приеме на работу по требованию работника, работодатель обязан в трехдневный срок дать письменные обоснования причин отказа в </w:t>
      </w:r>
      <w:r w:rsidRPr="00A05905">
        <w:rPr>
          <w:rFonts w:ascii="Times New Roman" w:hAnsi="Times New Roman" w:cs="Times New Roman"/>
          <w:sz w:val="28"/>
          <w:szCs w:val="28"/>
        </w:rPr>
        <w:lastRenderedPageBreak/>
        <w:t xml:space="preserve">приеме на работу, подписанные должностным лицом, обладающим правом приема на работу. Такой отказ может быть обжалован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 Содержание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Содержание трудового договора определяется соглашением сторон, настоящим Кодексом и другими нормативными правовыми актами Республики Таджикистан, в том числе генеральным, отраслевым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тексте трудового договора должны быть указаны: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реквизиты работодателя, являющегося юридическим лицом;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фамилия, имя, отчество, наименование, номер и дата выдачи документа, удостоверяющего личность, адрес, постоянного места жительства и идентификационный номер налогоплательщика;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фамилия, имя, отчество, номер и дата выдачи документа, удостоверяющего личность, адрес постоянного места жительства и идентификационный номер налогоплательщика, если работодатель является физическим лицом;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место работы (организации или определенного подразделения);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занимаемая должность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характеристика условий труда, гарантии и льготы, если выполняемая работа относится к тяжелым работам, вредным или опасным условиям;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дата начала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срок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режим и график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отдыха и длительность ежегодного трудового отпуска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размер и иные условия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права и обязанности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права и обязанности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порядок изменения и прекращения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гарантии и компенсационные выплаты, порядок их выплаты;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условия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ответственность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дата заключения трудового договора и порядковый номер.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По соглашению сторон в трудовой договор могут включаться и иные условия, не противоречащие настоящему Кодексу и иным нормативным правовым актам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Условия трудового договора изменяются только с согласия сторон в письменной форме.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При изменении имени, адреса и места жительства стороны могут внести соответствующие изменения в трудовой договор, которое не является основанием для изменения других условий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При заключения срочного трудового договора, в нем указываются срок действия и другие случаи (причины), которые послужили основанием для заключения такого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При заключении трудового договора запрещается понижение уровня трудовых прав и гарантий работников, установленных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 Срок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Трудовой договор может быть заключен: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неопределенный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определенный срок - не менее одного года, за исключением случаев, предусмотренных абзацами третьим, четвертым и пятым данной части;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выполнения обязанностей отсутствующего работника, за которым в соответствии с настоящим Кодексом сохраняется место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время выполнения определенной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выполнения сезонных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в трудовом договоре не оговорен срок его действия, договор считается заключенным на неопределенный срок и не может быть перезаключен на определенный срок без согласия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После завершения срока трудового договора в случае повторного его заключения с работником, выполняющим трудовые функции на основе договора, заключенного на определенный срок не менее одного года, </w:t>
      </w:r>
      <w:r w:rsidRPr="00A05905">
        <w:rPr>
          <w:rFonts w:ascii="Times New Roman" w:hAnsi="Times New Roman" w:cs="Times New Roman"/>
          <w:sz w:val="28"/>
          <w:szCs w:val="28"/>
        </w:rPr>
        <w:lastRenderedPageBreak/>
        <w:t xml:space="preserve">считается заключенным на неопределенный срок, если стороны не заключат другой договор на определенный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Трудовой договор на выполнение сезонных работ заключается в случаях, когда работа в силу природно-климатических условий может выполняться в течение определенного периода (сезона), не превышающего шести месяцев.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Трудовой договор на определённый срок заключается в случаях, когда договор на неопределенный срок не может быть заключен с учетом характера предстоящей работы или условия ее выполнения, или интересов работника, а также в случаях, установленных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Запрещается заключение трудового договора на определенный срок в целях уклонения от предоставления гарантий и компенсаций, предусмотренных для работников, с которыми трудовой договор заключен на неопределенный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Если после истечения срока действия трудового договора ни одна из сторон в течение последнего рабочего дня (смены) не потребовала прекращения трудовых отношений, договор считается заключенным на неопределенный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организации или соглашением сторон и на такой договор, не распространяются положения, установленные частью 2 настоящей статьи.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 Заключение трудового договора и его оформление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заключается в письменной форме, составляется в двух экземплярах и подписывается сторонами. Один экземпляр трудового договора передается работнику, другой хранится у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частью 1 настоящей статьи. Предложение об изменении условий трудового договора подается одной из сторон трудового </w:t>
      </w:r>
      <w:r w:rsidRPr="00A05905">
        <w:rPr>
          <w:rFonts w:ascii="Times New Roman" w:hAnsi="Times New Roman" w:cs="Times New Roman"/>
          <w:sz w:val="28"/>
          <w:szCs w:val="28"/>
        </w:rPr>
        <w:lastRenderedPageBreak/>
        <w:t xml:space="preserve">договора в письменной форме и рассматривается другой стороной в течение семи календарных дней со дня его подачи.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в порядке, установленном настоящим Кодексом, другими нормативными правовыми актами Республики Таджикистан и учредительными документами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поступлении на работу представляются следующие документы: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паспорт или другой документ, подтверждающий личность (свидетельство о рождении для лиц, не достигших шестнадцати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трудовая книжка или другой документ, подтверждающий трудовую деятельность (за исключением случаев поступления на работу впервые);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вид на жительство или удостоверение лица без гражданства (для иностранцев и лиц без гражданства, постоянно проживающих на территории Республики Таджикистан), либо удостоверение беженца;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документы об образовании, о специальных знаниях, квалификации, специальности или профессиональной подготовки для заключения трудового договора на работах, требующих в соответствии с настоящим Кодексом, другими нормативными правовыми актами Республики Таджикистан соответствующих знаний, умений и навыков;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военнообязанных - военный билет или приписное свидетельство;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другим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копии свидетельства о присвоении идентификационного номера налогоплательщика и удостоверение обязательного пенсионного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справка о наличии либо отсутствии судимости при заключении трудового договора на работу, где в соответствии с законодательством Республики Таджикистан необходимо предоставление таких сведений.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Работодатель не вправе требовать от лица, поступающего на работу, другие документы, если иной порядок не предусмотрен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Прием на работу оформляется на основании заявления работника и актом работодателя или его уполномоченного лица. Данный акт не позднее 3 рабочих дней объявляется работнику под расписку.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Приём на работу работников (домашних работников и надомников), работающих у отдельных физических лиц, оформляется трудовым договором, </w:t>
      </w:r>
      <w:r w:rsidRPr="00A05905">
        <w:rPr>
          <w:rFonts w:ascii="Times New Roman" w:hAnsi="Times New Roman" w:cs="Times New Roman"/>
          <w:sz w:val="28"/>
          <w:szCs w:val="28"/>
        </w:rPr>
        <w:lastRenderedPageBreak/>
        <w:t xml:space="preserve">образец которого утверждается уполномоченным государственным органом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При приеме на работу работодатель обязан ознакомить работника с правилами внутреннего трудового распорядка в организации, иными нормативными актами имеющими отношение к работе (трудовой функции)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9. Действие трудового договора начинается со дня фактического начала работы, если в договоре не оговорено иное.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10. Если трудовой договор по вине работодателя не заключен или не оформлен, но работник приступил к работе, в этом случае трудовые отношения считаются возникшими с того дня, когда работник приступил к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 Ограничение совместной работы близких родственников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Запрещается совместная работа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родстве (родители, супруги, братья, сестры, сыновья, дочери, а также братья, сестры, родители и дети супругов), если их работа связана с непосредственной подчиненностью или подконтрольностью одного из них другому, если иное не установлено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Запрет, предусмотренный частью 1 настоящей статьи, может устанавливаться и в негосударственных организациях по решению собственника или его уполномоченного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 Испытание при приеме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может быть заключен с предварительным испытанием. Испытание устанавливается по соглашению сторон и не может превышать трех месяцев, за исключением случаев, установленных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В период испытания на работника распространяются нормы настоящего Кодекса, других нормативных правовых актов Республики Таджикистан, условия трудового договора,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приеме на работу испытание не устанавливается следующим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достигшим 18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молодым специалистам, окончившим образовательные учреждения среднего профессионального образования, образовательные учреждения высшего профессионального образования или образовательных учреждений специального образования и впервые по направлению поступающих на работу по полученной специальности, но не позднее одного года со дня окончания;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поступающим на работу по конкурсу на замещение соответствующей должности;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переводе на работу в другую местность или другую организацию;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инвалидам, имеющим трудовые рекомендации, выданные уполномоченным государственным органом.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испытательный срок не засчитывается период временной нетрудоспособности и другие периоды, когда работник отсутствовал на работе по уважительной причине.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Прохождение испытания должно быть оговорено в трудовом договоре. При отсутствии такой оговорки считается, что работник принят на работу без предварительного испытания.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В случае назначения работодателем работника до истечения испытательного срока на вышестоящую должность, он считается прошедшим испытательный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Если по истечению испытательного срока ни одна из сторон не заявила о прекращении трудового договора, действие договора продолжается, и его последующее прекращение допускается на общих основаниях в соответствии с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 Ученический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вправе заключать с лицами, ищущими работу, ученический договор на профессиональное обучение на срок, определяемый в договоре. Ученический договор заключается с целью приобретения начальной профессии по профилю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По окончании срока договора с лицами, окончившими обучение, заключается трудовой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Оплата труда в период обучения устанавливается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Порядок заключения ученических договоров определяется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 Перевод на другую постоянную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Перевод на другую постоянную работу (изменение трудовой функции работника), поручение работы по другой специальности, квалификации, должности, возможны только с согласия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Переводом на другую работу, требующим согласия работника, считается также поручение ему работы, при выполнении которой существенно изменяются условия труда, обусловленные соглашением сторон, не связанные с обоснованными производственными, организационными, технологическими и экономическими причинами.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Для перевода на другую работу в той же организации или для перевода в другую организацию и (или) в другую местность, а так же для перевода вместе с организацией, должно быть получено согласие работника в письменной форме.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Не считается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обусловленных трудовым договором, если при этом существенно не изменяются условия труда. Работодатель не вправе перемещать работника на работу, противопоказанную ему по состоянию здоровья.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Перемещение (ротация) руководящих кадров в государственных органах не считается переводом на другую работу и осуществляется в целях эффективного использования их профессиональных навыков, предупреждения коррупционных явлений и конфликта интересов,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6. Если продолжение работы по трудовым обязанностям, установленной трудовым договором, невозможно по объективным причинам, предусмотренным законодательством Республики Таджикистан, работодатель по возможности обязан предложить работнику другую работу, имеющуюся в организации. При отказе работника от перевода на другую работу, трудовой договор может быть прекращен на общих основаниях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 Изменение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вправе изменить условия труда, если таковые изменения предопределены в технологии и организации производства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Коллективными договорами могут быть предусмотрены предварительные консультации с представителями работников по поводу изменений условий труда для определенных групп работников.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Работодатель обязан предупредить работников о предстоящем изменении условий труда не позднее, чем за два месяца. Если работник не согласится продолжить работу на новых условиях труда, то трудовой договор может быть с ним прекращен с выплатой выходного пособия в размере не ниже двухмесячного среднего заработка. Работник вправе обжаловать в суд изменение работодателем условий труда. При рассмотрении спора работодатель обязан доказывать невозможность сохранения прежних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случае, если изменения в производстве, труде и объеме работ могут повлечь за собой массовые увольнения работников, работодатель в целях сохранения рабочих мест вправе по согласованию с представителями работников изменить условия труда работников без соблюдения срока предупреждения, предусмотренного частью 3 настоящей статьи.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 Временный перевод на другую работу в случае простоя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случае простоя работники переводятся с учетом их специальности и квалификации на другую работу в той же организации на все время простоя с их согласия в другую организацию, но в той же местности на срок до одного месяца, если иной срок не установлен в коллективном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переводе на нижеоплачиваемую работу вследствие простоя, оплата труда работника производится в размере не ниже его среднемесячного заработка (оклада).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случае отказа работника от продолжения работы в связи с изменением условий труда трудовой договор с работником прекращается на общих основаниях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 Временная приостановка производства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Если организация испытывает трудности производственного, экономического, технологического или организационного характера, работодатель по согласованию с представителями работников может временно приостановить работу отдельных подразделений (цехов, участков, </w:t>
      </w:r>
      <w:r w:rsidRPr="00A05905">
        <w:rPr>
          <w:rFonts w:ascii="Times New Roman" w:hAnsi="Times New Roman" w:cs="Times New Roman"/>
          <w:sz w:val="28"/>
          <w:szCs w:val="28"/>
        </w:rPr>
        <w:lastRenderedPageBreak/>
        <w:t xml:space="preserve">бригад) без проведения мероприятий по сокращению численности или штата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Временная приостановка организации считается простоем не по вине работника и, при невозможности перевода работника на другую работу, оплачивается в размере его тарифной ставки (оклада).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Запрещается временная приостановка работы без оплаты простоя, если у работодателя нет возможности для перевода работников на другую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 Ограничение перевода на неквалифицированные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 простое и в случаях временного замещения отсутствующего работника не допускается перевод квалифицированных работников на не квалифицированные работы без их согласия.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 Временный перевод на другую работу в связи с производственной (рабочей) необходимостью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Временный перевод на другую работу без согласия работника допускается на срок до одного месяца в связи с производственной (рабочей) необходимостью. В этом случае работник не может быть переведен на работу, противопоказанную ему по состоянию здоровья. На период временного перевода на другую работу работнику выплачивается заработная плата по выполняемой работе, но не ниже прежнего среднего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производственной (рабочей) необходимости предельный срок перевода на временную работу, а также конкретный размер оплаты труда устанавливаются в коллективном договоре, а если он не заключен, то определяются работодателем после консультации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 Временный перевод на другую работу по инициативе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Просьба работника о временном переводе на другую работу подлежит удовлетворению работодателем, если эта просьба вызвана уважительными причинами и такая работа имеется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уважительных причин для перевода на другую работу и порядок оплаты труда работника устанавливаются настоящим Кодексом, другими </w:t>
      </w:r>
      <w:r w:rsidRPr="00A05905">
        <w:rPr>
          <w:rFonts w:ascii="Times New Roman" w:hAnsi="Times New Roman" w:cs="Times New Roman"/>
          <w:sz w:val="28"/>
          <w:szCs w:val="28"/>
        </w:rPr>
        <w:lastRenderedPageBreak/>
        <w:t xml:space="preserve">нормативными правовыми актами Республики Таджикистан, трудовым договором, соглашением и коллективными договорами, а если он не заключен, то определяются работодателем после согласования с представителями работников и с согласия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37. Обязанности работодателя по предотвращению массовых увольнений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 угрозе массового увольнения работников с работы работодатель обязан по согласованию с представителями работников и уполномоченного государственного органа по труду и занятости населения принять специальные меры, предусматривающие: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ограничение или временное прекращение приема новых работников, увольнение совместителей;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ограничение применения сверхурочных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изменение условий труда в соответствии с частью 4 статьи 31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временную приостановку производства (работы) в соответствии со статьей 33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поэтапное увольнение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иные мероприятия, если они предусмотрены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38. Трудовые отношения при смене собственника и (или) реорганизации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смене собственника организации и (или) при её реорганизации (слияние, присоединение, разделение, выделение, преобразование) трудовые отношения с согласия работника продолжаются. Прекращение трудового договора по инициативе работодателя в этих случаях возможно только по основаниям, предусмотренным настоящим Кодексом и другими нормативными правовыми актами Республики Таджикистан с обязательным соблюдением установленных им гарантий.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Новый собственник в течение шести месяцев со дня приобретения права собственника вправе перезаключить или расторгнуть трудовые договоры, заключенные прежним собственником с руководителями организации и работниками, осуществляющими общие управленческие функции в организации. Передача организации из под подчинения одних органов в подчинение других не прекращает действие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39. Прекращение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может быть прекращен в следующих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соглашению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инициативе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инициативе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истечении срока;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обстоятельствам, не зависящим от воли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перехода работника на выборную работу (должность) или назначения его на должность, исключающую возможность продолжения трудовых отношений, кроме случаев,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Прекращение трудового договора оформляется актом работодателя, за исключением прекращения трудового договора в случае смерти или объявления судом умершим или признания безвестно отсутствующим работодателя - физического лица и прекращения трудового договора с домашними, надомными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40. Расторжение трудового договора по соглашению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в любое время, может быть, расторгнут по соглашению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Дата расторжения трудового договора по соглашению сторон определяется по согласованию между работником и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С согласия работника в трудовом договоре может быть предусмотрено право работодателя на расторжение трудового договора без соблюдения требований, установленных частью 2 настоящей статьи, с компенсационной выплатой в размере не менее средней заработной платы работника за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41. Расторжение трудового договора по инициативе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вправе прекратить трудовой договор, заключенный на неопределенный срок, письменно предупредив об этом работодателя за две недели.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истечении срока предупреждения работник вправе прекратить работу, а работодатель обязан немедленно выдать работнику трудовую книжку в </w:t>
      </w:r>
      <w:r w:rsidRPr="00A05905">
        <w:rPr>
          <w:rFonts w:ascii="Times New Roman" w:hAnsi="Times New Roman" w:cs="Times New Roman"/>
          <w:sz w:val="28"/>
          <w:szCs w:val="28"/>
        </w:rPr>
        <w:lastRenderedPageBreak/>
        <w:t xml:space="preserve">соответствии с частью 5 статьи 52 настоящего Кодекса и произвести с ним расчет.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 просьбе работника и с согласия работодателя трудовой договор, может быть, расторгнут до истечения срока предупреждения. В случае, когда заявление работника о расторжении трудового договора обусловлено невозможностью продолжения им работы, работодатель должен расторгнуть трудовой договор в срок, о котором просит работник.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течение срока предупреждения работник вправе отозвать свое заявление о расторжении трудового договора, если на его рабочее место не приглашен в порядке перевода другой работник.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Срочный трудовой договор подлежит расторжению по требованию работника в случае его болезни или инвалидности, препятствующих выполнению работы по трудовому договору, нарушения работодателем положений настоящего Кодекса и других нормативных правовых актов Республики Таджикистан или трудового договора, а также по другим уважительным причинам.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Работник вправе расторгнуть трудовой договор без предварительного предупреждения работодателя в случаях, когда при заключении договора последний сообщил ему недостоверную информацию об условиях труда на рабочем месте или нарушил обязательства по обеспечению здоровых и безопасных условий труда на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Запрещается одностороннее расторжение трудового договора со стороны работника за исключением случаев, предусмотренных настоящей статьей.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42. Расторжение трудового договора по инициативе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инициативе работодателя трудовой договор, может быть, расторгнут по следующим основаниям: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ликвидация организации или прекращение деятельности работодателя - физического лица или сокращение численности или штата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прекращение трудового договора в связи со сменой собственника, 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 если это несоответствие работника подтверждается результатом аттестации или на основании медицинского заключения;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систематическое неисполнение работником без уважительных причин трудовых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отсутствие на работе без уважительных причин, в том числе отсутствие на рабочем месте более трех часов в течение рабочего дня;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неявка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Республики Таджикистан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появление на работе в нетрезвом состоянии, вызванном употреблением спиртных напитков, наркотических средств, психотропных или других одурманивающих веществ;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вступившие в законную силу решения соответствующего уполномоченного государственного органа о совершении работником хищения имущества и других деяниях, которые исключают продолжение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совершение работником правонарушения коррупционного характера, исключающего, на основании судебного акта, возможность дальнейшей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продолжение работником участия в забастовке после доведения до его сведения решения суда о признании забастовки незаконной либо о запрещении забастовки;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прекращение допуска работника к государственным секретам в случаях, установленных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нарушение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отказ от прохождения медицинского освидетельствования для установления факта алкогольного опьянения, вызванного употреблением спиртных напитков, наркотических средств, психотропных или других одурманивающих веществ;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нарушение работником правил охраны труда или пожарной безопасности либо безопасности движения на транспорте, которые повлекли или могли повлечь тяжкие последствия, включая травмы и аварии;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разглашение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прекращение трудового договора с совместителями в связи с приемом другого работника, не являющегося совместителем, а также вследствие ограничения работы по совместительству, предусмотренного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однократное грубое нарушение настоящего Кодекса и других нормативных правовых актов Республики Таджикистан руководителем организации (обособленных его подразделений) и его заместителями;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совершение работником, непосредственно обслуживающим денежные и товарные ценности, противоправных действий, дающих основание для утраты доверия к нему со стороны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совершение работником, выполняющим воспитательные функции, аморального поступка, несовместимого с продолжением данной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предоставление недостоверных сведений, поддельных документов и несоблюдение других правил, установленных настоящим Кодексом и другими нормативными правовыми актами Республики Таджикистан при приеме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отрицательного результата работы в период испытательного срока при приеме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Законодательными актами Республики Таджикистан, уставами и положениями о дисциплине могут быть предусмотрены и другие дополнительные основания расторжения трудового договора по инициативе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Расторжение трудового договора по основаниям, указанным в абзацах первом (кроме случая ликвидации организации или прекращения деятельности работодателя - физического лица) и втором части 1 настоящей статьи, абзаце втором статьи 48 настоящего Кодекса, допускается, если невозможно перевести работника с его согласия на другую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Не допускается расторжение трудового договора по инициативе работодателя в период временной нетрудоспособности (кроме увольнения в соответствии с абзацем пятым части 1 настоящей статьи) и в период пребывания работника в отпуске или командировке, за исключением случаев ликвидации организации, прекращения деятельности работодателя - физического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Запрещается одностороннее расторжение трудового договора со стороны работодателя за исключением случаев, предусмотренных настоящей статьей.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43. Преимущественное право на оставление на работе при расторжении трудового договора, в связи с сокращением численности, штата работников или изменения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расторжении трудового договора в связи с изменениями технологии, организации производства и труда, сокращением объемов работы, повлекших изменение численности (штата) работников, или изменение характера работ, преимущественное право на оставление на работе предоставляется работникам с более высокой квалификацией и производительностью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равной квалификации и производительности труда предпочтение отдается: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имеющим двух и более нетрудоспособных членов семьи;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лицам, в семьях которых нет других работников с самостоятельным заработком;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имеющим длительный стаж работы в данной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повышающим свою квалификацию без отрыва от производства по соответствующей специальности в начальных профессиональных образовательных учреждениях, средних профессиональных образовательных учреждениях и высших профессиональных образовательных учреждениях, и лицам, окончившим с отрывом от производства начальные профессиональные образовательные учреждения, средние профессиональные образовательные учреждения и высшие профессиональные образовательные учреждения, при условии работы по специальности в течение двух лет после окончания учебы;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лицам, получившим трудовое увечье или профессиональное заболевание в данной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инвалидам и участникам Великой Отечественной войны, а также приравненным к ним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лицам, получившим или перенесшим лучевую болезнь и другие заболевания, связанные с повышением радиационного излучения, вызванным последствиями аварий на атомных объектах, инвалидам, инвалидность которых связана с авариями на атомных объектах, участникам ликвидации </w:t>
      </w:r>
      <w:r w:rsidRPr="00A05905">
        <w:rPr>
          <w:rFonts w:ascii="Times New Roman" w:hAnsi="Times New Roman" w:cs="Times New Roman"/>
          <w:sz w:val="28"/>
          <w:szCs w:val="28"/>
        </w:rPr>
        <w:lastRenderedPageBreak/>
        <w:t xml:space="preserve">последствий этих аварий и катастроф, а также лицам, эвакуированным или переселенным из указанных зон и другим лицам, приравненным к этой категории;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инвалидам, принятым на работу по квоте;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потерпевшим от террористических действий и торговли людьми;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изобретателям и рационализаторам.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Трудовым договором, соглашением и коллективными договорами могут быть предусмотрены другие обстоятельства, при наличии которых отдается предпочтение в оставлении работников на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44. Согласование расторжения трудового договора по инициативе работодателя с Профсоюзным комитетом или иными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Расторжение трудового договора по инициативе работодателя (статья 42 настоящего Кодекса) производится после предварительного, не позднее, чем за две недели, уведомления соответствующего профсоюзного комитета или иных представителей работников. </w:t>
      </w:r>
      <w:bookmarkStart w:id="0" w:name="_GoBack"/>
      <w:bookmarkEnd w:id="0"/>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Соответствующий профсоюзный комитет либо иные представители работников в десятидневный срок со дня получения письменного представления лица, обладающего правом расторжения трудового договора должны сообщить работодателю в письменной форме о принятом решении по вопросу согласия на прекращение с работником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вправе прекратить трудовой договор не позднее одного месяца со дня получения согласия профсоюзного комитета либо иных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45. Предупреждение о расторжении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письменно предупредить работника о своем намерении расторгнуть трудовой договор, заключенный на неопределенный срок, в следующие сроки: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расторжении трудового договора в связи с ликвидацией организации или прекращении деятельности работодателя - физического лица, сокращением численности или штата работников - не менее чем за два месяца;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расторжении трудового договора в связи с несоответствием работника выполняемой работе вследствие недостаточной квалификации или по состоянию здоровья - не менее чем за месяц.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период предупреждения, работнику предоставляется право не выходить на работу в течение не менее одного дня в неделю с сохранением заработной платы для поиска другой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 соглашению сторон, трудовой договор по указанным основаниям может быть расторгнут до истечения срока предупреждения с выплатой компенсаций в размере не ниже среднего дневного заработка за каждый день, оставшийся до истечения этого срока.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в сроки, установленные законодательством Республики Таджикистан, обязан довести до сведения соответствующего уполномоченного государственного органа в сфере труда и занятости населения данные о предстоящем увольнении работников с указанием их специальности, квалификации и размеров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46. Прекращение срочного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Срочный трудовой договор прекращается с истечением его срока. Если после истечения срока трудовые отношения продолжаются и ни одна из сторон не потребовала их расторжения, то трудовой договор перезаключается на новый срок, либо при отсутствии такого соглашения, считается продолженным на неопределенный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Трудовой договор, заключенный на время отсутствия работника, за которым сохраняется место работы (должность), прекращается со дня возвращения на работу работника, который ранее выполнял эту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Трудовой договор, заключенный на время выполнения определенной работы, прекращается после ее завершения.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47. Расторжение срочного трудового договора до истечения срока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Срочный трудовой договор, предусмотренный абзацами вторым и четвертым части первой статьи 25 настоящего Кодекса, может быть расторгнут до истечения срока по основаниям, предусмотренным статьями 38 и 39 настоящего Кодекса. В этих случаях условиями трудового договора может быть предусмотрена выплата неустойки.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освобождается от выплаты неустойки, если трудовой договор досрочно расторгнут по инициативе работника или в связи с невыполнением работником своих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48. Прекращение трудового договора по обстоятельствам, не зависящим от воли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Трудовой договор подлежит прекращению по следующим обстоятельствам, не зависящим от воли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призыве или поступлении работника на военную службу;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окончании срока полномочий;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восстановлении на работе работника, который ранее выполнял эту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вступлении в законную силу приговора суда, на основании которого работник или работодатель - физическое лицо, - приговорен к лишению </w:t>
      </w:r>
      <w:r w:rsidRPr="00A05905">
        <w:rPr>
          <w:rFonts w:ascii="Times New Roman" w:hAnsi="Times New Roman" w:cs="Times New Roman"/>
          <w:sz w:val="28"/>
          <w:szCs w:val="28"/>
        </w:rPr>
        <w:lastRenderedPageBreak/>
        <w:t xml:space="preserve">свободы, решение суда о признании лица недееспособным или ограниченно дееспособным, исключает продолжение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связи со смертью работника или работодателя - физического лица, а также объявления судом работника или работодателя - физического лица умершим или признанным судом без вести пропавшим;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нарушении установленных правил приема на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других случаях, предусмотренных законодательством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49. Расторжение трудового договора в связи с переходом работника на выборную работу (должность) или назначением его на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с работником расторгается в связи с его переходом на выборную работу (должность) или назначением на должность, если законодательством Республики Таджикистан для лиц, занимающих такие должности, установлен запрет на занятие иных оплачиваемых должностей.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Основанием для расторжения трудового договора является акт избрания или назначения работника на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50. Отстранение от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отстранить работника от работы по требованию соответствующих государственных органов, в случаях, предусмотренных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отстранить от работы работника, находящегося на работе в нетрезвом состоянии, вызванном употреблением спиртных напитков, наркотических средств, психотропных или других одурманивающих веществ в течение рабочего дня (смены) и за этот период заработная плата ему не выплачивается.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51. Выходное пособие при прекращении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Работнику выплачивается единовременное выходное пособие при прекращении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инициативе работодателя, в случаях расторжения трудового договора по основаниям, предусмотренными абзацами первым, вторым, пятым, пятнадцатым и шестнадцатым части 1 статьи 42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обстоятельствам, не зависящим от воли сторон, за исключением случаев прекращения трудового договора при вступлении в законную силу обвинительного приговора суда (абзац третий статьи 48 настоящего Кодекса) </w:t>
      </w:r>
      <w:r w:rsidRPr="00A05905">
        <w:rPr>
          <w:rFonts w:ascii="Times New Roman" w:hAnsi="Times New Roman" w:cs="Times New Roman"/>
          <w:sz w:val="28"/>
          <w:szCs w:val="28"/>
        </w:rPr>
        <w:lastRenderedPageBreak/>
        <w:t xml:space="preserve">и при наступлении смерти работника (абзац четвертый статьи 48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Размер выходного пособия не может быть ниже размера трех среднемесячных окладов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52. Документы, подтверждающие трудовой стаж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Документом, подтверждающим трудовой стаж работника, может быть любой из следующих: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трудовая книжка;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трудовой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выписка из актов работодателя, подтверждающая возникновение и прекращение трудовых отношений на основе заключения и прекращения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выписка из ведомости о выдаче заработной платы работникам;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справка уполномоченного государственного органа о выплате накопительного пенсионного взноса;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сведения уполномоченного государственного органа о выплате взноса обязательных социальных страхований;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архивная справка о трудовой деятельности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другие документы, утвержденные в установленном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Трудовая книжка установленного образца и другие документы о трудовом стаже работника являются основными документами трудовой деятельности, подтверждающими трудовой стаж работника. Образец и порядок ведения трудовой книжки, а также перечень других документов, подтверждающих трудовой стаж работника,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обязан вести трудовые книжки на всех работников, проработавших в организации свыше 5 дней. На работников (домашних и </w:t>
      </w:r>
      <w:r w:rsidRPr="00A05905">
        <w:rPr>
          <w:rFonts w:ascii="Times New Roman" w:hAnsi="Times New Roman" w:cs="Times New Roman"/>
          <w:sz w:val="28"/>
          <w:szCs w:val="28"/>
        </w:rPr>
        <w:lastRenderedPageBreak/>
        <w:t xml:space="preserve">надомных работников), работающих у отдельных физических лиц, трудовая книжка не ведется.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трудовую книжку вносятся сведения о приеме на работу, переводе на другую постоянную работу с указанием профессии (специальности), квалификации, должности (в соответствии с нормативным актом, устанавливающим наименование профессии и должности работника) и увольнение работников с указанием оснований прекращения трудового договора, а также о поощрениях и награждениях за успехи в работе.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В день прекращения трудового договора работодатель обязан выдать работнику трудовую книжку или другой документ, подтверждающий трудовой стаж работника. Основание увольнения с работы с указанием соответствующей нормы настоящего Кодекса и другого законодательства Республики Таджикистан отмечается в трудовой книжке, которая вручается работнику в последний день работы. При задержке выдачи трудовой книжки по вине работодателя работнику выплачивается средний заработок за каждый день задержки.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53. Обязанность работодателя выдавать работнику справку о работе в данной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обязан выдавать работнику, в том числе бывшему, по его просьбе справку о работе в данной организации с указанием специальности, квалификации, должности, времени работы и размера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54. Недопущение незаконного увольнения и перевода работника на другую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незаконно переведенный на другую работу или незаконно уволенный с работы, восстанавливается на работе самим работодателем или судом.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рассмотрении спора в суде работодатель обязан доказывать необходимость и обоснованность перевода или увольнения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55. Ответственность работодателя за незаконный перевод работника на другую работу и незаконное прекращение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восстановлении работника на работе судом или работодателем, работодатель обязан возместить причиненный работнику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Возмещение ущерба состоит из: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обязательной оплаты времени вынужденного прогула в размере не менее утраченного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компенсации дополнительных расходов, связанных с обжалованием незаконного перевода на другую работу или увольнения (консультации специалистов, судебные расходы);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возможной компенсации морального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Размер компенсации морального ущерба определяется судом с учетом оценки действий работодателя, но не может быть ниже среднемесячного заработка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56. Недействительность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признается судом недействительным в следующих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он был заключен путем обмана, насилия, угрозы, злоумышленного сговора представителя одной стороны с другой стороной, или сделки совершенной вследствие стечения тяжелых обстоятельств;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является заведомо незаконным, противоречит основам правопорядка и нравственности;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является фиктивным и подложным;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с лицом, не достигшим пятнадцати лет, без письменного согласия одного из родителей, других заменяющих их лиц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с лицом, не достигшим установленного настоящим Кодексом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с лицом, ограниченным в дееспособности;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с лицом, признанным недееспособным;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за пределами правоспособности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в последствии с ограничением полномочий;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если договор заключен под влиянием заблуждения.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Признание трудового договора недействительным по вине работодателя не является причиной не выплаты заработной платы, компенсационной выплаты за оплачиваемый ежегодный трудовой отпуск, иных выплат и льгот.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Признание недействительными отдельных условий трудового договора не влечет недействительности трудового договора в целом.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4. СБОР, ОБРАБОТКА И ЗАЩИТА ПЕРСОНАЛЬНЫХ ДАННЫХ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57. Обязанности работодателя по сбору, обработке и защите персональных данных работника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Работодатель обязан: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обеспечить сбор, обработку и защиту персональных данных работника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сбор, обработку и защиту персональных данных работника в целях обеспечения соблюдения требований настоящего Кодекса и иных нормативных правовых актов Республики Таджикистан, содействие работнику в трудоустройстве, обучении и продвижении по службе, обеспечении личной безопасности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определении объема и содержания, обрабатываемых персональных данных работника руководствоваться положениями Конституции Республики Таджикистан, настоящего Кодекса и иных нормативных правовых актов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обрабатывать персональные данные, представленные лично работником либо уполномоченными государственными органами, с предварительным уведомлением и получением согласия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требованию работника вносить изменения и дополнения в персональные данные работника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порядок хранения персональных данных работника с соблюдением требований, установленных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ознакомление работника с актами работодателя,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сообщать персональные данные работника третьему лицу без его письменного согласия работника, за исключением случаев, предусмотренных настоящим Кодексом и иными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разрешать доступ к персональным данным работника только специально уполномоченным лицам. При этом указанные лица должны иметь право </w:t>
      </w:r>
      <w:r w:rsidRPr="00A05905">
        <w:rPr>
          <w:rFonts w:ascii="Times New Roman" w:hAnsi="Times New Roman" w:cs="Times New Roman"/>
          <w:sz w:val="28"/>
          <w:szCs w:val="28"/>
        </w:rPr>
        <w:lastRenderedPageBreak/>
        <w:t xml:space="preserve">получать только те персональные данные работника, которые необходимы для выполнения конкретных функций, и соблюдать режим конфиденциальности;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распространение персональных данных работника в пределах организации в соответствии с требованиями, установленными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предупреждать лиц, которым разрешен доступ к персональным данным работника, о том, что они обязаны использовать их исключительно с соблюдением законодательства Республики Таджикистан, и не допускать их передачу третьим лицам, за исключением случаев, установленных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не имеет права: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требовать у работника информацию о его политических, религиозных и иных убеждениях, а также о частной жизни;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требовать у работника информацию о его членстве или деятельности в общественных объединениях, в том числе в профессиональных союзах.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Сбор, обработка и защита персональных данных работника возлагается на руководителя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58. Права работника в целях обеспечения защиты персональных данных, хранящихся у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 целях обеспечения защиты персональных данных, хранящихся у работодателя, работник имеет право на: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доступ к своим персональным данным, в том числе право на получение копий записей, содержащих персональные данные работника, за исключением случаев,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требование внесения изменений и дополнений, блокирования, уничтожения персональных данных, сбор и обработка которых осуществлены с нарушением требований настоящего Кодекса и других нормативных правовых актов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обжалование в суд действий (бездействия) работодателя, допущенных при сборе, обработке и защите его персональных данных.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ГЛАВА 5. ТРУДОВОЙ РАСПОРЯДОК. ДИСЦИПЛИНА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59. Правила трудового распорядка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Правила трудового распорядка в соответствии с настоящим Кодексом и иными нормативными правовыми актами Республики Таджикистан утверждаются работодателем по согласованию с представителями работников.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В правилах трудового распорядка устанавливаются порядок принятия на работу, увольнения с работы, рабочее время и время отдыха работников, меры поощрения, дисциплина работников, основные права и обязанности, ответственность сторон трудового договора, иные вопросы регулирования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Для отдельных категорий работников трудовой распорядок регулируется уставами и положениями, утверждаемыми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Правила трудового распорядка являются обязательными для выполнения работодателем 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60. Обеспечение трудовой дисциплины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61. Поощрение за труд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вправе применять различные виды поощрений работников за успехи в труде.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Виды поощрений работников и порядок их применения определяются законодательством Республики Таджикистан, актами работодателя,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62. Дисциплинарные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 совершение работником дисциплинарного проступка работодатель вправе применять следующие виды дисциплинарных взысканий: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замечание;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строгий выговор;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расторжение трудового договора по инициативе работодателя в случаях, установленных настоящим Кодексом настоящим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Нормативными правовыми актами Республики Таджикистан, уставами и положениями о дисциплине труда для отдельных категорий работников могут быть предусмотрены и другие дисциплинарные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Запрещается применение дисциплинарных взысканий, не предусмотренных отдельным категориям работников, настоящим Кодексом, другими законодательными актами Республики Таджикистан, уставами и положениями о дисциплине.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63. Порядок применения и обжалования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Дисциплинарное взыскание налагается работодателем путем издания акта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затребовать письменное объяснение от работника до применения дисциплинарного взыскания. В случае отказа работника от дачи объяснения составляется соответствующий акт. Отказ работника от письменного объяснения не может служить препятствием для применения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За каждый дисциплинарный проступок к работнику может быть применено только одно дисциплинарное взыскание.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Акт работодателя о наложении на работника дисциплинарного взыскания не может быть издан в период: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временной нетрудоспособности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освобождения работника от работы на время выполнения государственных или общественных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нахождения работника в отпуске или межвахтовом отдыхе;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нахождения работника в командировке.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принятия.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Дисциплинарное взыскание может быть обжаловано работником в порядке, установленном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64. Срок наложения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Дисциплинарное взыскание налагается на работника за совершение дисциплинарного проступка, но не позднее одного месяца со дня его обнаружения, за исключением случаев, предусмотренных частью 5 статьи 63 настоящего Кодекса и другими нормативными правовыми актами Республики Таджикистан. В случаях, предусмотренных частью 6 статьи 323 настоящего Кодекса, дисциплинарное взыскание налагается не позднее одного месяца со дня вступления в законную силу решения суда о признании забастовки незаконной.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Дисциплинарное взыскание не может быть применено позднее шести месяцев со дня совершения дисциплинарного проступка. В случаях, установленных настоящим Кодексом и другими законодательными актами Республики Таджикистан, или установления дисциплинарного проступка по результатам ревизии или проверки финансово-хозяйственной деятельности работодателя дисциплинарное взыскание применяется не позднее двух лет со дня совершения работником дисциплинарного проступка. В указанные сроки не включается время производства по уголовному делу.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Срок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и командировке.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65. Срок действия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Срок действия дисциплинарного взыскания не может превышать шести месяцев со дня его применения, за исключением случая, предусмотренного </w:t>
      </w:r>
      <w:r w:rsidRPr="00A05905">
        <w:rPr>
          <w:rFonts w:ascii="Times New Roman" w:hAnsi="Times New Roman" w:cs="Times New Roman"/>
          <w:sz w:val="28"/>
          <w:szCs w:val="28"/>
        </w:rPr>
        <w:lastRenderedPageBreak/>
        <w:t xml:space="preserve">абзацем четвертым части 1 статьи 62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6. РАБОЧЕЕ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66. Рабочее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Рабочее время может быть нормальной продолжительности, сокращенной продолжительности и неполным.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 рабочему времени также относятся подготовительно - 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организации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нерабочие праздничные и выходные дни и другие периоды, определяемые трудовым договором, соглашением и коллективными договорами, актами работодателя, либо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67. Нормальная продолжительность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Нормальная продолжительность рабочего времени не должна превышать 40 часов в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68. Сокращенная продолжительность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Отдельным категориям работников с учетом их возраста, состояния здоровья, условий труда, специфики трудовых функций и других </w:t>
      </w:r>
      <w:r w:rsidRPr="00A05905">
        <w:rPr>
          <w:rFonts w:ascii="Times New Roman" w:hAnsi="Times New Roman" w:cs="Times New Roman"/>
          <w:sz w:val="28"/>
          <w:szCs w:val="28"/>
        </w:rPr>
        <w:lastRenderedPageBreak/>
        <w:t xml:space="preserve">обстоятельств в соответствии с настоящим Кодексом и иными нормативными правовыми актами Республики Таджикистан, а также условиями трудового договора устанавливается сокращенная продолжительность рабочего времени без уменьшения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Сокращенная продолжительность рабочего времени устанавливается следующим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не достигшим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женщинам и другим лицам с семейными обязанностями;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инвалидам;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занятым на работах с вредными условиями труда или имеющим особый характер работы.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69. Сокращенная продолжительность рабочего времени для работников, занятых на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Сокращенная продолжительность рабочего времени не свыше 35 часов в неделю устанавливается работникам, подвергающимся в процессе труда воздействию вредных для здоровья физических, химических, биологических и иных производственных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Список производств, цехов, профессий и должностей, работа в которых дает право на сокращенную продолжительность рабочего времени при их выполнении,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70. Сокращенная продолжительность рабочего времени для работников, имеющих особый характер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Отдельным категориям работников (врачам, педагогам и другим), работа которых связана с повышенным эмоциональным, умственным, нервным напряжением (имеет особый характер), продолжительность рабочего времени устанавливается не более 35 часов в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таких работников и конкретная продолжительность их рабочего времени определяется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71. Неполное рабочее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соглашению между работником и работодателем может устанавливаться как при приеме на работу, так и впоследствии, неполный рабочий день или неполная рабочая неделя с оплатой в зависимости от выработки или пропорционально отработанному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устанавливать неполное рабочее время в случаях, предусмотренных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введении режима неполного рабочего времени продолжительность рабочего времени не может быть менее половины месячной нормы рабочего времени, а оплата труда - ниже установленного законодательством Республики Таджикистан минимального размера.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Работа на условиях неполного рабочего времени не влечет для работника каких-либо ограничений продолжительности ежегодного трудового отпуска, исчисления трудового стажа и других трудовых прав.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72. Виды рабочей недели и режим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Виды рабочей недели (пятидневная рабочая неделя с двумя выходными днями или шестидневная неделя с одним выходным днем, рабочая неделя со скользящими выходными днями) и режим рабочего времени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порядок перехода работников из смены в смену) устанавливаются в организации правилами внутреннего трудового распорядка, иными локальными нормативными актами, а при их отсутствии, - по соглашению между работником и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73. Сменная работа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сменной работе продолжительность ежедневной работы (смены) устанавливается графиками сменности, которые утверждаются работодателем после предварительных консультаций с представителями работников, и доводятся до сведения работников не позднее, чем за месяц до введения их в действие.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Работники чередуются по сменам равномерно. Переход из одной смены в другую определяется графиками сменности.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Привлечение работника на работу в течение двух смен подряд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74. Продолжительность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пятидневной рабочей неделе продолжительность ежедневной работы (смены) определяется правилами внутреннего трудового распорядка или графика сменности, утверждаемыми работодателем после предварительных консультаций с представителями работников с учетом специфики работы и с соблюдением установленной продолжительности рабочей недели.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Продолжительность ежедневной работы (смены) не может превышать: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работников в возрасте от 15 до 16 лет - 5 часов, от 16 до 18 лет - 7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для учащихся общеобразовательных учреждений общего образования, образовательных учреждений начального профессионального образования и образовательных учреждений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нормальных условий труда - 8 часов;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для инвалидов - 6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работающих по совместительству - половины нормальной продолжительности рабочего времени, установленной статьями 66-73 и данной статьей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шестидневной рабочей неделе продолжительность ежедневной работы не может превышать 7 часов при недельной норме 40 часов, 6 часов - при недельной норме 35 часов и 4 часа - при недельной норме 24 часа.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75. Разделение рабочего дня на части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 тех работах, где это необходимо, вследствие особого характера труда, рабочий день с согласия работника может быть разделен на части с условием, чтобы общая продолжительность рабочего времени не превышала установленной продолжительности ежедневной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Виды работ, где производится разделение рабочего дня на части, количество и продолжительность перерывов в работе, а также виды и размеры компенсации работникам за работу с такими условиями, определяются соглашением и коллективными договорами, а если они не заключены, - работодателем после предварительных консультаций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Для творческих работников профессиональных организаций искусства и культурной сферы, средств массовой информации, спортсменов, тренеров может устанавливаться иная продолжительность рабочего времени в соответствии с настоящим Кодексом, соглашением и коллективными договорами, актами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76. Продолжительность работы накануне нерабочих праздничных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Продолжительность ежедневной работы (смены) накануне нерабочих праздничных дней (статья 89 настоящего Кодекса) уменьшается для всех работников не менее, чем на час.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Уменьшение продолжительности ежедневной работы (смены) перед нерабочим праздничным днем не производится в тех случаях, когда </w:t>
      </w:r>
      <w:r w:rsidRPr="00A05905">
        <w:rPr>
          <w:rFonts w:ascii="Times New Roman" w:hAnsi="Times New Roman" w:cs="Times New Roman"/>
          <w:sz w:val="28"/>
          <w:szCs w:val="28"/>
        </w:rPr>
        <w:lastRenderedPageBreak/>
        <w:t xml:space="preserve">праздничному дню предшествует день отдыха, а также когда работникам установлена сокращенная продолжительность рабочей недели.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непрерывно действующих производствах и на отдельных видах работ, где по условиям производства (работы) уменьшение продолжительности ежедневной работы в предпраздничные нерабочие дни невозможно, переработка нормы рабочего времени компенсируется предоставлением дополнительного времени отдыха в порядке, определяемом работодателем после предварительных консультаций с представителями работников, или с согласия работника оплачивается как сверхурочная работа.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77. Продолжительность работы в ночное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Ночным считается время с 22 часов до 6 часов утра, если законодательством Республики Таджикистан не установлен иной порядок.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Продолжительность работы в ночное время сокращается на один час с соответствующим сокращением продолжительности рабочей недели, если не менее половины установленной для работника продолжительности ежедневной работы (смены) приходится на ночное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непрерывно действующих производствах и на отдельных видах работ, где по условиям производства невозможно сократить продолжительность ежедневной работы (смены) в ночное время, переработка нормы рабочего времени компенсируется предоставлением дополнительного времени отдыха в порядке, определяемом работодателем после предварительных консультаций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Привлечение работников инвалидов, женщин, лиц с семейными обязанностями и несовершеннолетних к работе в ночное время производится с соблюдением ограничений, установленных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78. Суммированный учет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организациях, где по условиям производства (работы) не может быть соблюдена установленная еженедельная продолжительность рабочего времени, может вводиться суммированный учет рабочего времени при условии, чтобы продолжительность рабочего времени за учетный период не </w:t>
      </w:r>
      <w:r w:rsidRPr="00A05905">
        <w:rPr>
          <w:rFonts w:ascii="Times New Roman" w:hAnsi="Times New Roman" w:cs="Times New Roman"/>
          <w:sz w:val="28"/>
          <w:szCs w:val="28"/>
        </w:rPr>
        <w:lastRenderedPageBreak/>
        <w:t xml:space="preserve">превышала нормального числа рабочих часов. При этом учетный период не должен быть более одного года, а продолжительность ежедневной работы (смены) - свыше 12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Порядок применения суммированного учета рабочего времени устанавливается коллективным договором, а если он не заключен - работодателем после консультаций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79. Сверхурочная работа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Сверхурочная работа применяется в исключительных случаях, установленных статьей 80 настоящего Кодекса, с согласия работника по основаниям и в порядке, установленным работодателем по соглашению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обеспечить на работах в сверхурочное время безопасность труда и нормальные производственные и социально-бытовые условия.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Привлечение работников к сверхурочной работе производится с соблюдением ограничений, установленных настоящим Кодексом для работников инвалидов, женщин, лиц с семейными обязанностями и несовершеннолетних.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продолжительности рабочей смены - 12 часов, а также на работах с особо тяжелыми и особо вредными условиями труда, сверхурочные работы не допускаются.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Сверхурочные работы не должны превышать в течение двух дней подряд: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двух часов - на работах с вредными и тяжелыми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четырех часов - на других работах.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Для каждого работника сверхурочные работы не должны превышать 120 часов в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80. Исключительные случаи применения сверхурочных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Исключительными случаями применения сверхурочных работ являются: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работ, необходимых для обороны страны, предотвращения и ликвидации стихийных бедствий и общей опасности;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работ по устранению случайных или неожиданных обстоятельств, нарушающих нормальное функционирование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необходимость закончить начатую работу, которая вследствие непредвиденной или случайной задержки по техническим условиям производства не может быть закончена в течение нормальной продолжительности рабочего времени, если при этом прекращение начатой работы может повлечь за собой порчу материалов или оборудования;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выполнение временных работ по ремонту и восстановлению механизмов или сооружений, если их неисправность вызывает прекращение работ значительного количества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продолжение работы в непрерывных производствах при неявке сменяющего работника, при этом работодатель обязан незамедлительно принимать меры по замене сменщика другим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погрузочно - разгрузочных работ и связанных с ними работ на транспорте при необходимости освобождения складских помещений организаций транспорта, а также для погрузки и выгрузки транспортных средств в целях предупреждения скапливания грузов в пунктах отправления и назначения и простоя транспортных средств.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81. Порядок ведения учета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своевременно осуществлять точный учет рабочего времени, фактически отработанного каждым работником, в том числе и сверхурочных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Учету подлежит фактическое рабочее время, которое включает отработанное и неотработанное работником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Учет рабочего времени ведется в документах, определенных работодателем о внутреннем трудовом распорядке.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w:t>
      </w:r>
      <w:r w:rsidRPr="00A05905">
        <w:rPr>
          <w:rFonts w:ascii="Times New Roman" w:hAnsi="Times New Roman" w:cs="Times New Roman"/>
          <w:sz w:val="28"/>
          <w:szCs w:val="28"/>
        </w:rPr>
        <w:lastRenderedPageBreak/>
        <w:t xml:space="preserve">отмечаются в документах учета рабочего времени как выполнение объема работ, установленного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7. ВРЕМЯ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82. Виды времени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Видами времени отдыха являются: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перерывы в течение рабочего дня (перерыв для отдыха и приема пищи, внутрисменные и специальные перерывы);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ежедневные (междусменные) перерывы;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выходные дни (еженедельный непрерывный отдых);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нерабочие праздничные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83. Перерыв для отдыха и приема пищи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течение рабочего дня (рабочей смены) работникам должен быть предоставлен перерыв для отдыха и приема пищи. Конкретная продолжительность таких перерывов устанавливается в правилах внутреннего трудового распорядка, графиках сменности или по соглашению между работником и работодателем. Перерыв должен предоставляться не позднее, чем через четыре часа после начала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Время перерыва для отдыха и приема пищи не включается в рабочее время и не оплачивается, а продолжительность перерывов не должна превышать двух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На работах, где по условиям производства предоставление перерыва для отдыха и приема пищи невозможно, работодатель обязан создать условия работнику для отдыха и приема пищи в рабочее время. Перечень таких работ, порядок и место для отдыха и приема пищи устанавливается работодателем в коллективном договоре (если коллективный договор не заключён, по предварительному согласованию работодателя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84. Внутрисменные и специальные перерывы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 отдельных видах работ предусматривается предоставление работникам внутрисменных перерывов, обусловленных технологическими особенностями, организацией производства и труда. Виды этих работ, продолжительность и порядок предоставления таких перерывов определяются коллективным договором (если не заключен коллективный договор, по </w:t>
      </w:r>
      <w:r w:rsidRPr="00A05905">
        <w:rPr>
          <w:rFonts w:ascii="Times New Roman" w:hAnsi="Times New Roman" w:cs="Times New Roman"/>
          <w:sz w:val="28"/>
          <w:szCs w:val="28"/>
        </w:rPr>
        <w:lastRenderedPageBreak/>
        <w:t xml:space="preserve">согласованию с представителями работников устанавливаются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Работникам, работающим в холодное или жаркое время года на открытом воздухе или в закрытых необогреваемых помещениях, а также занятым на погрузочно - разгрузочных работах, а также отдельным категориям работников по условиям и порядке предусмотренном настоящим Кодексом и иными нормативными правовыми актами Республики Таджикистан, трудовым договором, соглашением и коллективными договорами предоставляются специальные перерывы для отдыха, обогрева, охлаждения, сушки одежды, производственной гимнастики и вскармливания ребенка.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Внутрисменные и специальные перерывы включаются в рабочее время и оплачиваются. Работодатель обязан обеспечить помещениями для перерывов, предусмотренными частями 1 и 2 настоящей статьи.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85. Продолжительность ежедневного (междусменного)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Продолжительность отдыха работника между рабочими днями (рабочей сменой) не может быть менее 12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86. Выходные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Всем работникам еженедельно предоставляются выходные дни (еженедельный непрерывный отдых).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пятидневной рабочей неделе работникам предоставляются два выходных дня в неделю, а при шестидневной рабочей неделе - один день.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Общим выходным днем является воскресенье. Второй выходной день при пятидневной рабочей неделе устанавливается графиком работы организации. Оба выходных дня предоставляются, как правило, подряд.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организациях, в которых в связи с производственно - техническими условиями по причине необходимости бесперебойного обеспечения населения отсутствует возможность прерывания работ, а также в организациях, работающих бесперебойно, выходные дни предоставляются в различные дни недели разным группам работников согласно графику сменности, </w:t>
      </w:r>
      <w:r w:rsidRPr="00A05905">
        <w:rPr>
          <w:rFonts w:ascii="Times New Roman" w:hAnsi="Times New Roman" w:cs="Times New Roman"/>
          <w:sz w:val="28"/>
          <w:szCs w:val="28"/>
        </w:rPr>
        <w:lastRenderedPageBreak/>
        <w:t xml:space="preserve">утвержденному работодателем по предварительному согласованию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87. Запрещение работы в выходные дни. Исключительные случаи привлечения работника к работе в выходные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Работа в выходные дни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Привлечение работников к работе в выходные дни допускается по согласованию с представителями работников в следующих исключительных случаях: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для предотвращения или ликвидации стихийного бедствия, производственной аварии либо немедленного устранения их последствий;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предотвращения несчастных случаев, гибели или порчи имущества;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выполнения неотложных, заранее непредвиденных работ, от срочного выполнения которых в дальнейшем зависит стабильная работа организации или её отдельных подразделений;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других случаях, предусмотренных нормативными правовыми актами Республики Таджикистан и локальными актами.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Привлечение работников к работе в выходные дни осуществляется с соблюдением ограничений, установленных настоящим Кодексом и другими нормативными правовыми актами Республики Таджикистан в отношении работников - инвалидов, женщин, лиц с семейными обязанностями и несовершеннолетних.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88. Компенсация за работу в выходной день и во время перерыва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Работа в выходной день и во время перерыва компенсируется по желанию работника с предоставлением другого дня отдыха или в денежной форме в размере, предусмотренном статьей 154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89. Отдых в нерабочие праздничные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Отдых в нерабочие праздничные дни определяется Законом Республики Таджикистан "О праздничных днях".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 - разгрузочные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Работа в нерабочие праздничные дни компенсируется оплатой, в соответствии со статьи 154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Порядок переноса выходного дня на другой рабочий день с целью рационального использования рабочего времени в нерабочие праздничные дни определяется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При совпадении выходного и нерабочего праздничного дней, выходной день переносится на следующий после нерабочего праздничного дня рабочий день.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90. Виды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Отпуск состоит из следующих видов: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ежегодные оплачиваемые трудовые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социальные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отпуска без сохранения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временный отпуск без сохранения заработной платы или частично оплачиваемый;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другие виды отпусков, установленные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Ежегодные оплачиваемые трудовые отпуска состоят из: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ежегодного основного минимального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ежегодного основного удлиненного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ежегодного дополнительного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Социальные отпуска состоят из: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отпуска по беременности и родам;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отпуска по уходу за ребёнком;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учебного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творческого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Отпуска оформляются актом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91. Право на ежегодные трудовые оплачиваемые и социальные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Работники имеют право на ежегодные трудовые оплачиваемые отпуска и социальные отпуска при наличии оснований, предусмотренных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Замена отпуска денежной компенсацией не допускается, за исключением случаев увольнения работника, не использовавшего свой отпуск.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92. Право на ежегодный основной минимальный и ежегодный основной удлиненный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Работники, независимо от работодателя и вида заключенного ими трудового договора, организационно-правовой формы организации и оплаты труда, имеют право на ежегодный основной минимальный или ежегодный основной удлиненный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93. Продолжительность ежегодного основного минимального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Ежегодный основной минимальный отпуск предоставляется работникам продолжительностью не менее 24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Ежегодный основной минимальный отпуск обязателен для всех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имеет право за счет собственных средств увеличивать продолжительность ежегодного основного минимального отпуска более 24 календарных дней в порядке и на условиях, предусмотренных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Нерабочие праздничные дни, периоды временной нетрудоспособности, отпуска по беременности и родам в ежегодные оплачиваемые отпуска не включаются.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При совпадении нерабочих праздничных дней с периодом ежегодного оплачиваемого трудового отпуска, продолжительность отпуска работника продлевается на количество нерабочих праздничных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94. Продолжительность ежегодного основного удлиненного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Отдельным категориям работников, с учетом условий и характера трудовых функций, возраста, стажа работы, состояния здоровья и других обстоятельств, могут устанавливаться основные удлиненные отпуска в соответствии с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Ежегодный основной удлиненный отпуск устанавливается: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научных организаций - от 28 до 56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библиотек научных организаций, образовательных учреждений, других библиотек - от 28 до 56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работникам - преподавателям дневной и заочной форм обучения высших образовательных учреждений высшего образования, в том числе по подготовке, переподготовке и повышению квалификации кадров образовательных учреждений начального профессионального образования и образовательных учреждений среднего профессионального образования - от 28 до 56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образовательных учреждений общего образования и дошкольных образовательных учреждений - от 28 до 56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учреждений отрасли культуры и социальной защиты - oт 28 до 42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медицинским сестрам, занятым воспитанием детей в возрасте до трех лет, воспитателям ясельных групп детских дошкольных образовательных учреждений и домов ребенка - 42 календарных дня;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постоянным работникам лесного хозяйства - 28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спортсменам - не менее 30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журналистам - не менее 30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моложе 18 лет, в том числе принятым на время прохождения производственной практики (производственного обучения) - 30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 инвалидам I и II группы - 42, а инвалидам III группы - 35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работающим в сфере сельского хозяйства не менее 28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другим категориям работников в соответствии с положениями законодательства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Перечень организаций, профессий и должностей, перечисленных в абзацах первом по пятый части 2 настоящей статьи, устанавливается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95. Ежегодные дополнительные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Работодатель обязан предоставлять ежегодные дополнительные отпуска следующим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занятым на работах с вредными и тяжелыми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имеющим особый характер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выполняющим работу в неблагоприятных природно - климатических условиях;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с ненормированным рабочим днем;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 других случаях, предусмотренных законодательными и иными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96. Ежегодный дополнительный отпуск за вредные и тяжелые условия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Ежегодный дополнительный отпуск за вредные и тяжелые условия труда продолжительностью не менее 7 календарных дней предоставляется работникам, занятым на подземных горных работах,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производств, работ, профессий и должностей, работа на которых дает право на ежегодный дополнительный отпуск за вредные и тяжелые условия труда, а также продолжительность отпусков, порядок и условия их предоставления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Дополнительный ежегодный отпуск предоставляется только по одному из оснований, предусмотренных в перечне.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97. Ежегодный дополнительный отпуск за особый характер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Ежегодный дополнительный отпуск за особый характер работы продолжительностью не менее 3 календарных дней устанавливается отдельным категориям работников, труд которых связан с повышенным нервным и эмоциональным напряжением или особенностями условий выполнения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профессий и должностей работников, которым устанавливается дополнительный отпуск за особый характер работы, а также конкретная продолжительность и условия предоставления этого отпуска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98. Ежегодный дополнительный отпуск за работу в особых природно - климатических условиях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Ежегодный дополнительный отпуск за работу в особых природно - климатических условиях устанавливается продолжительностью не менее 8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Конкретная продолжительность и условия предоставления этого отпуска определяются законодательными и иными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99. Дополнительный отпуск с ненормированным рабочим днем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с ненормированным рабочим днем предоставляется за работу сверх установленной нормальной продолжительности рабочего времени дополнительный отпуск продолжительностью не менее 10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Конкретная продолжительность такого отпуска для работников организаций, финансируемых из государственного бюджета, устанавливается Правительством Республики Таджикистан, для работников других организаций - трудовым договором, соглашением и коллективными договорами, а в случае отсутствия такового - соглашением сторон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Перечень работников с ненормированным рабочим днем в государственных организациях утверждается Правительством Республики Таджикистан, а работников других организаций - трудовым договором, соглашением и коллективными договорами, или иными локальными нормативными актами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100. Дополнительный отпуск за продолжительный стаж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занятым в одной отрасли или одной организации, имеющим продолжительный стаж работы, предоставляется дополнительный отпуск продолжительностью до 10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отраслей, производств, работ, профессий и должностей, условия предоставления и продолжительность отпуска за продолжительный стаж работы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101. Исчисление продолжительности ежегодных трудовых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Продолжительность ежегодных трудовых отпусков исчисляется в календарных днях, независимо от применяемых режимов и графиков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Нерабочие праздничные дни, приходящиеся на период отпуска и являющиеся нерабочими в соответствии со статьей 89 настоящего Кодекса, при определении длительности отпусков не учитываются.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При исчислении общей продолжительности ежегодного трудового отпуска, дополнительный отпуск, продолжительность которого установлен настоящим Кодексом и другими законодательными актами Республики Таджикистан, суммируется с основным отпуском (в том числе и удлиненным).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исчислении продолжительности ежегодных трудовых отпусков пропорционально отработанному времени их длительность определяется путем деления полного размера каждого отпуска на 12 и умножения на число полных месяцев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При этом излишки, равные 15 и более календарным дням, округляются до месяца, а менее 15 календарных дней отбрасываются.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102. Исчисление стажа работы, дающего право на ежегодный трудовой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стаж работы, дающий право на ежегодный трудовой отпуск, включаются: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проработанное фактически в течение рабочего года;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когда фактически работник не работал, но за ним сохранялось место работы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вынужденного прогула при незаконном увольнении или переводе на другую работу с последующим восстановлением на прежней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другие периоды времени, предусмотренные отраслевыми (тарифными) соглашениями, коллективными договорами и иными локальными актами организации, условиями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в нормативных правовых актах Республики Таджикистан, трудовом договоре, соглашении и коллективных договорах не предусмотрено иное, в стаж работы, дающий право на ежегодный трудовой отпуск, не включаются: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отсутствия работника на работе без уважительных причин;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неоплачиваемых отпусков по уходу за ребенком до достижения, им установленного законодательством Республики Таджикистан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время отпусков без сохранения заработной платы, предоставляемых по просьбе работника продолжительностью более 15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Законодательными и иными нормативными правовыми актами Республики Таджикистан могут предусматриваться особые правила исчисления стажа работы, дающие право на получение дополнительных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103. Право работодателя изменять рабочий год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Если сумма периодов, включаемых в рабочий год, согласно статье 102 настоящего Кодекса, меньше 12 полных календарных месяцев, рабочий год работника изменяет на недостающее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104. Условия предоставления трудовых отпусков за первый рабочий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Трудовые отпуска (основной и дополнительный) за первый рабочий год предоставляются не ранее, чем через 11 месяцев работы у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До истечения 11 месяцев работы работодатель обязан предоставить трудовые отпуска по желанию работника в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женщинам перед отпуском по беременности и родам или после него;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лицам моложе восемнадцати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принятым на работу в порядке перевода;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которые в соответствии с медицинским заключением имеют путевки для санаторно - курортного лечения;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работающим по совместительству, если трудовой отпуск по основному месту работы приходится на период до 11 месяцев работы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учителям образовательных учреждений;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участникам Великой Отечественной войны и приравненным к ним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женщинам и другим лицам с семейными обязанностями, имеющим двух и более детей в возрасте до четырнадцати лет или ребенка-инвалида в возрасте до восемнадцати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обучающимся без отрыва от производства в образовательных учреждениях общего образования (вечерние отделения), образовательных учреждениях начального профессионального образования, образовательных учреждениях среднего профессионального образования, образовательных учреждениях специального образования, образовательных учреждениях </w:t>
      </w:r>
      <w:r w:rsidRPr="00A05905">
        <w:rPr>
          <w:rFonts w:ascii="Times New Roman" w:hAnsi="Times New Roman" w:cs="Times New Roman"/>
          <w:sz w:val="28"/>
          <w:szCs w:val="28"/>
        </w:rPr>
        <w:lastRenderedPageBreak/>
        <w:t xml:space="preserve">высшего профессионального образования и в аспирантурах (вечернее и заочное отделения);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 других случаях, предусмотренных законодательством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Военнослужащим, уволенным в запас и направленным на работу в порядке организованного набора, трудовой отпуск предоставляется по истечении трех месяцев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Работающим женам (мужьям) военнослужащих, по их желанию, трудовой отпуск предоставляется одновременно с отпуском их мужей (жен).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Допускается, кроме случаев, изложенных в абзацах первом по девятый части 2, частях 3 и 4 настоящей статьи, предоставление отпуска пропорционально отработанной части рабочего года, но не менее 14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105. Условия предоставления трудовых отпусков за второй и последующие рабочие годы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106. Предоставление ежегодных отпусков лицам, возвратившимся из лечебно - трудовых профилакториев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Лицам, возвратившимся из лечебно - трудовых профилакториев, ежегодные отпуска предоставляются за фактически проработанное время по последнему месту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107. Время и очередность предоставления трудовых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Время и очередность предоставления трудовых отпусков определяется в порядке, предусмотренном трудовым договором, соглашением и коллективными договорами, правилами внутреннего трудового распорядка, графиком отпусков, согласованным с представителями работников, установленным по согласованию между работодателем и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График предоставления трудовых отпусков составляется на календарный год в сроки, установленные соглашением и коллективными договорами, согласовывается с работодателем и профсоюзом или другими представителями работников, и доводится до сведения всех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определении времени и очередности предоставления отпусков должны быть обеспечены права следующих работников, имеющих льготы на получение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летнее или другое удобное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моложе восемнадцати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учителям общеобразовательных учреждений общего образования, преподавателям образовательных учреждений начального профессионального образования, образовательных учреждений среднего профессионального образования, образовательных учреждений специального образования и профессорско - преподавательскому составу образовательных учреждений высшего профессионального образования;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участникам Великой Отечественной войны и приравненным к ним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женщинам и другим лицам с семейными обязанностями, имеющим двух и более детей в возрасте до четырнадцати лет или ребенка инвалида до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заболевшим и перенесшим лучевую болезнь или другие заболевания, связанные с радиационным облучением;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принимавшим участие в ликвидации последствий Чернобыльской катастрофы, других зараженных местностей или последствий природных бедствий;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других случаях, предусмотренных законодательством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определенный период: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обучающимся без отрыва от производства в общеобразовательных учреждениях (вечернее отделение), образовательных </w:t>
      </w:r>
      <w:r w:rsidRPr="00A05905">
        <w:rPr>
          <w:rFonts w:ascii="Times New Roman" w:hAnsi="Times New Roman" w:cs="Times New Roman"/>
          <w:sz w:val="28"/>
          <w:szCs w:val="28"/>
        </w:rPr>
        <w:lastRenderedPageBreak/>
        <w:t xml:space="preserve">учреждениях начального профессионального образования, образовательных учреждениях среднего профессионального образования, образовательных учреждениях специального образования, образовательных учреждениях высшего профессионального образования, в аспирантурах перед проведением или во время проведения установочных занятий, выполнения лабораторных или учебных работ, сдачи экзаменов и зачетов;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работающим по совместительству - одновременно с трудовым отпуском по основной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О времени предоставления отпуска работник должен быть извещен не позднее, чем за 15 дней до начала отпуска.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Работающим мужчинам ежегодный отпуск по их желанию предоставляется в период отпуска жены по беременности и родам.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108. Ежегодные трудовые отпуска и исключительные случаи их переноса на следующий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предоставлять работнику трудовой отпуск, как правило, в течение каждого рабочего года (ежегодно).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исключительных случаях, когда предоставление полного трудового отпуска работнику в текущем рабочем году может неблагоприятно отразиться на процессе нормальной работы организации, индивидуального предпринимателя, допускается с согласия работника перенос отпуска или части его отпуска на следующий рабочий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Переносимая часть трудового отпуска по желанию работника присоединяется к отпуску за следующий рабочий год или используется отдельно не позднее, чем в течение года после наступления права на этот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Работникам, не достигшим, восемнадцати лет и работникам, занятым на тяжелых работах, на работах с вредными условиями труда, а также в иных случаях, предусмотренных законодательством Республики Таджикистан, перенос отпуска на другой год не допускается.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Запрещается не предоставление трудового отпуска в течение двух лет подряд.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109. Право работника на перенос или продление трудового отпуска в течение рабочего года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может свой трудовой отпуск перенести или продлить в следующих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временной нетрудоспособности;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наступлении срока отпуска по беременности и родам;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совпадении ежегодного основного отпуска с отпуском в связи с обучением без отрыва от производства (если работник оформил такой отпуск </w:t>
      </w:r>
      <w:r w:rsidRPr="00A05905">
        <w:rPr>
          <w:rFonts w:ascii="Times New Roman" w:hAnsi="Times New Roman" w:cs="Times New Roman"/>
          <w:sz w:val="28"/>
          <w:szCs w:val="28"/>
        </w:rPr>
        <w:lastRenderedPageBreak/>
        <w:t xml:space="preserve">перед трудовым отпуском или во время последнего, после получения вызова образовательного учреждения);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 выполнении государственных либо общественных обязанностей, если нормативными правовыми актами Республики Таджикистан предусмотрено освобождение работника от работы для их выполнения;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случае невыплаты работнику в установленные сроки заработной платы за время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 согласия сторон, а также в других случаях, предусмотренных нормативными правовыми актами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причины, указанные в части первой настоящей статьи наступили в период отпуска, то отпуск продлевается на соответствующее число дней или по согласованию работника с работодателем, неиспользованная часть отпуска переносится на другой, согласованный с работодателем срок текущего рабочего года.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Если причины, перечисленные в части 1 настоящей статьи, наступили до начала трудового отпуска, отпуск по желанию работника и с согласия работодателя переносится на другое время рабочего года.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 обязан уведомить работодателя о причинах, препятствующих использованию отпуска в запланированный срок, и продления времени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110. Последствия отказа работника от использования трудового отпуска без законных оснований и согласия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Если трудовой отпуск предоставлен с соблюдением установленного порядка, но работник отказывается использовать отпуск в определенный для него срок до конца рабочего года без законных на то оснований, работодатель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1 статьи 118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111. Разделение трудового отпуска на части. Отзыв из трудового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соглашению между работником и работодателем трудовой отпуск может быть разделен на части, одна из частей которого не должна быть менее 14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Отзыв из трудового отпуска допускается только с согласия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связи с отзывом неиспользованная часть трудового отпуска должна быть предоставлена работнику в другое удобное для него время в течение данного рабочего года или присоединена к отпуску за следующий рабочий год с соблюдением требований, предусмотренных статьей 108 настоящего Кодекса, если иное не предусмотрено соглашением и коллективными договорами.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Не допускается отзыв из отпуска работников, моложе восемнадцати лет, и работников, занятых на работах с вредными, опасными и тяжелыми условиями труда или имеющих особый характер работы, а также иных лиц, в случаях,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112. Оплата ежегодного основного трудового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 период ежегодного основного трудового отпуска работнику гарантируется оплата в размере не ниже среднего месячного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Оплата ежегодного трудового отпуска производится в сроки, установленные коллективным договором, но не позднее, чем за неделю до его начала.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вправе при предоставлении ежегодного основного трудового отпуска в соответствии с внутренними нормативными (локальными) актами и коллективными договорами выплачивать работнику надбавку (помощь).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113. Средства для оплаты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Средства для оплаты трудовых и социальных оплачиваемых отпусков (кроме отпусков по беременности и родам (статья 223 настоящего Кодекса) и по уходу за детьми (статьи 224, 225 настоящего Кодекса) выплачиваются работодателем, а в организациях, финансируемых из государственного бюджета, из средств, предназначенных сметой расходов для их содержания и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Оплата отпусков по беременности и родам, отпусков по уходу за ребёнком производится за счёт средств государственного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114. Социальные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Социальные отпуска работникам предоставляются для творческой деятельности, по беременности и родам, по уходу за ребенком и образования без отрыва от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Право на социальные отпуска работников не зависит от продолжительности, места и вида работы, наименования и организационно - правовой формы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На время социальных отпусков сохраняется прежняя работа и в случаях, предусмотренных настоящим Кодексом, соглашением и коллективными договорами, - заработная плата.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Социальные отпуска предоставляются сверх трудового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Социальные отпуска предоставляются за тот календарный год, в котором работник имеет на них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В случае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115. Творческие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Творческие отпуска с сохранением заработной платы предоставляются работникам для работы над диссертацией, написания учебников и в других случаях, предусмотренных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Порядок и условия предоставления и продолжительность творческих отпусков устанавливаются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116. Отпуска без сохранения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семейным и другим уважительным причинам работнику, по его заявлению, может быть предоставлен отпуск без сохранения заработной платы, продолжительность которого определяется по согласованию между ним и работодателем. Уважительность причин предоставления отпуска по социальным причинам оценивает работодатель, если иное не установлено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Отпуск без сохранения заработной платы по заявлению работника предоставляется в обязательном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участникам Великой Отечественной войны и приравненным к ним лицам, а также работающим пенсионерам - до 14 календарных дней ежегодно;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родителям и супругам военнослужащих, погибших вследствие ранения, контузии или увечья, получивших при защите страны либо вследствие </w:t>
      </w:r>
      <w:r w:rsidRPr="00A05905">
        <w:rPr>
          <w:rFonts w:ascii="Times New Roman" w:hAnsi="Times New Roman" w:cs="Times New Roman"/>
          <w:sz w:val="28"/>
          <w:szCs w:val="28"/>
        </w:rPr>
        <w:lastRenderedPageBreak/>
        <w:t xml:space="preserve">заболевания, связанного с участием в военных действиях и политических противостояния - до 14 календарных дней ежегодно;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работающим инвалидам - до 2 месяцев в году;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в случае рождения ребёнка, регистрации брака, смерти родственников - до 7 календарных дней;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работникам, осуществляющим уход за больным членом семьи в соответствии с медицинским заключением (без выдачи листка нетрудоспособности или замещающего его документа) - до 14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получившим в соответствии с медицинским заключением путевку для санаторно-курортного лечения, срок которого превышает продолжительность трудового отпуска - на недостающее время (с добавлением времени на проезд), а если трудовой отпуск использован, - на весь срок путевки (с добавлением времени на проезд);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допущенным к вступительным экзаменам в образовательные учреждения среднего профессионального образования - 10 календарных дней, образовательные учреждения высшего профессионального образования и образовательные учреждения специального образования - 15 календарных дней, не считая времени проезда до места нахождения образовательного учреждения и обратно;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лицам, поступающим в аспирантуру и докторантуру и обучающимся без отрыва от производства - на время проезда до места нахождения соответствующих учреждений и обратно на период сдачи вступительных и кандидатских экзаменов и работ над диссертацией;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других случаях, предусмотренных нормативными правовыми актами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Отпуска, предусмотренные абзацами первым, вторым и третьим части 2 настоящей статьи, предоставляются в период, согласованный работником с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117. Временные отпуска без сохранения или с частичным сохранением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возникновении необходимости временной приостановки производства (работы) или временного уменьшения их объема на срок не менее одного месяца работодатель, с целью предотвращения увольнения работников по сокращению численности или штата, вправе с согласия работника (работников) предоставить ему (им) отпуск (отпуска) без сохранения или с </w:t>
      </w:r>
      <w:r w:rsidRPr="00A05905">
        <w:rPr>
          <w:rFonts w:ascii="Times New Roman" w:hAnsi="Times New Roman" w:cs="Times New Roman"/>
          <w:sz w:val="28"/>
          <w:szCs w:val="28"/>
        </w:rPr>
        <w:lastRenderedPageBreak/>
        <w:t xml:space="preserve">частичным сохранением заработной платы, если иное не предусмотрено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Размер сохраняемой заработной платы в таких случая определяется по договоренности между работодателем и работниками и он не может быть ниже размера заработной платы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118. Реализация права на ежегодный трудовой отпуск при увольнении с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увольнении с работы, независимо от основания, работнику, который не использовал или использовал не полностью трудовой отпуск, выплачивается денежная компенсация.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желанию работника при расторжении трудового договора по его инициативе неиспользованные отпуска могут быть предоставлены ему с последующим увольнением с работы. При этом датой увольнения считается последний день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этом случае действие трудового договора считается продленным до окончания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Денежная компенсация за полный трудовой отпуск выплачивается, если ко дню увольнения с работы работник проработал весь рабочий год. Если ко дню увольнения с работы работник проработал часть рабочего года, денежная компенсация выплачивается пропорционально отработанному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Денежная компенсация за неиспользованный трудовой отпуск при увольнении с работы выплачивается в день увольнения.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119. Права работодателя при предоставлении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в соответствии с предварительными консультациями с трудовым коллективом, может предоставлять большему числу работников отпуска в летнее время, а работникам, осуществляющим в этот период работу </w:t>
      </w:r>
      <w:r w:rsidRPr="00A05905">
        <w:rPr>
          <w:rFonts w:ascii="Times New Roman" w:hAnsi="Times New Roman" w:cs="Times New Roman"/>
          <w:sz w:val="28"/>
          <w:szCs w:val="28"/>
        </w:rPr>
        <w:lastRenderedPageBreak/>
        <w:t xml:space="preserve">по ремонту, реконструкции и модернизации производства в другое удобное для них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 счет сэкономленных средств (прибыли) и в соответствии с трудовым договором, соглашением и коллективными договорами работодатель вправе: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устанавливать дополнительный отпуск за работу по графику непрерывной рабочей недели (при многосменном режиме работы) - не менее 7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устанавливать дополнительный отпуск за достижение высоких результатов в труде, выполнение особо сложных и особо важных работ - до 10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устанавливать повышенные размеры оплаты всех видов социальных отпусков, прежде всего, связанных с беременностью и родами, уходом за ребенком, творческой и учебной деятельностью;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поощрять работников, проводящих свой отпуск в домах отдыха и других оздоровительных учреждениях, полноценный отдых в которых способствует повышению их работоспособности и укреплению здоровья путем полной или частичной оплаты расходов стоимости путевок и проезду к месту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8. ПРОФЕССИОНАЛЬНАЯ ПОДГОТОВКА, ПЕРЕПОДГОТОВКА, ПОВЫШЕНИЕ КВАЛИФИКАЦИИ И ПРАКТИЧЕСКОЕ ОБУЧЕНИЕ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120. Права и обязанности работодателя по профессиональной подготовке, переподготовке, повышению квалификации и практическому обучению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Необходимость и объем профессиональной подготовки, переподготовки, повышения квалификации и практическом обучении работников в целях обеспечения функционирования и развития организации определяются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Профессиональная подготовка, переподготовка, повышение квалификации и практическое обучение работников или иных лиц, состоящих в трудовых отношениях, проводятся непосредственно в организации или за ее пределами, в организациях, созданных в этих целях.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обязан создавать работникам, проходящим практическое обучение, профессиональную подготовку, переподготовку и повышение квалификации, условия для совмещения работы с обучением, предусмотренные настоящим Кодексом, другими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обязан проводить профессиональную подготовку, переподготовку и совершенствование знаний работников, дополнительное обучение профессиям, обеспечивать рост квалификации работников непосредственно на производстве или в образовательных учреждениях профессионального образования.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По окончании обучения в учреждениях профессионального образования работнику присваивается соответствующая квалификация (разряд, класс, категория) по профессии и предоставляется работа согласно полученной квалификации.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Общее профессиональное образование работника учитывается при повышении квалификации (разряда, класса, категорий), определении размера оплаты труда и выдвижении на более высокую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Гарантии и компенсации, предусмотренные работникам, совмещающим работу с обучением, предоставляются только по основному месту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Работодатель оказывает содействие образовательным учреждениям, внедряющим технические и профессиональные программы, в профессиональной подготовке, переподготовке, повышении квалификации и практическом обучении кадров.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121. Профессиональная подготовка, переподготовка, повышение квалификации и практическое обучение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Профессиональная подготовка, переподготовка, повышение квалификации и практическое обучение работников осуществляется по направлению работодателя в образовательных учреждениях за счет средств работодателя или других, не запрещенных законодательством Республики Таджикистан, источников финансирования, в соответствии с договором обучения.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Для работников, обучающихся в образовательных учреждениях в соответствии с трудовым договором, соглашением и коллективными договорами, иными локальными нормативными актами организаций могут устанавливаться дополнительные льготы за счет средств организаций, направивших их на обучение.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122. Форма и общие требования к профессиональной подготовке, переподготовке, повышению квалификации и практическому обучению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Формы профессиональной подготовки, переподготовки, повышения квалификации и практического обучения работников определяются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Общие требования к профессиональной подготовке, переподготовке, повышению квалификации и практическому обучению работников в государственных организациях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123. Права и обязанности работников по профессиональной подготовке, переподготовке и повышению квалификации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нормативными правовыми актами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 по завершении профессиональной подготовки, переподготовки и повышения квалификации обязан отработать у работодателя срок, согласованный сторонами в договоре обучения.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В случае расторжения трудового договора до срока, установленного договором обучения, по инициативе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124. Содержание договора обучения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Договор обучения должен содержать следующее: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дата и место составления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стороны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название организации, в которой работает работник, имя и отчество работодателя или его уполномоченного, доверенность, название образовательного учреждения, фамилия, имя и отчество руководителя, фамилия, имя и отчество работника (практиканта, студента), если договор трехсторонний;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название организации, место работы работника, фамилия, имя и отчество работодателя или его уполномоченного, доверенность, фамилия, имя и отчество работника (практиканта, студента);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предмет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сведения о платности или бесплатности обучения, форме обучения, конкретной профессии, квалификации, которую получат обучающиеся;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права и обязанности работодателя и обучаемого;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срок обучения и срок отработки у работодателя после завершения обучения;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гарантии и компенсации, связанные с учебой;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форс-мажорные обстоятельства;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специальные условия;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порядок рассмотрения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срок действия и порядок расторжения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адреса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Договор обучения может содержать иные условия, определенные соглашением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125. Льготы для работников, обучающихся в образовательных учреждениях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Работники, обучающиеся без отрыва от работы в образовательных учреждениях, на основании вызова образовательного учреждения для участия в учебных занятиях в определенный период освобождаются от выполнения служебных или производственных обязанностей с сохранением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Соглашением и коллективными договорами, иными локальными нормативными актами организаций могут устанавливаться дополнительные льготы для работников, обучающихся в образовательных учреждениях, за счет средств работодателя, направившего их на обучение.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126. Льготы для работников, обучающихся в образовательных учреждениях общего образования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обучающимся в образовательных учреждениях общего образования без отрыва от производства, устанавливается рабочий день не более четырех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Обучающиеся в образовательных учреждениях общего образования освобождаются от работы в течение учебного года не менее чем на 42 </w:t>
      </w:r>
      <w:r w:rsidRPr="00A05905">
        <w:rPr>
          <w:rFonts w:ascii="Times New Roman" w:hAnsi="Times New Roman" w:cs="Times New Roman"/>
          <w:sz w:val="28"/>
          <w:szCs w:val="28"/>
        </w:rPr>
        <w:lastRenderedPageBreak/>
        <w:t xml:space="preserve">календарных дня при шестидневной рабочей неделе или на соответствующее им количество рабочих часов. При пятидневной рабочей неделе общее количество свободных от работы часов изменяется в зависимости от продолжительности рабочей смены при сохранении количества свободных от работы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 время освобождения от работы учащимся выплачивается не менее 50 процентов заработка по месту основной работы, но не ниже установленного минимального размера оплаты труда.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Обучающиеся в образовательных учреждениях общего образования имеют право на дополнительные оплачиваемые отпуска по месту основной работы для сдачи экзаменов продолжительностью не менее установленного нормативными правовыми актами Республики Таджикистан с сохранением за время отпуска, среднего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127. Льготы для обучающихся в образовательных учреждениях профессионального образования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обучающимся без отрыва от работы в образовательных учреждениях профессионального образования для подготовки и сдачи экзаменов и работникам, обучающимся в образовательных учреждениях общего образования и образовательных учреждениях высшего образования без отрыва от работы для выполнения лабораторных работ, сдачи зачетов и экзаменов, подготовки и защиты дипломной работы предоставляются по месту работы дополнительные отпуска с сохранением среднего заработка, продолжительностью не менее установленного нормативными правовыми актами Республики Таджикистан срока.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Работникам, обучающимся в образовательных учреждениях профессионального образования, предоставляется не менее одного свободного от работы дня в неделю при шестидневной рабочей неделе для подготовки к занятиям с сохранением среднего заработка на период десяти учебных месяцев перед началом выполнения дипломной работы или сдачи выпускных экзаменов.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пятидневной рабочей неделе количество свободных от работы дней изменяется в зависимости от продолжительности рабочей смены при сохранении количества свободных от работы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Работникам, обучающимся по заочной форме обучения в образовательных учреждениях среднего профессионального образования, образовательных учреждениях специального образования и образовательных учреждениях высшего профессионального образования предоставляются льготы по оплате проезда к месту нахождения образовательного учреждения и обратно в </w:t>
      </w:r>
      <w:r w:rsidRPr="00A05905">
        <w:rPr>
          <w:rFonts w:ascii="Times New Roman" w:hAnsi="Times New Roman" w:cs="Times New Roman"/>
          <w:sz w:val="28"/>
          <w:szCs w:val="28"/>
        </w:rPr>
        <w:lastRenderedPageBreak/>
        <w:t xml:space="preserve">порядке, установленном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9. ТРУДОУСТРОЙСТВО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128. Государственные гарантии при трудоустройстве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Государство гарантирует гражданам в сфере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защиту от любых форм дискриминации и обеспечение равных возможностей в получении профессии и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профессиональную подготовку, переподготовку, повышение квалификации безработных, работающих и малообеспеченных лиц, занятых уходом за детьми в возрасте до 3 лет а также организацию общественных работ для безработных;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профессиональную подготовку, переподготовку, повышение квалификации, организацию общественных работ для работников, имеющих режим неполного рабочего времени с учетом изменения производства в организации, а также в случае реорганизации и (или) сокращения объема работ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содействие развитию малой и средней предпринимательской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организацию посредничества в области труда и занятости;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предоставление профессионально-ориентационных услуг, информации о свободных местах и вакансиях;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ориентацию системы профессионального образования на подготовку специалистов, востребованных на рынке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разработку и реализацию мер по выявлению и легализации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установление в инвестиционных соглашениях обязанностей инвесторов по профессиональной подготовке, созданию новых и сохранению существующих рабочих мест;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создание условий для развития профессиональной подготовки, переподготовки и повышения квалификации непосредственно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взаимодействие уполномоченных органов по вопросам занятости с работодателями;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условий для трудоустройства лиц,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129. Права граждан в сфере трудоустройства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Граждане имеют право на: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свободный выбор рода деятельности и профессии путем прямого обращения к работодателям, а также через посредничество уполномоченного государственного органа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самостоятельный поиск работы и трудоустройство, в том числе за границей;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получение консультации и информации в уполномоченном государственном органе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участие в общественных работах.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130. Права и обязанности работодателя при трудоустройстве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имеет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подбор кадров;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получать в уполномоченном государственном органе в сфере труда и занятости населения достоверную, полную и оперативную информацию о состоянии рынка труда и возможности профессиональной подготовки.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предоставлять информацию уполномоченному органу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предстоящем увольнении работников в связи с ликвидацией юридического лица или прекращением деятельности физического лица, сокращением численности или штата, а также количества и категорий работников, которое может повлиять на их деятельность, с указанием должности профессии, специальности, квалификации и размера оплаты труда увольняемых работников и сроках, в течение которых они будут уволены, не менее чем за два месяца до начала увольнения;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предстоящем изменении условий труда перехода работников на режим неполного рабочего времени, в связи с изменением производства в организации, в том числе в случае реорганизации и (или) сокращения объема работ, не менее чем за один месяц;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наличии свободных рабочих мест (вакантных должностей) в течение трех рабочих дней со дня их появления;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их направления уполномоченным органом.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131. Посредничество в трудовых отношениях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Посредничество в трудовых отношениях осуществляется уполномоченным государственным органом в сфере труда и занятости населения путем: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информирования граждан о возможности получения работы и работодателей о возможности обеспечения рабочей силой;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оказания содействия гражданам в выборе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выдачи направления гражданам для трудоустройства к работодателю на вакантное место;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формирования банка данных по рынку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регистрации обращения граждан;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оказания услуг в профессиональной ориентации;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взаимодействия с работодателями по вопросам трудоустройства на основе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10. НОРМИРОВАНИЕ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132. Нормы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условиях коллективных форм организации и оплаты труда могут применяться укрупненные и комплексные нормы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численности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133. Государственные гарантии организации нормирования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Государственные гарантии организации нормирования труда включают: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государственными органами разработки технически обоснованных типовых норм и нормативов по труду;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контроль за обеспечением работодателями разработки, введения и пересмотра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134. Установление, замена и пересмотр действующих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Установление, замена и пересмотр действующих норм труда производятся работодателем при участии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 установлении замене и пересмотре действующих норм труда работники извещаются не позднее, чем за один месяц.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135. Требования, предъявляемые к разработке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 разработке норм труда должны обеспечиваться следующие требования: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качество норм труда, их оптимальное приближение к необходимым затратам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установление одинаковых норм труда на одни и те же работы, выполняемые в аналогичных организационно-технических условиях;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совершенствование норм труда на основе достижений науки и техники;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охват нормированием труда тех видов работ, для которых возможно и целесообразно установление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техническая (научная) обоснованность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136. Особенности регулирования нормирования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Порядок представления, рассмотрения и согласования норм труда в организации, независимо от организационной правовой форм на услуги (товары, работы), посредством которых вводится государственное регулирование тарифов (цен, объема выплат), устанавливается уполномоченным государственным органом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137. Определение расценок при сдельной оплате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сдельной оплате труда расценки определяются исходя из установленных разрядов работы, тарифных ставок (окладов) и норм выработки (норм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Сдельная расценка определяется путем деления часовой (дневной) тарифной ставки, соответствующей разряду выполняемой работы, на часовую </w:t>
      </w:r>
      <w:r w:rsidRPr="00A05905">
        <w:rPr>
          <w:rFonts w:ascii="Times New Roman" w:hAnsi="Times New Roman" w:cs="Times New Roman"/>
          <w:sz w:val="28"/>
          <w:szCs w:val="28"/>
        </w:rPr>
        <w:lastRenderedPageBreak/>
        <w:t xml:space="preserve">(дневную) норму выработки или путем умножения часовой (дневной) тарифной ставки, соответствующей разряду выполняемой работы, на установленную норму времени в часах или днях.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138. Обеспечение нормальных условий для выполнения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обеспечить нормальные условия для выполнения работниками норм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 нормальным условиям труда отнесено: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заказов и объёмов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исправное состояние машин, станков и приспособлений;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своевременное обеспечение технической документации;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надлежащее качество материалов и инструментов, необходимых для выполнения работы и их своевременная подача;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своевременное снабжение производства электроэнергией, газом и иными источниками энергопитания;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безопасные и здоровые условия труда (соблюдение правил и норм по технике безопасности, обеспечение индивидуальной защитной формы,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11. ОПЛАТА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139. Установление размеров оплаты труда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Оплата труда работников устанавливается в зависимости от количества и качества затраченного труда. Мерой затраты труда являются нормы труда (нормы выработки, нормы времени, нормы обслуживания), устанавливаемые для работников на основании действующих минимальных размеров заработной платы, тарифных ставок и межразрядных коэффициентов работодателем по согласованию с представителями работников в соответствии с уровнем технических достижений, технологии и организации производства, при обеспечении работникам нормальных условий труда.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Размер оплаты труда устанавливается по согласованию между работодателем и работником. Оплата труда не может быть ниже установленного государством минимального размера заработной платы и не ограничивается каким-либо максимумом.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Система заработной платы, размеры тарифных ставок, окладов, различного рода выплат устанавливаются: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организаций, финансируемых из государственного бюджета - законодательными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организаций со смешанным финансированием (частичное бюджетное финансирование и частичное финансирование от предпринимательский деятельности) - законодательными и иными нормативными правовыми актами Республики Таджикистан, а также трудовым договором, соглашением и коллективными договорами, локальными нормативными актами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других организаций - трудовым договором, соглашением и коллективными договорами, локальными нормативными актами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имеет право, по согласованию с представителями работников устанавливать различные системы премирования, стимулирующие доплаты и надбавки.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140. Гарантии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независимо от своего финансового состояния, обязан выплатить работнику за выполненную им работу установленную оплату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Дискриминация в оплате труда запрещается. Работодатель обязан выплачивать работникам одну и ту же оплату за выполнение равноценной работы. Изменение условий оплаты труда в ущерб работнику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Размеры оплаты труда, определяемого соглашением сторон трудового договора, не может быть ниже установленного минимального размера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141. Государственные гарантии по оплате труда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Система государственных гарантий включает в себя: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Тарифную систему, состоящую из следующих элементов: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тарифные ставки (оклады);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тарифная сетка;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тарифные коэффициенты;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минимальный размер заработной платы в Республике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величина тарифной ставки первого разряда Единой тарифной сетки работников Республики Таджикистан для работников бюджетной сферы;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республиканские тарифы оплаты труда - часовые и (или) месячные тарифные ставки (оклады), определяющие уровни оплаты труда для конкретных профессионально - квалификационных групп работников организаций, финансируемых из государственного бюджета и пользующихся государственными дотациями;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размеры увеличения оплаты труда за работу в условиях, отличающихся от нормативных, в том числе за работу в ночное время, в выходные и праздничные дни, сверхурочную работу, в местностях с неблагоприятными природно - климатическими условиями, работу во вредных и тяжёлых условиях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меры по поддержанию реального уровня заработной платы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ограничение размеров удержания из заработной платы, в том числе размеров налогообложения доходов;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государственный контроль за своевременностью выплат заработной платы и реализацией государственных гарантий в части её размеров;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ответственность работодателей за нарушение условий трудового договора, соглашения и коллективного договора по оплате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Сложность выполнения работ определяется на основе их тарификации. Тарификация работ и присвоение тарифных разрядов работникам производится с учетом Единого тарифного квалификационного справочника </w:t>
      </w:r>
      <w:r w:rsidRPr="00A05905">
        <w:rPr>
          <w:rFonts w:ascii="Times New Roman" w:hAnsi="Times New Roman" w:cs="Times New Roman"/>
          <w:sz w:val="28"/>
          <w:szCs w:val="28"/>
        </w:rPr>
        <w:lastRenderedPageBreak/>
        <w:t xml:space="preserve">работ и профессий работников и Единого квалификационного справочника должностей руководителей, специалистов и государственных служащих, утверждаемых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Государственные гарантии в области оплаты труда распространяются на работников, состоящих в трудовых отношениях с работодателями.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142. Состав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Заработная плата состоит из постоянной и переменной долей.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Постоянная доля заработка состоит из часовых и (или) месячных тарифных ставок (окладов).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Переменная доля заработной платы, связанная с результатами работы, включает в себя различного рода надбавки, вознаграждения, компенсации (за квалификацию, за стаж работы, по итогам работы за год, за ученую степень и др.) и премии (за высокое качество работы, за перевыполнение норм выработки и др.).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143. Минимальный размер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Размер минимальной заработной платы устанавливается Президентом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Минимальная заработная плата служит основой для установления уровней государственных тарифов оплаты труда на территории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минимальный размер заработной платы не включаются доплаты, надбавки, поощрительные выплаты, социальные выплаты, а также повышенная оплата при отклонении от нормальной продолжительности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районах и местностях, где к заработной плате установлены районные коэффициенты, коэффициенты за работу в пустынных, безводных местностях и в высокогорных районах, минимальный размер заработной платы определяется с применением этих коэффициентов и надбавок.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В трудовом договоре, соглашении и коллективных договорах, может предусматриваться более высокий размер минимальной заработной платы, за исключением тех, стороной которых является организация, финансируемая из государственного бюджета и пользующаяся государственными дотациями.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144. Индексация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Повышение заработной платы включает индексацию заработной платы, производимую работодателем, в порядке, установленном трудовым </w:t>
      </w:r>
      <w:r w:rsidRPr="00A05905">
        <w:rPr>
          <w:rFonts w:ascii="Times New Roman" w:hAnsi="Times New Roman" w:cs="Times New Roman"/>
          <w:sz w:val="28"/>
          <w:szCs w:val="28"/>
        </w:rPr>
        <w:lastRenderedPageBreak/>
        <w:t xml:space="preserve">договором, соглашением и коллективными договорами или актом работодателя, исходя из уровня инфляции, определенного на соответствующий период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145. Районные коэффициенты и надбавки к оплате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районах и местностях с неблагоприятными природно-климатическими и бытовыми условиями устанавливаются районные коэффициенты и надбавки к оплате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регионов, в которых применяются районные коэффициенты и надбавки, их величина, а также размер и порядок их выплаты устанавливаются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146. Государственные тарифы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Государственными тарифами оплаты труда в Республике Таджикистан являются часовые и (или) месячные тарифные ставки и должностные оклады, определяющие минимальные уровни оплаты труда для конкретных профессионально - квалификационных групп работников организаций, финансируемых из бюджета.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Иные работодатели обязаны использовать установленные тарифы для дифференциации оплаты труда работников как минимальные гарантии размеров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Государственные тарифы оплаты труда определяются на основе минимальной заработной платы по тарифным коэффициентам Единой тарифной сетки Республики Таджикистан и устанавливаемой Правительством Республики Таджикистан тарифной ставки первого разряда с участием профсоюзов и других представителей работников для дифференциации минимальных уровней оплаты труда по профессионально - квалификационным группам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Государственные тарифы оплаты труда, а также рассчитанные, исходя из них, часовые, дневные и другие тарифные ставки и оклады понижению не подлежат и являются основой для установления конкретных размеров и </w:t>
      </w:r>
      <w:r w:rsidRPr="00A05905">
        <w:rPr>
          <w:rFonts w:ascii="Times New Roman" w:hAnsi="Times New Roman" w:cs="Times New Roman"/>
          <w:sz w:val="28"/>
          <w:szCs w:val="28"/>
        </w:rPr>
        <w:lastRenderedPageBreak/>
        <w:t xml:space="preserve">окладов в трудовом договоре, соглашении и коллективных договорах, а также в соответствующих сметах расходов средств на содержание организаций, финансируемых из государственного бюджета.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Государственные тарифы оплаты труда изменяются по мере повышения размеров минимальной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147. Порядок выплаты заработной платы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Оплата труда работников производится на основе часовых и (или) месячных тарифных ставок (окладов), определяемых трудовым договором, соглашением и коллективными договорами, а в организациях, финансируемых из государственного бюджета Президентом Республики Таджикистан или Правительством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Отнесение выполняемых работ к конкретным тарифным разрядам (должностям) и присвоение наемным работникам соответствующей квалификации осуществляются в порядке, определяемом соглашением и коллективными договорами или работодателем в соответствии с Единым тарифно - квалификационным справочником работ и профессий работников, Единым квалификационным справочником должностей руководителей, специалистов и государственных служащих, иными квалификационными справочниками, утверждёнными в установленном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Работникам, выполняющим нормы труда, присвоение более высокого квалификационного разряда производится в первую очередь.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Если работник успешно выполнял не менее трех месяцев в течение года работы более высокой квалификации, он вправе требовать от работодателя присвоения ему в установленном порядке более высокого квалификационного разряда.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148. Оплата труда в особых условиях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На тяжелых работах, на работах с вредными и особо вредными условиями труда устанавливается повышенная оплата труда в порядке, определяемом Правительством Республики Таджикистан или уполномоченным государственным органом в сфере труда и занятости населения, а также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149. Формы, система и размеры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Формы, система и размеры оплаты труда работников, в том числе и дополнительные выплаты стимулирующего и компенсирующего характера, устанавливаются работодателем на основании трудового договора,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Формы и система оплаты труда государственных служащих и приравненных к ним лиц устанавливаются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Формы и система оплаты труда работников других организаций, финансируемых из государственного бюджета, устанавливаются </w:t>
      </w:r>
      <w:r w:rsidRPr="00A05905">
        <w:rPr>
          <w:rFonts w:ascii="Times New Roman" w:hAnsi="Times New Roman" w:cs="Times New Roman"/>
          <w:sz w:val="28"/>
          <w:szCs w:val="28"/>
        </w:rPr>
        <w:lastRenderedPageBreak/>
        <w:t xml:space="preserve">работодателем, а размеры оплаты труда - Президентом Республики Таджикистан или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Дифференциация размеров оплаты труда осуществляется в зависимости от сложности и напряжённости труда, его условий, уровня квалификации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150. Изменение условий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Условия оплаты труда изменяются в том же порядке, в котором они устанавливаются.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Изменение условий оплаты труда в сторону, неблагоприятную для работника, запрещается без его согласия за исключением случаев, когда прежние условия оплаты труда не могут быть сохранены при изменении в технологии производства и организации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 предстоящем изменении условий оплаты труда работник должен быть предупреждён не позднее, чем за два месяца.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151. Оплата труда при выполнении работ различной квалификации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выполнении работ различной квалификации труда работников - повременщиков, а также других служащих, оплата производится по работе более высокой квалификации.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Труд рабочих - сдельщиков оплачивается по расценкам выполняемой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Там, где по характеру производства работникам - сдельщикам поручается выполнение работ, тарифицированных ниже присвоенных им разрядов, выплачивается межразрядная разница.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152. Оплата труда при совмещении профессий (должностей) и выполнении обязанностей временно отсутствующих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специальности квалификации или должности без освобождения от своей основной работы в течение установленной нормативными правовыми актами Республики Таджикистан </w:t>
      </w:r>
      <w:r w:rsidRPr="00A05905">
        <w:rPr>
          <w:rFonts w:ascii="Times New Roman" w:hAnsi="Times New Roman" w:cs="Times New Roman"/>
          <w:sz w:val="28"/>
          <w:szCs w:val="28"/>
        </w:rPr>
        <w:lastRenderedPageBreak/>
        <w:t xml:space="preserve">продолжительности рабочего дня (рабочей смены), производится доплата за совмещение профессий (должностей), расширение зоны обслуживания (увеличение объёма выполняемых работ) или выполнение обязанностей временно отсутствующего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Размеры доплат за совмещение профессии (должностей), расширение зоны обслуживания (увеличение объёма выполняемых работ) или выполнение обязанностей временно отсутствующего работника устанавливаются работодателем по согласованию с работником, а для организаций, финансируемых из государственного бюджета, Правительством Республики Таджикистан. Размеры доплат в таких случаях не могут быть ниже пятнадцати процентов ставки (оклада) по совмещаемой работе.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153. Оплата труда при временном замещении другого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временном замещении, замещающему работнику в организациях, финансируемых из государственного бюджета, оплата производится в размере должностного оклада, предусмотренного штатным расписанием замещаемого работника (без надбавок и доплат).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Замещающий работник премируется по условиям и в размерах, установленных по должности замещаемого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Условия и порядок оплаты труда при временном замещении в иных организациях устанавливаются работодателем и предусматриваются в трудовом договоре, соглашении и коллективных договорах.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154. Оплата сверхурочной работы, работы в выходные и праздничные дни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Каждый час работы в сверхурочное время оплачивается: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со сдельной оплатой труда - не ниже двойных сдельных расценок;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работникам с повременной оплатой труда, а также получающим должностные оклады - не ниже двойных часовых ставок (окладов).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согласованию с работодателем, работнику за работу в сверхурочное время может предоставляться другой день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Работа в нерабочие праздничные дни и в выходные дни оплачивается не ниже, чем в двойном размере по правилам части 1 настоящей статьи. При этом для работников, получающих месячный оклад, оплата производится в размере не ниже одинарной часовой или дневной ставки, сверх оклада, если работа производилась в пределах месячной нормы рабочего времени, и в размере не ниже двойной часовой или дневной ставки сверх оклада, если работа производилась сверх месячной нормы.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За работу в сверхурочное время, в нерабочие праздничные и выходные дни премии начисляются на заработок по одинарным сдельным расценкам или на одинарную тарифную ставку.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В трудовом договоре, соглашении и коллективных договорах могут быть установлены другие размеры оплаты за работу в сверхурочное время, но не ниже предусмотренных в частях 1, 3 и 4 настоящей статьи.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155. Оплата труда работников, работающих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Оплата труда работников, работающих по совместительству, производится пропорционально отработанному времени, в зависимости от выработки либо на других условиях, определённых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установлении лицам,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Лицам, работающим по совместительству в районах, где установлены районные коэффициенты и надбавки к заработной плате, оплата труда производится с учётом этих коэффициентов и надбавок.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156. Оплата работы в ночное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Каждый час работы в ночное время оплачивается не ниже, чем в полуторном размере установленной нормы.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Повышенная оплата за работу в ночное время не включается в тарифные ставки (должностные оклады).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Конкретный размер оплаты устанавливается в соглашении и коллективных договорах, если они не заключены, - определяется работодателем после консультации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157. Оплата труда при невыполнении норм выработки, браке, простое, а также при освоении новых производств (продукции)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невыполнении норм выработки, браке и простое не по вине работника за ним сохраняется средний месячный заработок.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невыполнении норм выработки по вине работника оплата производится за фактически выполненную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Полный брак продукции и простой по вине работника оплате не подлежит. Частичный брак по вине работника оплачивается по пониженным в </w:t>
      </w:r>
      <w:r w:rsidRPr="00A05905">
        <w:rPr>
          <w:rFonts w:ascii="Times New Roman" w:hAnsi="Times New Roman" w:cs="Times New Roman"/>
          <w:sz w:val="28"/>
          <w:szCs w:val="28"/>
        </w:rPr>
        <w:lastRenderedPageBreak/>
        <w:t xml:space="preserve">зависимости от степени годности продукции расценкам, устанавливаемым работодателем после согласования с представителями работников.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Брак изделий вследствие скрытого дефекта в обрабатываемом материале, а также брак не по вине работника, обнаруженный после приёмки изделий органом технического контроля, оплачивается наравне с годными изделиями.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Размер оплаты труда работников в период освоения нового производства (продукции) определяется в трудовом договоре, соглашении и коллективных договорах.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158. Сроки выплаты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Сроки выплаты заработной платы устанавливаются в трудовом договоре, соглашении и коллективных договорах или ином локальном нормативном акте и не могут быть реже одного раза в каждые полмесяца.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совпадении дня выплаты заработной платы с выходным и нерабочим праздничным днем ее выплата производится накануне этого дня.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увольнении работника выплата всех сумм, причитающихся работнику, производится в последний день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Заработная плата, не полученная работником ко дню смерти, выдаётся членам его семьи или лицу, взявшему на себя расходы по похоронам.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При задержке по вине работодателя выплаты заработной платы по сравнению с установленными сроками, работодатель обязан дополнительно выплатить работнику средства в размере учетной ставки банковского процента, существующего в месте выполнения работы на день выплаты, за каждый день задержки.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Работодатель, несет ответственность за задержку выплаты заработной платы,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159. Формы выплаты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Заработная плата выплачивается в национальной валюте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 согласия работника допускается замена денежной оплаты частично натуральной оплатой (смешанная форма оплаты), но она не должна превышать 20 процентов общей суммы его месячного оклада.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Натуральная оплата взамен денежной должна быть эквивалентной по стоимости оплате труда в денежном выражении, подходящей для личного потребления и выгодной для работника и его семьи.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Натуральная оплата не может производиться товарами, в отношении которых установлен запрет или ограничения на свободный оборот, по перечню, утвержденному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Выплата заработной платы в виде долговых обязательств, расписок, купонов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160. Место выплаты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Выплата заработной платы работнику производится, как правило, непосредственно по месту выполнения им работы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работник в день выплаты заработной платы выполняет поручение работодателя вне места работы (в организации заказчика, служебной командировке, на курсах повышения квалификации и др.), то по просьбе работника работодатель должен за свой счёт выслать ему причитающуюся заработную плату или выплатить её доверенному лицу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 желанию работника заработная плата полностью или частично перечисляется на его счёт в банке.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Заработная плата может выплачиваться банковской картой. Для оказания таких услуг с работника не взимается плата.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161. Источники средств на оплату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Источниками средств на оплату труда работников организаций, осуществляющих свою деятельность на принципах хозрасчёта, является часть дохода, полученного в результате их хозяйственной деятельности, а для организаций, финансируемых из государственного бюджета, средства, выделяемые из соответствующих бюджетов.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162. Резервный фонд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обеспечения выплаты, причитающейся работнику заработной платы, а также предусмотренных законодательством Республики Таджикистан, трудовым договором, соглашением и коллективными договорами </w:t>
      </w:r>
      <w:r w:rsidRPr="00A05905">
        <w:rPr>
          <w:rFonts w:ascii="Times New Roman" w:hAnsi="Times New Roman" w:cs="Times New Roman"/>
          <w:sz w:val="28"/>
          <w:szCs w:val="28"/>
        </w:rPr>
        <w:lastRenderedPageBreak/>
        <w:t xml:space="preserve">гарантийных и компенсационных выплат в случае несостоятельности (банкротства) работодателя, ликвидации организации, прекращения деятельности индивидуального предпринимателя и в других, предусмотренных законодательством Республики Таджикистан случаях, работодатели обязаны создавать резервный фонд заработной платы.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Размер резервного фонда заработной платы, основания и порядок его использования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163. Удержания из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Удержания из заработной платы могут производиться только в случаях,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Удержания из заработной платы работника для погашения задолженности работодателю могут производиться по распоряжению работодателя в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возвращения неотработанного аванса, выданного работнику в счет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возврата сумм излишне выплаченных вследствие счетных ошибок;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и на хозяйственные нужды, если работник не оспаривает основания и размер удержания. В этих случаях работодатель вправе сделать распоряжение об удержании финансовых средств не позднее одного месяца со дня окончания срока, установленного для возврата аванса, погашения задолженности или со дня неправильно исчисленной выплаты;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увольнения работника до окончания рабочего года, в котором он уже получил трудовой отпуск, за неотработанные дни отпуска. Удержание за эти дни не производится, если работник увольняется по основаниям, указанным в абзацах первом, втором и пятом части 1 статьи 42 и абзаце первом статьи 48 настоящего Кодекса, а также при направлении на учебу, в связи с выходом на пенсию и в случае, если ко дню увольнения у работника нет причитающейся для оплаты суммы;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возмещения ущерба, причиненного по вине работника работодателю, в размере, не превышающем его среднемесячный заработок (статья 189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Заработная плата, излишне выплаченная работнику работодателем, в том числе при неправильном применении законодательства Республики </w:t>
      </w:r>
      <w:r w:rsidRPr="00A05905">
        <w:rPr>
          <w:rFonts w:ascii="Times New Roman" w:hAnsi="Times New Roman" w:cs="Times New Roman"/>
          <w:sz w:val="28"/>
          <w:szCs w:val="28"/>
        </w:rPr>
        <w:lastRenderedPageBreak/>
        <w:t xml:space="preserve">Таджикистан не может быть с него взыскана, за исключением случаев счетной ошибки.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обязан производить удержания из заработной платы работника по его письменному заявлению для производства безналичных расчетов.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Общий размер удержаний из заработной платы не может превышать 20 процентов, а в случаях, предусмотренных законодательством Республики Таджикистан - 50 процентов заработной платы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При удержании из заработной платы по нескольким исполнительным документам за работником должно быть сохранено не менее 50 процентов оплачиваемого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Ограничения, установленные частями 5 и 6 настоящей статьи не распространяются на удержания из заработной платы при отбывании исправительных работ и при взыскании алиментов, возмещение вреда, причиненного здоровью, возмещение вреда лицам, понесшим ущерб в связи со смертью кормильца, возмещение вреда, причиненного преступлением. Размер удержания из заработной платы в этих случаях не может повышать 70 процентов.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Не допускаются удержания из единовременных пособий, компенсационных и иных выплат, на которые согласно законодательству Республики Таджикистан не обращается взыскание.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12. ГАРАНТИЙНЫЕ И КОМПЕНСАЦИОННЫЕ ВЫПЛАТЫ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164. Гарантии при выполнении государственных и общественных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обязан освобождать работника от работы на время выполнения государственных и общественных обязанностей, предусмотренных законодательством Республики Таджикистан, с сохранением за ним места работы (должности) и средней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165. Гарантии работникам, уволенным в связи с призывом на срочную военную службу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Работникам, уволенным в связи с призывом на срочную военную службу (абзац первый статьи 48 настоящего Кодекса), по окончании срока службы в соответствии с законодательством Республики Таджикистан предоставляется прежняя или равноценная работа.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166. Гарантии при выполнении обязанностей в интересах работников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Условия освобождения работника от работы для выполнения обязанностей в интересах всех работников организации, а также размер гарантийных выплат за это время устанавливается коллективным договором или работодателем по согласованию с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167. Гарантии при переводе работника на другую постоянную нижеоплачиваемую работу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При переводе работника на другую постоянную нижеоплачиваемую работу в данной организации, за ним сохраняется его прежний заработок в течение двух месяцев со дня перевода.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переводе в соответствии с медицинским заключением в связи с трудовым увечьем, профессиональным заболеванием либо иным повреждением здоровья, связанным с работой, за ним сохраняется его прежний заработок в течение всего времени работы, либо до установления инвалидности.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168. Гарантии для работника, направляемого на обследование в медицинское учреждение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 время нахождения в медицинском учреждении на обследовании за работником, обязанным проходить такое обследование, сохраняется месячный заработок по месту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обследовании работника в центрах профессиональных заболеваний за ним сохраняется месячный заработок на весь период пребывания в центре.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169. Гарантии и льготы для высвобождаемых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уволенным из организации в связи с сокращением штатных единиц или изменением условий труда, гарантируется: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выплата выходного пособия в размере не менее среднего месячного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сохранение среднего месячного заработка на период трудоустройства в течение второго и третьего месяца увольнения, по решению уполномоченного государственного органа по труду и занятости населения, если работник заблаговременно в десятидневный срок после увольнения обратился в этот орган и не был трудоустроен;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право на досрочный выход на пенсию за один год до установленного законодательством Республики Таджикистан срока для лиц пенсионного возраста, имеющих трудовой стаж, дающий право выхода на пенсию по возрасту.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К увольняемым работникам приравниваются лица, утратившие способность к выполнению прежней работы вследствие несчастного случая на производстве или профессионального заболевания.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Законодательными и иными нормативными правовыми актами Республики Таджикистан могут предусматриваться более длительные сроки сохранения среднего заработка за увольняемыми работниками в период их трудоустройства.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170. Гарантии для руководителей организаций и работников, осуществляющих общие управленческие функции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 случае расторжения договора с руководителем организации и работниками, осуществляющими общие управленческие функции организации в связи со сменой собственника, новый собственник обязан выплатить каждому компенсацию в размере, не ниже шестимесячного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171. Гарантии для отдельных категорий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Гарантии для отдельных категорий работников: доноров, изобретателей, рационализаторов, работников, направляемых на повышение квалификации и других работников, предоставляются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172. Порядок исчисления среднего заработка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Порядок исчисления среднего заработка, причитающегося работнику во всех случаях (производство гарантийных выплат при выполнении государственных или общественных обязанностей, при оплате времени отпуска, при выплате заработка за время перевода на другую работу), за исключением среднего заработка при назначении пенсии, определяется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173. Компенсация расходов, связанных с работой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Дополнительные расходы работника, связанные с выполнением трудовых обязанностей, подлежат возмещению работодателем на условиях и в порядке, устанавливаемых нормативными правовыми актами Республики Таджикистан и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174. Служебная командировка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распоряжению работодателя для выполнения служебного задания на определенный срок работник направляется вне места его постоянной работы в служебную командировку.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работодатель.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175. Оформление, режим рабочего времени и времени отдыха в служебной командировке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Служебная командировка оформляется актом работодателя, с выдачей командировочного удостоверения установленной формы.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период служебной командировки распространяется режим рабочего времени и времени отдыха, установленный по месту служебной командировки.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176. Срок пребывания в служебной командировке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Срок фактического пребывания в служебной командировке определяется по отметкам в командировочном удостоверении о дне прибытия и выбытия из места пребывания.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Направление в служебную командировку на срок свыше 30 календарных дней допускается только с согласия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Днем выбытия в служебную командировку считается день выезда из места постоянной работы командированного, а днём прибытия - день приезда к месту постоянной работы. При отправлении до 24 часов включительно днем выбытия считаются текущие сутки, а после 00 часов - последующие сутки.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177. Гарантии и компенсации при служебных командировках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служебных командировках возмещению подлежат: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расходы, связанные с проживанием вне места постоянного жительства (суточные);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расходы по проезду;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расходы по найму жилого помещения;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иные расходы, понесенные работником с согласия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Порядок и размеры возмещения расходов при служебных командировках для организаций, финансируемых из государственного бюджета,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Размеры возмещения расходов в других организациях определяются по соглашению между работодателем и работником, но не могут быть ниже, чем размеры, установленные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За командированным работником сохраняются в течение всего времени командировки место работы (должность) и средний заработок.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178. Компенсация за подвижной и разъездной характер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работников, занятых в строительстве, энергетике, нефтегазодобывающей и нефтеперерабатывающей промышленности, связи, лесном и водном хозяйстве, на автомобильном и железнодорожном транспорте, изыскательских, геологоразведочных, топографо - геодезических работах, в научных экспедициях, а также транспортировкой нефти и газа, содержанием шоссейных дорог, выплачиваются надбавки за работу вне постоянного места жительства и другие виды работ, имеющие разъездной характер и вахтовый метод.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Условия, порядок и размеры выплаты надбавок за работы, предусмотренные частью 1 настоящей статьи, определяются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179. Возмещение расходов работника при приеме, переводе или направлении на работу в другую местность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лицам, завершившим обучение, переезжающим на работу в другую местность в связи с переводом, направлением в порядке организованного набора либо приемом в соответствии с предварительной договоренностью, заключенными договорами или заявками, возмещению подлежат: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стоимость проезда работника, лица, завершившего обучение, и членов их семей (муж, жена, дети и родители обоих супругов, находящиеся на их иждивении и переезжающие вместе с ними) на тех же условиях, что и при направлении работника в служебную командировку;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расходы по провозу имущества железнодорожным или автомобильным транспортом (общего пользования) в количестве 500 килограммов на самого работника, лиц, завершивших обучение, и до 150 килограммов на каждого переезжающего члена семьи (по соглашению сторон могут быть оплачены расходы по провозу большего количества имущества);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суточные за каждый день нахождения в пути в размере, предусмотренном для служебных командировок;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единовременное пособие на самого работника, лица, завершившего обучение, в размере его месячной тарифной ставки (оклада) по новому месту работы и на каждого члена семьи в размере одной четвёртой пособия на самого работника, лица, завершившего обучение.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Работникам и лицам, завершившим обучение, выплачивается заработная плата исходя из тарифной ставки (оклада) по новому месту работы, за дни сборов в дорогу и устройства на новом месте жительства, а также за время нахождения в пути, но не более чем за шесть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Если заранее невозможно точно определить размер причитающихся работнику компенсаций, то ему выдаётся аванс.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180. Компенсации при переезде на работу в другую местность по предварительной договорённости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переезде работника на работу в другую местность по предварительной договоренности с работодателем ему выплачиваются компенсации, установленные статьей 179 настоящего Кодекса, за исключением единовременного пособия, которое выплачивается лишь при наличии соглашения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работник переводится на работу на срок не более одного года и семья с ним не переезжает, то по соглашению сторон ему могут возмещаться расходы, связанные с временным проживанием на новом месте, и размер возмещения расходов при этом не должен превышать половины размера суточных.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Конкретные размеры компенсаций определяются соглашением сторон, но не могут быть ниже размеров, установленных для работников организаций, финансируемых из государственного бюджета.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181. Случаи возврата компенсаций при переезде на работу в другую местность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Компенсации, выплата которых предусмотрена статьями 179 и 180 настоящего Кодекса, имеют целевое назначение, ответственность за них, несёт </w:t>
      </w:r>
      <w:r w:rsidRPr="00A05905">
        <w:rPr>
          <w:rFonts w:ascii="Times New Roman" w:hAnsi="Times New Roman" w:cs="Times New Roman"/>
          <w:sz w:val="28"/>
          <w:szCs w:val="28"/>
        </w:rPr>
        <w:lastRenderedPageBreak/>
        <w:t xml:space="preserve">их работодатель, к которому переводится, направляется или принимается работник.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Компенсации, выплаченные в связи с переездом на работу в другую местность, должны быть возвращены полностью работодателю, выплатившему их, если работник: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явился на работу или не приступил к ней без уважительной причины;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 окончания срока работы, предусмотренного законодательством Республики Таджикистан и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законодательными актами Республики Таджикистан явились основанием для прекращения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неявке на работу или отказе приступить к работе по уважительной причине работник обязан вернуть полученные средства, за исключением дорожных расходов.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182. Возмещение расходов по использованию личного имущества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использовании работником личного имущества в интересах организации с согласия работодателя, расходы по использованию личного имущества работника подлежат возмещению.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Размер возмещения определяется по соглашению между работодателем и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13. МАТЕРИАЛЬНАЯ ОТВЕТСТВЕННОСТЬ СТОРОН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183. Материальная ответственность сторон трудового договора по возмещению причиненного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Сторона трудового договора, причинившая ущерб другой стороне, возмещает его в соответствии с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трудовом договоре, соглашении и коллективных договорах может быть конкретизирована материальная ответственность работника 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Прекращение трудового договора после причинения ущерба не влечет за собой освобождения стороны трудового договора от материальной ответственности по возмещению причиненного ущерба другой стороне.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184. Условия наступления материальной ответственности сторон трудового договора за причинение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Материальная ответственность сторон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бездействия), если иное не предусмотрено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несет материальную ответственность перед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 ущерб, причиненный незаконным лишением работника возможности трудиться на своем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 ущерб, причиненный имуществу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 вред, причиненный жизни и (или) здоровью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Работник несет материальную ответственность перед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 ущерб, причиненный утратой или повреждением имущества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 ущерб, причиненный в результате действия (бездействия) работника -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и работник несут равную материальную ответственность в других случаях, установленных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185. Материальная ответственность работодателя за ущерб, причиненный работнику незаконным лишением его возможности трудиться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Трудовым договором, соглашением и коллективными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186. Материальная ответственность работодателя за ущерб, причиненный имуществу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причинивший ущерб имуществу работника, обязан возместить его в полном объеме в соответствии с условиями трудового договора,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187. Материальная ответственность работодателя за вред, причиненный жизни и здоровью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причинении вреда жизни 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Вред, предусмотренный частью 1 настоящей статьи,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Порядок возмещения работодателями вреда, причиненного жизни и (или) здоровью работников, определяется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188. Материальная ответственность работника за причинение ущерба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Обстоятельство и объём материальной ответственности работника за ущерб, причиненный работодателю, определяется настоящим Кодексом и иными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 обязан возместить прямой действительный ущерб, причиненный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а также неисполнения работодателем обязанности по обеспечению надлежащих условий для сохранности имущества, переданного работнику.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Недопустимо возложение на работника ответственности за такой ущерб, который может быть отнесен к категории нормального производственно - хозяйственного риска.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Работодатель обязан создать работникам условия, необходимые для нормальной работы и обеспечения полной сохранности вверенного им имущества.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6. Под прямым действительным ущербом понимается реальное уменьшение наличного имущества или ухудшение состояния указанного имущества (в том числе имущества третьего лица, находящегося у работодателя, если работодатель несет ответственность за сохранность этого имущества), а также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189. Пределы материальной ответственности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За причиненный ущерб работник несет материальную ответственность в пределах своей средней месячной заработной платы, за исключением случаев, предусмотренных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190. Случаи полной материальной ответственности работника за причинение ущерба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Материальная ответственность в полном размере ущерба, причиненного работодателю, возлагается на работника в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 обеспечения сохранности имущества и других ценностей, полученных работником под отчет по разовому документу;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причинения ущерба в состоянии алкогольного, наркотического или токсического опьянения, вызванном употреблением спиртных напитков, наркотических средств, психотропных или других одурманивающих веществ;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в пользование;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причинения ущерба незаконными действиями работника,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причинение ущерба не при исполнении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умышленного разглашения служебной, коммерческой тайны, если условия сохранения ее предусмотрены законодательством Республики Таджикистан и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в случаях, когда в соответствии с законодательством Республики Таджикистан на работника возложена полная ответственность за ущерб, причиненный при исполнении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Ответственность в полном размере причиненного ущерба может быть установлена трудовым договором, заключаемым с руководителем организации, его заместителями и главным бухгалтером.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Материальная ответственность работника возможна в случае, если по его вине причинен ущерб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191. Коллективная материальная ответственность за причинение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официально вводиться коллективная материальная ответственность.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Между работодателем и всеми членами коллектива заключается письменный договор о коллективной материальной ответственности.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добровольном возмещении ущерба степень вины каждого члена коллектива определяется по соглашению между всеми членами коллектива и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взыскании ущерба в судебном порядке степень вины каждого члена коллектива определяется судом.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192. Определение размера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Размер причиненного работодателю ущерба определяется по фактическим потерям на основании данных бухгалтерского учета.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недостаче, умышленном уничтожении или умышленной порче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для использования и </w:t>
      </w:r>
      <w:r w:rsidRPr="00A05905">
        <w:rPr>
          <w:rFonts w:ascii="Times New Roman" w:hAnsi="Times New Roman" w:cs="Times New Roman"/>
          <w:sz w:val="28"/>
          <w:szCs w:val="28"/>
        </w:rPr>
        <w:lastRenderedPageBreak/>
        <w:t xml:space="preserve">относящихся к основным фондам (средствам), размер ущерба исчисляется исходя из рыночных цен, действующих в данной местности на день его причинения (но не ниже балансовой стоимости с учетом степени износа имущества).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остальных случаях размер ущерба исчисляется по рыночным ценам, действующим в данной местности на день его причинения.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Особый порядок определения размера, подлежащего возмещению ущерба, в том числе в кратном исчислении, причиненного работодателю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специальной одежды и других предметов, выданных работодателем работнику в пользование, а также в тех случаях, когда фактический размер ущерба превышает его номинальный размер, устанавливается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193. Обязанности работодателя при установлении размера причиненного ущерба и причин его возникновения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Для проведения такой проверки работодатель вправе создать комиссию с участием соответствующих специалистов.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Истребование от работника письменного объяснения для установления причины возникновения ущерба является обязательным.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 имеет право участвовать в проведении проверки и ознакомиться со всеми материалами проверки.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194. Добровольное возмещение работником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виновный в причинении ущерба работодателю, может добровольно возместить его полностью или частично.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Добровольное возмещение ущерба осуществляется в пределах, предусмотренных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 соглашению работника и работодателя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Если работник, который дал письменное обязательство о добровольном возмещении ущерба, не возместил его в связи с прекращением трудовых </w:t>
      </w:r>
      <w:r w:rsidRPr="00A05905">
        <w:rPr>
          <w:rFonts w:ascii="Times New Roman" w:hAnsi="Times New Roman" w:cs="Times New Roman"/>
          <w:sz w:val="28"/>
          <w:szCs w:val="28"/>
        </w:rPr>
        <w:lastRenderedPageBreak/>
        <w:t xml:space="preserve">отношений, то непогашенная задолженность взыскивается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С согласия работодателя работник может передать ему для возмещения причиненного ущерба равноценное имущество или восстановить поврежденное.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195. Порядок взыскания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Взыскание с виновного работника суммы причиненного ущерба, не превышающего месячного заработка, производится по распоряжению работодателя. Распоряжение может быть издано не позднее двух недель со дня обнаружения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несогласия работника с произведенным взысканием суммы причиненного ущерба, он вправе обратиться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Если сумма причиненного ущерба, подлежащая взысканию с работника, превышает его средний месячный заработок или истек двухнедельный срок со дня обнаружения ущерба, взыскание осуществляется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196. Возмещение ущерба, причиненного государственной организации руководителем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Ущерб, причиненный государственной организации по вине его руководителя, возмещается с соблюдением правил, установленных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Решение о взыскании ущерба с руководителя государственной организации принимается органом, наделенным правом собственника. Этот орган вправе также взыскать с руководителя причиненный ущерб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197. Снижение судом размера ущерба, подлежащего взысканию с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Размер ущерба, подлежащего взысканию с работника, может быть уменьшен с учетом положений законодательства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ущерб причинен преступлением, совершенным с корыстной целью, снижение размера ущерба, подлежащего взысканию с работника недопустимо.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ГЛАВА 14. РАССМОТРЕНИЕ ИНДИВИДУАЛЬНЫХ ТРУДОВЫХ СПОРОВ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198. Индивидуальные трудовые споры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Индивидуальные трудовые споры - это неурегулированные разногласия между работодателем и работником по вопросам применения нормативных правовых актов Республики Таджикистан о труде и условий труда, предусмотренных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199. Органы по рассмотрению индивидуальных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Индивидуальные трудовые споры рассматриваются согласительными комиссиями и (или) судами.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Индивидуальные трудовые споры рассматриваются согласительной комиссией по заявлению сторон трудового спора.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Стороны трудового договора по своему выбору могут обратиться за разрешением индивидуального трудового спора непосредственно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200. Создание согласительной комиссии и организация ее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Согласительная комиссия создается на паритетных началах из равного числа представителей от работодателя 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Члены согласительной комиссии избираются из числа работников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комиссии.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201. Сроки обращения в органы по рассмотрению индивидуальных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может обратиться в течение трёх месяцев со дня, когда он узнал или должен был узнать о нарушении своих трудовых прав в комиссию по индивидуальным трудовым спорам.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Для обращения в суд по рассмотрению индивидуальных трудовых споров устанавливаются следующие сроки: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спорам о восстановлении на работе - один месяц со дня вручения копии акта работодателя о расторжении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другим трудовым спорам - три года со дня, когда работник или работодатель узнал о нарушении своего права.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202. Компетенция согласительной комиссии по трудовым спорам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 иными нормативными правовыми актами Республики Таджикистан установлен иной порядок рассмотрения.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работник непосредственно или с участием своего представителя не урегулировал разногласие при переговорах с работодателем, трудовой спор рассматривается согласительной комиссией.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203. Порядок рассмотрения трудовых споров в согласительной комиссии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Заявление, поступившее в согласительную комиссию, подлежит обязательной регистрации указанной комиссией.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Согласительная комиссия обязана рассмотреть трудовой спор в течение 7 календарных дней со дня подачи заявления.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согласительная комиссия может вынести решение о снятии спорного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Согласительная комиссия имеет право приглашать на заседание свидетелей и специалистов. По требованию комиссии руководитель организации обязан в установленный срок представлять ей необходимые документы.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На заседании согласительной комиссии ведется протокол, который подписывается секретарем, председателем комиссии или его заместителем.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204. Порядок принятия решения согласительной комиссией и его содержание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решении согласительной комиссии указываются: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наименование организации (подразделения), фамилия, имя, отчество, должность, профессия или специальность обратившегося в комиссию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дата обращения в комиссию и рассмотрения спора, существо спора;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фамилии, имена, отчества членов комиссии и других лиц, присутствовавших на заседании;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существо решения и его обоснование (со ссылкой на законодательные и другие нормативные правовые акты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результаты голосования.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Копия подписанного решения согласительной комиссии вручается работнику и руководителю организации в течение трех дней со дня принятия решения.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205. Исполнение решений согласительной комиссии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Решение согласительной комиссии подлежит исполнению в установленный ею срок.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неисполнения решения комиссии в установленный срок работник или работодатель имеют право осуществить разрешение трудового спора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206. Восстановление на работе работника органом по рассмотрению индивидуального трудового спора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части 3 настоящей статьи.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РАЗДЕЛ III. ОСОБЕННОСТИ РЕГУЛИРОВАНИЯ ТРУДА ОТДЕЛЬНЫХ КАТЕГОРИЙ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15. ОСОБЕННОСТИ РЕГУЛИРОВАНИЯ ТРУДА РАБОТНИКОВ, НЕ ДОСТИГШИХ ВОСЕМНАДЦАТИ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207. Права работников в трудовых отношениях,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Работники, не достигшие восемнадцатилетнего возраста, в трудовых отношениях приравниваются в правах к другим работникам,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208. Работы, на которых запрещается применение труда работников, не достигших восемнадцатилетнего возраста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Запрещается применение труда работников, не достигших восемнадцатилетнего возраста, на тяжелых работах, подземных работах и работах с вредными и опасными условиями труда, а также на работах, выполнение которых может причинить вред их здоровью и нравственному развитию.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работ, на которых запрещается применение труда работников, не достигших восемнадцатилетнего возраста, и предельно допустимые нормы нагрузок для них при подъеме и перемещении ими тяжестей вручную,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Запрещается перевод работников, не достигших восемнадцатилетнего возраста, из одного места в другое или от одной работы к другой, превышающих установленные для них нормы.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209. Прекращение трудового договора по требованию родителей, опекуна (попечителя) или уполномоченного органа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Родители и опекун (попечитель), а также уполномоченный орган вправе требовать прекращения трудового договора с лицами, моложе восемнадцати лет, если продолжение работы угрожает их здоровью или сопряжено с иным ущербом для них.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210. Обязательный медицинский осмотр работников,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обязательному медицинскому осмотру.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211. Продолжительность рабочего времени для работников,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Для работников, не достигших восемнадцатилетнего возраста, устанавливается сокращенная продолжительность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для работников в возрасте от четырнадцати до шестнадцати лет - не более 24 часов в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работников в возрасте от шестнадцати до восемнадцати лет - не более 35 часов в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для учащихся образовательных учреждений,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212. Оплата труда и нормы выработки для работников,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Оплата труда работников, не достигших восемнадцатилетнего возраста, производится с учетом сокращенной продолжительности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установленного в статье 127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Для работников, не достигших восемнадцатилетнего возраста, поступающих на работу после окончания образовательных учреждений общего образования и образовательных учреждений профессионального образования, а также прошедших профессиональное обучение на производстве, могут утверждаться пониженные нормы выработки.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213. Особенности режима труда и отдыха для работников,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w:t>
      </w:r>
      <w:r w:rsidRPr="00A05905">
        <w:rPr>
          <w:rFonts w:ascii="Times New Roman" w:hAnsi="Times New Roman" w:cs="Times New Roman"/>
          <w:sz w:val="28"/>
          <w:szCs w:val="28"/>
        </w:rPr>
        <w:lastRenderedPageBreak/>
        <w:t xml:space="preserve">работу, выполняемую вахтовым методом, а также отзывать их из оплачиваемого ежегодного трудового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214. Ограничение материальной ответственности работников, не достигших восемнадцатилетнего возраста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 работниками, не достигшими восемнадцатилетнего возраста, заключение договора о полной материальной ответственности запрещается. ГЛАВА 16. ОСОБЕННОСТИ РЕГУЛИРОВАНИЯ ТРУДА ЖЕНЩИН И ИНЫХ ЛИЦ С СЕМЕЙНЫМИ ОБЯЗАННОСТЯМИ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215. Ограничение прекращения трудового договора с женщинами и иными лицами с семейными обязанностями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Расторжение трудового договора по инициативе работодателя с беременной женщиной, женщинами и иными лицами с семейными обязанностями, имеющими на воспитании детей в возрасте до трех лет, воспитывающими ребенка - инвалида, не допускается, за исключением случаев, предусмотренных абзацем первым части 1 статьи 42 настоящего Кодекса, когда прекращение трудового договора допускается с обязательным трудоустройством. Трудоустройство указанных лиц производится правопреемником ликвидируемой организации, а при отсутствии правопреемников обязательную помощь им в подборе подходящей работы и трудоустройстве оказывает уполномоченный государственный орган в сфере труда и занятости населения с обеспечением в период трудоустройства соответствующими пособиями, установленными законодательством Республики Таджикистан. Обязательное трудоустройство этих лиц осуществляется работодателем также и в случае прекращения трудового договора в связи с истечением его срока. За этот период за ними сохраняется заработная плата, но не свыше трех месяцев со дня окончания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если на день истечения срока трудового договора женщина представит медицинское заключение о беременности сроком двенадцать и более недель, работодатель обязан по ее письменному заявлению продлить </w:t>
      </w:r>
      <w:r w:rsidRPr="00A05905">
        <w:rPr>
          <w:rFonts w:ascii="Times New Roman" w:hAnsi="Times New Roman" w:cs="Times New Roman"/>
          <w:sz w:val="28"/>
          <w:szCs w:val="28"/>
        </w:rPr>
        <w:lastRenderedPageBreak/>
        <w:t xml:space="preserve">срок трудового договора по день окончания отпуска по уходу за ребенком до достижения им возраста трех лет.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216. Работы, на которых запрещается применение труда женщин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Запрещается применение труда женщин на тяжелых и подземных работах,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Перечень работ, на которых запрещается применение труда женщин и предельно допустимые нормы нагрузок для них при подъеме и перемещении ими тяжестей вручную,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217. Особенности режима труда и отдыха для женщин и иных лиц с семейными обязанностями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не вправе привлекать беременных женщин к работе в ночное время, работе в выходные и нерабочие праздничные дни, сверхурочной работе, направлять их в командировку, а также отзывать их из оплачиваемого ежегодного трудового отпуска.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не вправе привлекать следующих лиц без их письменного согласия к работе в ночное время, сверхурочной работе и на работу, выполняемую вахтовым методом, а также направлять в командировку: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женщин, имеющих детей в возрасте до четырнадцати лет, и других лиц, воспитывающих детей в возрасте до четырнадцати лет без матери;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работников, осуществляющих уход за больными членами семьи или воспитывающих детей-инвалидов, если на основании медицинского заключения больные члены семьи и дети-инвалиды нуждаются в осуществлении постоянного ухода.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218. Перерывы для кормления ребенка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Помимо перерыва для отдыха и приема пищи, внутрисменных и специальных перерывов, женщинам, имеющим детей в возрасте до одного года и шести месяцев, отцам или другим законным представителям ребенка, воспитывающим детей в возрасте до одного года и шести месяцев без матери, </w:t>
      </w:r>
      <w:r w:rsidRPr="00A05905">
        <w:rPr>
          <w:rFonts w:ascii="Times New Roman" w:hAnsi="Times New Roman" w:cs="Times New Roman"/>
          <w:sz w:val="28"/>
          <w:szCs w:val="28"/>
        </w:rPr>
        <w:lastRenderedPageBreak/>
        <w:t xml:space="preserve">предоставляются дополнительные перерывы для кормления ребенка не реже чем через каждые три часа работы, следующей продолжительности: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имеющим одного ребенка, - каждый перерыв не менее тридцати минут;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имеющим двух или более детей, - каждый перерыв не менее одного часа.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Перерывы для кормления ребенка (детей) по заявлению работников, указанных в части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 с соответствующими сокращениями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Перерывы для кормления ребенка (детей) включаются в рабочее время и за этот период женщинам или другим законным представителям ребенка сохраняется средняя заработная плата.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219. Установление неполного рабочего времени для женщин и иных лиц с семейными обязанностями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обязан на основании письменного заявления беременной женщины и иных лиц с семейными обязанностями, имеющих ребенка в возрасте до четырнадцати лет или ребенка-инвалида, а также работника, осуществляющего уход за больным членом семьи в соответствии с медицинским заключением, предоставить им режим неполного рабочего времени или неполную рабочую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220. Ограничение применения суммированного учета рабочего времени для беременных женщин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221. Временный перевод на другую работу беременных женщин и женщин, имеющих детей в возрасте до одного года и шести месяцев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на основании медицинского заключения обязан перевести беременную женщину на другую работу, исключающую воздействие вредных и опасных производственных факторов, с сохранением средней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Женщины, имеющие детей в возрасте до одного года и шести месяцев, в случаях, когда выполняемая работа противопоказана кормящей матери, либо не позволяет соблюдать режим кормления, переводится на другую работу с сохранением среднемесячной заработной платы по прежней работе до достижения ребенком возраста до одного года и шести месяцев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222. Гарантии женщинам и иным лицам с семейными обязанностями при установлении очередности предоставления ежегодных оплачиваемых трудовых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Перед отпуском по беременности и родам или непосредственно после него либо по окончании отпуска по уходу за ребенком женщине по её желанию, независимо от стажа работы в данной организации, предоставляется ежегодный оплачиваемый трудовой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Женщинам, имеющим двух или более детей в возрасте до четырнадцати лет или ребенка - инвалида, а также одиноким матерям и иным лицам с семейными обязанностями - при наличии ребенка в возрасте до четырнадцати лет или ребенка - инвалида - ежегодные отпуска, по их желанию предоставляются в летнее или другое удобное для них время.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223. Отпуск по беременности и родам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Женщинам на основании выданного в установленном порядке листка нетрудоспособности предоставляются отпуска по беременности и родам продолжительностью в семьдесят календарных дней до родов и семьдесят (в случае осложненных родов - восемьдесят шесть или рождения двух или более детей - сто десять) календарных дней после родов, выплачиваются пособия за счет государственного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Женщинам отпуск по беременности и родам, независимо от числа дней, фактически использованных до родов и продолжительности работы в организации, исчисляется суммарно и производится полностью.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224. Отпуск по уходу за ребенком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окончании отпуска по беременности и родам по желанию женщины ей предоставляется отпуск по уходу за ребенком до достижения им возраста одного года и шести месяцев с выплатой за этот период пособия по государственному социальному страхованию.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Отпуск без сохранения заработной платы по уходу за ребенком до достижения им возраста трех лет предоставляется следующим работникам по их желанию: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по выбору родителей - матери либо отцу ребенка;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родителю - одному воспитывающему ребенка;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бабушке, деду, другому законному представителю, воспитывающему ребенка, оставшегося без попечения родителей;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работнику, усыновившему (удочерившему) новорожденного ребенка (детей).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Отпуск без сохранения заработной платы по уходу за ребенком до достижения им трех лет может быть использован полностью или по частям на основании письменного заявления работника, указанного в части 2 настоящей статьи, по его выбору.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По желанию женщины или лиц, указанных в части 1 настоящей статьи, во время нахождения их в отпуске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За время отпуска без сохранения заработной платы по уходу за ребенком до достижения им трех лет за работником сохраняется место работы (должность).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Время отпуска без сохранения заработной платы по уходу за ребенком до достижения им трех лет засчитывается в общий трудовой стаж, в трудовой стаж по специальности, если иное не предусмотрено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Работник обязан предупредить работодателя о своем намерении выйти на работу до истечения отпуска без сохранения заработной платы по уходу за ребенком до трех лет за месяц до начала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225. Гарантии при приеме на работу беременных женщин и женщин, имеющих детей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женщины, женщин или других лиц с семейными обязанностями, имеющих детей в возрасте до трех лет или ребенка - инвалида, работодатель обязан сообщить им причины отказа в письменной форме. Отказ в приеме на работу указанным лицам может быть обжалован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принимать на работу женщин, направляемых уполномоченным государственным органом в сфере труда и занятости населения, с целью трудоустройства на рабочие места в счет установленной квоты.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226. Отпуск работникам, усыновившим (удочерившим) новорожденных детей или являющимися их опекунами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Работникам, в соответствии с законодательством Республики Таджикистан, усыновившим (удочерившим) новорожденных детей или являющимися их опекунами, предоставляются отпуска на период усыновления (удочерения) (установления опекунства) и до окончания семидесяти календарных дней (в случае усыновления (удочерения) двух новорождённых детей - сто десять дней) со дня рождения ребёнка и в этот период выплачивается денежное пособие за счёт социального страхования, по их желанию предоставляется отпуск по уходу за ребёнком до достижения одного года и шести месяцев и до трех лет по уходу за ребёнком (статья 224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227. Гарантии и льготы лицам, воспитывающим детей без матери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Гарантии и льготы, предоставляемые женщине в связи с материнством, распространяются на отцов, воспитывающих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о детях), а также на опекунов (попечителей) несовершеннолетних.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17. ОСОБЕННОСТИ РЕГУЛИРОВАНИЯ ТРУДА РАБОТНИКОВ, РАБОТАЮЩИХ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228. Общие положения о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работы по совместительству согласие работодателя по месту основной работы не требуется, за исключением случаев,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приеме на работу в порядке совместительства работник обязан представить документы, предусмотренные абзацами вторым и четвертым части 4 статьи 26 настоящего Кодекса. При приеме в другие организации на тяжелую работу или работу с вредными или опасными условиями труда в порядке совместительства, работник обязан представить справку о характере и условиях труда по основному месту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Особенности работы по совместительству для отдельных категорий работников (работников педагогической сферы, медицинских работников, фармацевтов, работников культуры и других отраслей) определяет Правительство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229. Ограничения работы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Не допускается занимать в организациях, деятельность которых связана с государственной службой, на условиях совместительства две руководящие должности, если иное не установлено законодательством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Запрещается работать по совместительству лицам моложе восемнадцати лет, беременным женщинам, в том числе на работах с вредными условиями труда, если основная работа связана с такими же условиями.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Запрещается работа по совместительству близких родственников, предусмотренных частью 1 статьи 27 настоящего Кодекса в государственных организациях, деятельность которых связана с государственной службой.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Для отдельных категорий работников ограничения по совместительству, а также в части оплаты за трудовой отпуск или выплаты компенсации за неиспользованный трудовой отпуск, устанавливаются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230. Трудовой договор о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 за исключением случаев,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трудовом договоре должна быть указана работа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231. Дополнительные документы, необходимые для заключения трудового договора о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Для заключения трудового договора о работе по совместительству с другим работодателем, помимо документов, предусмотренных статьей 26 настоящего Кодекса, работник представляет справку о характере и условиях труда по основному месту работы (место работы, должность, условия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232. Продолжительность рабочего времени при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статьей 74 настоящего Кодекса, более чем на 4 часа.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233. Оплачиваемый ежегодный трудовой отпуск при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работника-совместителя предоставляет ему отпуск без сохранения заработной платы на период, составляющий разницу в продолжительности отпусков.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234. Ограничение заключения трудового договора о работе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Не допускается заключение трудового договора о работе по совместительству с работниками, младше восемнадцати лет, и с работниками, занятыми на тяжелых работах, работах с вредными и (или) опасными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235. Дополнительные основания расторжения трудового договора о работе по совместительству по инициативе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Трудовой договор о работе по совместительству, помимо оснований, предусмотренных статьей 42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18. ОСОБЕННОСТИ РЕГУЛИРОВАНИЯ ТРУДА РАБОТНИКОВ, ЗАНЯТЫХ НА ТЯЖЕЛЫХ И ПОДЗЕМНЫХ РАБОТАХ,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236. Продолжительность рабочего времени и дополнительные оплачиваемые ежегодные трудовые отпуска работников, занятых на тяжелых и подземных работах,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работников, занятых на тяжелых и подземных работах, работах с вредными условиями труда, устанавливается сокращенная продолжительность рабочего времени не более 35 часов в неделю.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Список производств, цехов, профессий и должностей, перечень тяжелых и подземных работ, работ с вредными условиями труда, работа в которых дает право на сокращенную продолжительность рабочего времени и дополнительные оплачиваемые ежегодные трудовые отпуска определяется Правительством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237. Оплата труда работников, занятых на тяжелых и подземных работах,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Оплата труда работников, занятых на тяжелых и подземных работах, работах с вредными условиями труда, устанавливается с разницей размере по сравнению с оплатой труда работников, занятых на работах с нормальными условиями труда, путем повышения должностных окладов (ставок) или доплат, но не ниже установленных законодательством Республики Таджикистан, отраслевыми соглашениями или коллективными договорами, основанными на минимальных стандартах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238. Обеспечение здоровья работника и безопасных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молоко, лечебно-профилактическое питание не ниже норм, устанавливаемых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19. ОСОБЕННОСТИ РЕГУЛИРОВАНИЯ ТРУДА РАБОТНИКОВ, ЗАНЯТЫХ НА СЕЗОННЫХ РАБОТАХ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239. Сезонные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Сезонными признаются работы, которые в силу климатических или иных природных условий выполняются в течение определенного периода (сезона), но не более шести месяцев.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240. Особенности заключения трудового договора с сезонными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трудовом договоре должны быть указаны условия о заключении договора на выполнение сезонных работ и определенный период их выполнения.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241. Дополнительные основания расторжения трудового договора по инициативе работодателя с работниками, занятыми на сезонных работах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Трудовой договор с работниками, занятыми на сезонных работах, помимо оснований, предусмотренных статьей 42 настоящего Кодекса, может быть расторгнут по инициативе работодателя в случаях: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приостановки работ у работодателя на срок более двух недель по причинам производственного характера;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неявки работника на работу в течение одного месяца подряд вследствие временной нетрудоспособности.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242. Особенности расторжения трудового договора с сезонным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Сезонный работник имеет право расторгнуть трудовой договор по своей инициативе письменно, предупредив об этом работодателя за 7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письменно предупредить сезонного работника о предстоящем расторжении трудового договора по основаниям, предусмотренным абзацами первым и вторым части 1 статьи 45 настоящего Кодекса, за 7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расторжении трудового договора с сезонным работником, работодателем производится компенсационная выплата за неиспользованный отпуск пропорционально отработанному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прекращении трудового договора с сезонным работником в связи с ликвидацией организации, сокращением численности или штата работников выходное пособие выплачивается в размере средней месячной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20. ОСОБЕННОСТИ РЕГУЛИРОВАНИЯ ТРУДА РАБОТНИКОВ, РАБОТАЮЩИХ ВАХТОВЫМ МЕТОДОМ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243. Особенности работы вахтовым методом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Работа, которая выполняется вахтовым методом, является особой формой осуществления трудового процесса вне места постоянного проживания </w:t>
      </w:r>
      <w:r w:rsidRPr="00A05905">
        <w:rPr>
          <w:rFonts w:ascii="Times New Roman" w:hAnsi="Times New Roman" w:cs="Times New Roman"/>
          <w:sz w:val="28"/>
          <w:szCs w:val="28"/>
        </w:rPr>
        <w:lastRenderedPageBreak/>
        <w:t xml:space="preserve">работников, когда не может быть обеспечено ежедневное их возвращение к постоянному месту жительства.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Работодатель обязан обеспечивать работников, работающих вахтовым методом, в период нахождения на рабочем объекте ночлегом, питанием, доставкой до места работы и обратно, а также соответствующими условиями для выполнения работ и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обеспечивает условия пребывания работника на объекте производства (работ) в соответствии с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244. Ограничения на работы вахтовым методом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К работам, выполняемым вахтовым методом, не допускаются работники, не достигшие 18 летнего возраста, беременные женщины, инвалиды I и II группы.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245. Продолжительность вахты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Продолжительность вахты не может превышать 15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На объектах с письменного согласия работника в соответствии с трудовым договором, соглашением и коллективными договорами продолжительность вахты может быть увеличена до 30 календарных дней.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246. Учет рабочего времени и времени отдыха при работе вахтовым методом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Не допускается предоставление оплачиваемого ежегодного трудового отпуска по частям в период межвахтового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За выполнение вахтовых работ оплачивается доплата в порядке, установленном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21. ОСОБЕННОСТИ РЕГУЛИРОВАНИЯ ТРУДА ДОМАШНИХ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247. Особенности заключения и прекращения трудового договора с домашними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Домашними работниками признаются работники, выполняющие работы (услуги) в домашнем хозяйстве у работодателей - физических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Решение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Перечень домашних работ определяет Правительство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Трудовая деятельность домашнего работника подтверждается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Сроки письменного предупреждения о прекращении (расторжении) трудового договора с домашним работником, а также размеры компенсационной выплаты и их порядок устанавливаются в трудовом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248. Режим рабочего времени и времени отдыха домашних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 домашних работников распространяются нормы продолжительности рабочего времени и времени отдыха, установленные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нерабочие праздничные дни домашнего работника регулируются в трудовом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249. Применения и снятие дисциплинарных взысканий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Порядок применения и снятия дисциплинарных взысканий в отношении домашнего работника определяется трудовым договором, образец которого утверждается уполномоченным государственным органом в сфере труда и занятости населения.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250. Разрешение индивидуальных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Индивидуальные трудовые споры между домашним работником и работодателем разрешаются по соглашению сторон или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251. Расторжение трудового договора с домашним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Расторжение трудового договора с домашним работником производится по основаниям, предусмотренным трудовым договором с соблюдением требований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22. ОСОБЕННОСТИ РЕГУЛИРОВАНИЯ ТРУДА НАДОМНЫХ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252. Надомные работники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Лица, заключившие трудовой договор с работодателем о выполнении работы на дому или другом, приспособленном для выполнения работ месте, личным трудом с использованием своих материалов, оборудования, инструментов и приспособлений или выделяемых работодателем, либо приобретаемых за счет средств работодателя, являются надомными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253. Условия труда надомных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Надомные работы могут выполняться только в случаях, если они не наносят вред состоянию здоровья работника и для их выполнения обеспечены требования по безопасности и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трудовом договоре на выполнение работ на дому в обязательном порядке должны быть предусмотрены нижеследующие условия: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работ с использованием материалов, оборудования, инструментов и приспособлений, принадлежащих по праву собственности работнику или, выделяемых работодателем, либо приобретаемых за счет средств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порядок и сроки обеспечения работника для выполнения работы с сырьем, материалами, полуфабрикатами;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порядок и сроки вывоза готовой продукции;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компенсационные и иные выплаты работнику.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254. Режим рабочего времени и времени отдыха, условия обеспечения безопасности и охраны труда надомных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23. ОСОБЕННОСТИ РЕГУЛИРОВАНИЯ ТРУДА РАБОТНИКОВ, ЗАНЯТЫХ НА ДИСТАНЦИОННОЙ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255. Дистанционная работа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Особая форма осуществления трудового процесса вне места расположения работодателя с применением в процессе работы информационных и коммуникационных технологий, является дистанционной работой.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256. Условия труда работников, занятых на дистанционной работе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их оплаты устанавливается по соглашению с работником.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другие).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Порядок, сроки и другие условия трудовых отношений работника с работодателем определяются в трудовом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257. Учет рабочего времени и времени отдыха, условия обеспечения безопасности и охраны труда работников, занятых на дистанционной работе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Учёт рабочего времени работников, занятых на дистанционной работе, и особенности контроля за соблюдением режима рабочего времени, условия по обеспечению безопасности и охраны труда и соблюдению этих условий определяются в трудовом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24. ОСОБЕННОСТИ РЕГУЛИРОВАНИЯ ТРУДА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258. Реализация инвалидами права на труд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Инвалиды при наличии рекомендации уполномоченного государственного органа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Отказ в заключении трудового договора, перевод инвалида на другую работу, изменение условий труда по причине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259. Условия труда работников -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 - бытовые условия, а также иные условия по согласованию сторон трудового договора, соглашения и коллективных договоров не могут ухудшать положения или ограничивать права работников - инвалидов по сравнению с другими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Запрещается применение труда инвалидов на тяжелых работах, работах с вредными и опасными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Работающим инвалидам могут предоставляться дополнительные гарантии, установленные настоящим Кодексом, другими нормативными правовыми </w:t>
      </w:r>
      <w:r w:rsidRPr="00A05905">
        <w:rPr>
          <w:rFonts w:ascii="Times New Roman" w:hAnsi="Times New Roman" w:cs="Times New Roman"/>
          <w:sz w:val="28"/>
          <w:szCs w:val="28"/>
        </w:rPr>
        <w:lastRenderedPageBreak/>
        <w:t xml:space="preserve">актами Республики Таджикистан, трудовым договором, соглашением и коллективными договорами, актами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Медицинские заключения о режиме неполного рабочего времени, снижении нагрузки и других условиях труда инвалидов обязательны для исполнения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260. Сокращенная продолжительность рабочего времени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Инвалидам I и II группы устанавливается сокращенная продолжительность рабочего времени - не более 36 часов в неделю без уменьшения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Продолжительность ежедневной работы (рабочей смены) инвалидов I и II группы не может превышать 6 часов.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261. Ограничение применения суммированного учета рабочего времени для работников -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работников-инвалидов I и II группы не допускается применение суммированного учета рабочего времени.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Работникам - инвалидам III группы не может устанавливаться суммированный учет рабочего времени, если такой режим запрещен по медицинским показаниям.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262. Ограничение работы в ночное время, сверхурочной работы, работы в выходные и нерабочие праздничные дни, направление в командировку работников -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Привлечение к работе в ночное время, сверхурочной работе, работе в выходные и нерабочие праздничные дни, направление в командировку работников-инвалидов допускаются только с их письменного согласия, если такая работа не запрещена по медицинским показаниям.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263. Предоставление оплачиваемого ежегодного трудового отпуска работнику - инвалиду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Работнику - инвалиду оплачиваемый ежегодный трудовой отпуск предоставляется в соответствии с графиком отпусков, утверждаемым работодателем по согласованию с ними, с соблюдением нормы статьи 94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ГЛАВА 25. ОСОБЕННОСТИ РЕГУЛИРОВАНИЯ ТРУДА ТЕХНИЧЕСКОГО И ОБСЛУЖИВАЮЩЕГО ПЕРСОНАЛА ГОСУДАРСТВЕННЫХ ОРГАНОВ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264. Приём в состав технического и обслуживающего персонала государственных органов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Технический и обслуживающий персонал государственных органов (далее - гражданский служащий) - лица, занимающие в порядке, установленном настоящим Кодексом и другими нормативными правовыми актами Республики Таджикистан, оплачиваемую штатную должность в государственных органах для осуществления должностных обязанностей с целью исполнения их полномочий и осуществления технического обслуживания и обеспечения функционирования государственных органов.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Приём на гражданскую службу осуществляется в порядке, установленном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Перечень должностей гражданских служащих (технического и обслуживающего персонала) в государственных органах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265. Ограничения на гражданской службе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Гражданский служащий не вправе: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участвовать в действиях, препятствующих нормальному функционированию гражданской службы и выполнению должностных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использовать служебное положение в целях, не связанных с гражданской службой;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На гражданскую службу, на должность, связанную с исполнением организационных, распорядительных и хозяйственных функции не может быть принято лицо, совершившее тяжкое, особо тяжкое преступление и имеющее не снятую судимость.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266. Перевод гражданского служащего на работу в другой государственный орган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Гражданский служащий по его письменному заявлению может быть переведен на работу в другой государственный орган по согласованию между руководителями соответствующих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267. Аттестация гражданского служащего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целях определения уровня профессиональной и квалификационной подготовки, деловых качеств, гражданский служащий проходит аттестацию.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268. Продвижение по гражданской службе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Продвижение по службе гражданских служащих осуществляется путем перевода их на вышестоящую должность или вышестоящий орган.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269. Повышение квалификации и переподготовка гражданского служащего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Гражданский служащий может быть направлен в соответствующие образовательные организации в целях углубления знаний и навыков, приобретения профессий и специальностей.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Обучение, переподготовка и стажировка, включая научную стажировку, в случае обучения без отрыва от производства (работы) гражданского служащего, оплачиваются за счет средств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270. Поощрения гражданского служащего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гражданский служащий может быть поощрен: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продвижением по гражданской службе;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материальным и моральным вознаграждением.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Коллективным договором могут быть предусмотрены и другие меры поощрения.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271. Гарантии и компенсации гражданским служащим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На гражданских служащих распространяются гарантии и компенсации, предусмотренные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272. Оплата труда гражданских служащих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Система оплаты труда гражданских служащих, содержащихся за счет государственного бюджета, определяется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26. ОСОБЕННОСТИ РЕГУЛИРОВАНИЯ ТРУДА ИНДИВИДУАЛЬНЫХ ПРЕДПРИНИМАТЕЛЕЙ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273. Индивидуальные предприниматели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Индивидуальными предпринимателями считаются физические лица, занимающиеся предпринимательской деятельностью с момента государственной регистрации в качестве индивидуального предпринимателя без образования юридического лица на основании патента или свидетельства.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274. Срок трудового договора между индивидуальными предпринимателями и работниками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Индивидуальные предприниматели могут заключать трудовые договора с работниками на сроки, предусмотренные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275. Правила внутреннего трудового распорядка индивидуальных предпринимателей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Индивидуальные предприниматели с учетом требований настоящего Кодекса, утверждают правила внутреннего трудового распорядка самостоятельно.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276. Режим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Индивидуальные предприниматели, имеют право устанавливать режим работы работников, предусматривающий привлечение к работе в выходные и нерабочие праздничные дни в соответствии с настоящим Кодексом.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277. Условия оплаты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Условия оплаты труда работников индивидуальными предпринимателями устанавливаются по согласованию с работником во время заключения трудового договора. Работодатель, при утверждении условий оплаты работы не имеет права в одностороннем порядке изменять условия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278. Участие индивидуальных предпринимателей в социальном партнерстве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На трудовые отношения с участием индивидуальных предпринимателей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279. Особенности организации безопасности и охраны труда индивидуальными предпринимателями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Организация безопасности и охраны труда индивидуальными предпринимателями может осуществляться на договорной основе с физическими или юридическими лицами.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27. ОСОБЕННОСТИ РЕГУЛИРОВАНИЯ ТРУДА РУКОВОДИТЕЛЯ И ЧЛЕНОВ КОЛЛЕГИАЛЬНОГО ИСПОЛНИТЕЛЬНОГО ОРГАНА ЮРИДИЧЕСКОГО ЛИЦА И РАБОТНИКОВ, НАЗНАЧАЕМЫХ (ИЗБИРАЕМЫХ) СОБСТВЕННИКОМ ИМУЩЕСТВА, УПОЛНОМОЧЕННЫМ ИМ ЛИЦОМ (ОРГАНОМ) ЛИБО УПОЛНОМОЧЕННЫМ ОРГАНОМ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280. Правовые основы регулирования труда руководителя исполнительного органа юридического лица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Трудовые отношения с руководителем исполнительного органа юридического лица осуществляются в соответствии с настоящим Кодексом, законодательством Республики Таджикистан, учредительными документами и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281. Заключение трудового договора с руководителем исполнительного органа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законодательством Республики Таджикистан, учредительными документами или соглашением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Законодательством Республики Таджикистан или учредительными документами могут быть установлены дополнительные процедуры, способствующие заключению трудового договора с руководителем исполнительного органа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282. Руководитель исполнительного органа юридического лица по совместительству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Руководитель исполнительного органа юридического лица, с соблюдением требований настоящего Кодекса и других нормативных правовых актов Республики Таджикистан, может занимать оплачиваемые должности в других организациях только с согласия уполномоченного органа юридического лица либо собственника имущества юридического лица, либо уполномоченного им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283. Досрочное расторжение трудового договора по инициативе руководителя исполнительного органа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284. Дополнительные основания для прекращения трудового договора с руководителем исполнительного органа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порядке, определяемом трудовым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285.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нормативными правовыми актами Республики Таджикистан не предусмотрен иной порядок.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настоящим Кодексом и другими законодательными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28. ОСОБЕННОСТИ РЕГУЛИРОВАНИЯ ТРУДА ДЕПУТАТОВ МАДЖЛИСИ НАМОЯНДАГОН МАДЖЛИСИ ОЛИ РЕСПУБЛИКИ ТАДЖИКИСТАН, СУДЕЙ, ГОСУДАРСТВЕННЫХ СЛУЖАЩИХ, ВОЕННОСЛУЖАЩИХ, РАБОТНИКОВ ПРАВООХРАНИТЕЛЬНЫХ </w:t>
      </w:r>
      <w:r w:rsidRPr="00A05905">
        <w:rPr>
          <w:rFonts w:ascii="Times New Roman" w:hAnsi="Times New Roman" w:cs="Times New Roman"/>
          <w:sz w:val="28"/>
          <w:szCs w:val="28"/>
        </w:rPr>
        <w:lastRenderedPageBreak/>
        <w:t xml:space="preserve">ОРГАНОВ, ДИПЛОМАТОВ, А ТАКЖЕ ИНЫХ РАБОТНИКОВ ГОСУДАРСТВЕННЫХ И НЕГОСУДАРСТВЕННЫХ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286. Регулирование труда депутатов Маджлиси намояндагон Маджлиси Оли Республики Таджикистан, судей и государственных служащих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 депутатов Маджлиси намояндагон Маджлиси Оли Республики Таджикистан, судей и государственных служащих Республики Таджикистан регулируется настоящим Кодексом с особенностями, предусмотренными законодательными и иными нормативными правовыми актами Республики Таджикистан, устанавливающими особые условия и порядок поступления на службу, ее прохождения 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прекращения, особые условия труда, условия оплаты труда, а также дополнительные льготы, преимущества и ограничения.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287. Регулирование труда военнослужащих, работников правоохранительных органов и дипломатов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Труд лиц, состоящих на воинской службе, работников правоохранительных органов и дипломатов, регулируется настоящим Кодексом и иными нормативными правовыми актами Республики Таджикистан, устанавливающими особые условия и порядок поступления на службу, ее прохождения и прекращения, особые условия труда, условия оплаты труда, отпуска, а также дополнительные льготы, преимущества и ограничения.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288. Особенности регулирования труда работников других государственных и негосударственных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Особенности труда работников других государственных и негосударственных организаций регулируются настоящим Кодексом и иными нормативными правовыми актами Республики Таджикистан. РАЗДЕЛ IV. СОЦИАЛЬНОЕ ПАРТНЕРСТВО И КОЛЛЕКТИВНОЕ ОТНОШЕНИЕ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29. ТРУДОВОЙ КОЛЛЕКТИВ И СОЦИАЛЬНОЕ ПАРТНЁРСТВО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289. Трудовой коллектив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Трудовой коллектив организации составляют все его работники.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Права обязанности трудового коллектива, порядок и формы их осуществления определяются законодательными и иными нормативными правовыми актами Республики Таджикистан, трудовым договором, соглашением и коллективными договорами, уставом (положением)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290. Представительство работников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Представители работников в организации избираются в соответствии с настоящим Кодексом и другими нормативными правовыми актами Республики Таджикистан, в целях защиты интересов работников в трудовых отношениях.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Представительство интересов работников в трудовых отношениях и защиту их интересов осуществляют профессиональные союзы и другие представители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Права профессиональных союзов и других представителей работников во взаимоотношениях с государственными и хозяйственными органами, работодателями определяются законодательством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Работники сами определяют тот орган, которому они доверяют представительство и защиту своих интересов.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Все представительные органы работников организации действуют в пределах данных им полномочий и пользуются равными правами при защите интересов работников. Сотрудничество между различными представительными органами работников организации поощряется.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Наличие различных представительных органов в организации не должно препятствовать их деятельности по осуществлению своих функций.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Интересы работников и работодателей не может представлять и защищать один и тот же представительный орган работников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291. Права представительных органов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Представительные органы работников в организации вправе: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вести коллективные переговоры, заключать соглашения и коллективные договора, участвовать в подготовке иных нормативных актов о труде в организации и вносить работодателю проекты таких актов;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участвовать в рассмотрении вопросов социально - экономического развития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контроль соблюдения законодательных и нормативных правовых актов Республики Таджикистан о труде, трудового договора,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защищать интересы работников в органах по рассмотрению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обжаловать в суд решения работодателя и уполномоченных им лиц, если они противоречат законодательным и иным нормативным правовым актам Республики Таджикистан о труде, либо иным образом нарушают права работников;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объявлять забастовку в порядке, предусмотренном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совершать иные законные действия при осуществлении представительства.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Все уполномоченные представительные органы работников имеют равные права.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292. Запрещение воспрепятствования законной деятельности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Запрещается воспрепятствование, в какой бы то ни было форме, законной деятельности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Запрещается прекращение деятельности представительных органов работников по инициативе работодателя или уполномоченных им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293. Обязанности работодателя и уполномоченных им лиц по отношению к представителям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и уполномоченные им лица по отношению к представителям работников обязаны: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содействовать деятельности представителей работников, соблюдать их права;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 принятия решений, затрагивающих интересы работников, проводить консультации с их представителями;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своевременно рассматривать предложения представителей работников и представлять обоснованную информацию по поводу принятых решений;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беспрепятственно допускать представителей работников к рабочим местам работников, чьи интересы они представляют;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бесплатно предоставлять представителям работников необходимую информацию по вопросам труда и социально - экономического развития;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обеспечивать необходимые условия для выполнения представителями работников их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предоставлять представителям работников помещения, транспортные средства, средства связи, другие условия, для обеспечения их деятельности, </w:t>
      </w:r>
      <w:r w:rsidRPr="00A05905">
        <w:rPr>
          <w:rFonts w:ascii="Times New Roman" w:hAnsi="Times New Roman" w:cs="Times New Roman"/>
          <w:sz w:val="28"/>
          <w:szCs w:val="28"/>
        </w:rPr>
        <w:lastRenderedPageBreak/>
        <w:t xml:space="preserve">порядок представления которых определяется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 отношению к представителям работников выполнять иные обязанности, предусмотренные законодательными и иными нормативными правовыми актами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294. Дополнительные трудовые гарантии для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Представителям работников гарантируется защита от всяких преследований в какой - либо форме со стороны работодателя в связи с осуществлением ими представительской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Работникам, освобожденным от производственной работы вследствие избрания представителем работников, после окончания их выборных полномочий, предоставляется прежняя работа (должность), а при ее отсутствии другая равноценная работа (должность) в этой же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295. Представители работодателей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Работодатели вправе объединяться в союзы, ассоциации, иные общественные объединения. Общественные объединения работодателей создаются и действуют как общественные организации, ставящие своей целью содействие развитию и повышению эффективности экономики и предпринимательской инициативы, а также осуществление социального партнерства путем представления в государственные органы, во взаимоотношениях с представителями работников, интересов организации и их собственников, защиты их прав в сфере хозяйственных и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296. Цель заключения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Соглашения и коллективные договора заключаются с целью дополнения к законодательным и иным нормативным правовым актам Республики Таджикистан относительно установления условий труда, занятости и социальных гарантий.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Порядок разработки, заключения и действия соглашения и коллективных договоров устанавливается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297. Цели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Целями социального партнерства являются: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реализация трудовых прав и защита социально - экономических интересов граждан Республики Таджикистан в соответствии с гарантиями Конституции Республики Таджикистан, настоящим Кодексом, законодательными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содействие регулированию социально - трудовых вопросов, включая вопрос установления размера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повышение доходов работников на основе роста производительности труда и эффективности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создание эффективного механизма регулирования социально - трудовых отношений;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проведение коллективных переговоров, взаимных консультаций, разработка и заключение соглашения и коллективных договоров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предотвращение коллективных трудовых споров и содействия разрешению социально - трудовых конфликтов;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укрепление и развитие социально - трудовых отношений на основе демократических принципов;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создание благоприятных условий для обеспечения занятости населения Республики Таджикистан и развития рынка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298. Основные принципы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Основными принципами социального партнерства являются: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обязательность заключения соглашения и коллективных договоров при заинтересованности работников и (или) работодателя в лице уполномоченных в установленном нормативными правовыми актами Республики Таджикистан порядке их представителей;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равноправие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полномочность представителей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уважение интересов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свобода выбора в обсуждении вопросов, составляющих содержание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добровольность принятия сторонами обязательств;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обязательность исполнения принятых сторонами положений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ответственность сторон за неисполнение обязательств, решений,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взаимный контроль и открытость перед партнерами;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достоверность и регулярность информации по вопросам деятельности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299. Формы осуществления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Формами осуществления социального партнерства являются: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переговоры и консультации;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принятие и реализация совместных решений;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заключение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взаимное информирование сторон о выполнении принятых обязательств.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300. Основные органы системы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Основным органом системы социального партнерства на всех уровнях являются трехсторонние (двусторонние) комиссии. Со стороны комиссий ведутся коллективные переговоры, подготавливаются и заключаются соглашения и коллективные договоры, а также рассматривается ход их выполнения.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Деятельность республиканской, отраслевых и территориальных комиссий осуществляется в соответствии с Положением о трехсторонней комиссии по регулированию социально - трудовых отношений в Республике Таджикистан, утверждаемым Правительством Республики Таджикистан по согласованию с объединениями представителей работников и объединением работодателей.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На республиканском уровне создаются трехсторонние (двусторонние) комиссии по регулированию социально - трудовых отношений, органы по обеспечению согласования интересов государства и сторон социально - трудовых отношений в Республике Таджикистан. Трехсторонние (двухсторонние) комиссии состоят из представителей Правительства </w:t>
      </w:r>
      <w:r w:rsidRPr="00A05905">
        <w:rPr>
          <w:rFonts w:ascii="Times New Roman" w:hAnsi="Times New Roman" w:cs="Times New Roman"/>
          <w:sz w:val="28"/>
          <w:szCs w:val="28"/>
        </w:rPr>
        <w:lastRenderedPageBreak/>
        <w:t xml:space="preserve">Республики Таджикистан, Федерации независимых профессиональных союзов Таджикистана и Объединения работодателей Республики Таджикистан.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На отраслевом уровне создаются трехсторонние (двусторонние) комиссии по регулированию социально - трудовых отношений. Cocтав отраслевых комиссий, куда входят представители соответствующих исполнительных органов государственной власти, представители работников и работодателей, формируется сторонами.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На территориальном уровне создаются трехсторонние комиссии по регулированию социально - трудовых отношений из числа представителей соответствующих исполнительных органов государственной власти, работодателей 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На уровне организации образуются двусторонние комиссии по регулированию социально трудовых отношений, разработке и заключению коллективного договора. В состав комиссии входят представители работодателя 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На уровне финансово - промышленных групп и транснациональных корпораций образуются двусторонние (трехсторонние) комиссии по проведению коллективных переговоров (консультаций), разработке и заключению соглашения в организациях данных объединений, включая организации, находящиеся за пределами государства. В состав комиссий входят представители работодателя 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30. ПОРЯДОК ЗАКЛЮЧЕНИЯ СОГЛАШЕНИЯ МЕЖДУ СТОРОНАМИ СОЦИАЛЬНОГО ПАРТНЕРСТВА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301. Виды соглашения и его участники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Виды соглашений: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генеральное;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отраслевое;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территориальное.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Генеральное соглашение устанавливает общие принципы согласованного проведения социально - экономической политики, определяет основные направления сотрудничества и взаимные обязательства Правительства Республики Таджикистан, объединений профсоюзов, других представителей </w:t>
      </w:r>
      <w:r w:rsidRPr="00A05905">
        <w:rPr>
          <w:rFonts w:ascii="Times New Roman" w:hAnsi="Times New Roman" w:cs="Times New Roman"/>
          <w:sz w:val="28"/>
          <w:szCs w:val="28"/>
        </w:rPr>
        <w:lastRenderedPageBreak/>
        <w:t xml:space="preserve">работников и общереспубликанских объединений работодателей в области занятости населения, повышения социальных гарантий граждан, социальной защиты наиболее уязвимых групп населения, обеспечения роста доходов трудящихся по мере стабилизации экономического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Отраслевое соглашение определяет процессы социально - экономического развития отрасли, условия труда, уровень занятости, заработной платы, социальной гарантии для работников отрасли и взаимные вопросы отраслевого уровня.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Территориальное соглашение определяет общие условия труда, трудовые гарантии и льготы на территории соответствующей административно - территориальной единицы, учитывается при заключении договора и является обязательным для всех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Соглашения по договоренности сторон могут быть двусторонние и трехсторонние. Органы государственной власти, местные исполнительные органы государственной власти, участвующие в трехсторонних переговорах, могут воздержаться от заключения соглашения, если две другие стороны настаивают на этом.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Соглашения заключаются на следующих уровнях: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республиканском уровне - между Правительством Республики Таджикистан, объединением работодателей и объединением представителей работников Таджикистана (генеральное соглашение);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отраслевом уровне - между соответствующими государственными органами, объединениями работодателей, отраслевыми представительными органами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областном уровне - между соответствующими местными исполнительными органами государственной власти, организациями работодателей, областными объединениями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на городском (районном) уровне - между соответствующими местными исполнительными органами государственной власти, объединениями работодателей (собственников),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302. Порядок и сроки заключения соглашения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Порядок, сроки разработки и заключения соглашения, состав комиссии определяются сторонами и оформляются протоколом.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Проект соглашения разрабатывается комиссией и подписывается соответствующим органом государственного управления, объединениями работодателей, профсоюзными органами или иным представителями работников.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Конкретный порядок заключения соглашения определяется Положением о порядке подготовки и заключения генерального, отраслевых и территориальных соглашений в Республике Таджикистан, утвержденным Правительством Республики Таджикистан по согласованию с представителями работников и объединением работодателей.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303. Содержание соглашения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Содержание соглашения составляют: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обязательства в области оплаты труда, охраны труда, найма и увольнения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комплекса специальных мероприятий по социальной защите населения, меры по развитию рынка труда, обеспечению эффективной занятости населения, увеличению объемов выпускаемой продукции, в том числе товаров народного потребления и сельского хозяйства;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установление основных критериев уровня жизни и сокращения бедности;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установление дополнительных льгот и преимуществ организациям, работодателям (собственникам), создающим дополнительные рабочие места, использующим труд инвалидов, женщин, молодежи, в том числе подростков;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участие работников в использовании доходов от продажи имущества, находящегося в государственной собственности;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защита интересов работников при приватизации жилищного фонда;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увеличение размеров доплат, носящих компенсационный характер, минимальный размер которых предусмотрен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экологической безопасности и охраны здоровья;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вопросы социального обеспечения и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улучшение условий социального обслуживания лиц, работающих на производстве, другие вопросы, относящиеся к области социально-экономического развития и связанных с ними трудовых отношений, а также обязательства по предотвращению трудовых конфликтов и забастовок, </w:t>
      </w:r>
      <w:r w:rsidRPr="00A05905">
        <w:rPr>
          <w:rFonts w:ascii="Times New Roman" w:hAnsi="Times New Roman" w:cs="Times New Roman"/>
          <w:sz w:val="28"/>
          <w:szCs w:val="28"/>
        </w:rPr>
        <w:lastRenderedPageBreak/>
        <w:t xml:space="preserve">укреплению трудовой дисциплины, определению ответственности участников соглашения, обеспечению контроля за ходом выполнения соглашения.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Стороны могут предусмотреть в соглашении также дополнительные условия, не противоречащие законодательству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304. Действие соглашения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Соглашение вступает в силу с момента его подписания сторонами либо со дня, установленного в соглашении. Период действия и сроки заключения соглашения определяются сторонами.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Соглашение распространяется на круг работников, определенных в соглашении.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305. Изменения и дополнения в соглашение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Изменения и дополнения в соглашение вносятся по взаимному согласию сторон в порядке, установленном для их заключения.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31. КОЛЛЕКТИВНЫЙ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306. Решение о необходимости заключения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Решение о необходимости заключения коллективного договора в организации независимо от организационно-правовой формы и видов деятельности, принимает профессиональный союз или иной представитель работников 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307. Стороны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Коллективный договор заключается в организациях, независимо от организационно-правовой формы собственности и видов деятельности, в образовательных учреждениях начального профессионального образования, образовательных учреждениях среднего профессионального образования и образовательных учреждениях высшего профессионального образования, а также в структурных подразделениях организации по вопросам, относящимся к компетенции этих подразделений.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Сторонами коллективного договора являются представители работников, работодатель (собственник) или уполномоченный им орган.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При наличии в организации нескольких представителей работников, по договоренности между ними, стороной коллективного договора считаются те представители, которые объединяют большинство работников организации, либо они представляют всех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308. Порядок и сроки заключения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Порядок и сроки заключения коллективного договора, состав комиссии, предназначенной для ведения переговоров, определяются сторонами и оформляются актом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Проект коллективного договора подлежит обязательному обсуждению в трудовых коллективах. Доработанный договор утверждается общим собранием (конференцией) трудового коллектива.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Общее собрание (конференция) трудового коллектива организации уполномочивает протоколом (постановлением) своего представителя заключить (подписать) от его имени коллективный договор с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Представители работников вправе вести в порядке и на условиях, установленных настоящим Кодексом, переговоры для заключения коллективного договора, по подписанию приложений к коллективному договору, заключенному от имени трудового коллектива. Приложения являются неотъемлемой частью коллективного договора и имеют равную с ним юридическую силу.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309. Содержание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Коллективный договор содержит следующие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 организации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формах, системе оплаты труда, денежных вознаграждениях, пособиях, компенсациях и доплатах;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размерах тарифных ставок и должностных окладов в зависимости от профессии, квалификации работников, сложности и условий выполняемых ими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продолжительности рабочего времени и времени отдыха;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 создании безопасных условий труда, улучшении охраны здоровья, гарантиях медицинского страхования членов трудового коллектива и их семей, других видов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 обеспечении занятости, подготовке кадров, трудоустройстве высвобождаемых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регулировании внутреннего трудового распорядка;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порядке образования и деятельности примирительных (согласительных) комиссий по рассмотрению и разрешению коллективных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 порядке уведомления представительных работников и проведения консультации при массовом увольнении работников в связи с совершенствованием организации труда, ликвидацией организации, полной или частичной остановки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коллективном договоре с учетом экономических возможностей организации могут содержаться и другие, в том числе льготные трудовые и социально - экономические условия по сравнению с нормами и положениями, установленными законодательством Республики Таджикистан и соглашениями (дополнительные отпуска, надбавки к пенсиям, компенсация транспортных и командировочных расходов, бесплатное или частично оплачиваемое питание работников на производстве и их детей в образовательных учреждениях общего образования и дошкольных учреждениях, иные дополнительные льготы и компенсации).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Содержание коллективного договора определяется сторонами в пределах своей компетенции.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310. Срок действия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Срок действия коллективного договора определяется сторонами.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Коллективный договор вступает в силу с момента подписания его сторонами либо со дня, установленного в коллективном договоре.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случае изменения состава органов управления организации, смены собственника имущества, коллективный договор остается в силе и действует до принятия нового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При ликвидации организации в порядке и на условиях, установленных законодательством Республики Таджикистан, коллективный договор действует в течение всего срока проведения ликвидации.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311. Изменения и дополнения в коллективный договор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Изменения и дополнения в коллективный договор в течение срока его действия можно вносить по согласованию сторон в порядке, установленном договором.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312. Гарантии при досрочном расторжении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Если исполнение коллективного договора затруднено или не может быть продолжено по причине реорганизации (слияния, присоединения, разделения, выделения, преобразования) предприятия или изменения рода его деятельности, собственник имущества должен сохранить для работников все индивидуальные льготы, определенные договором.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течение трех месяцев с момента перехода права собственности организации к новому владельцу между ним и представителями работников организации заключается новый коллективный договор, а до его заключения соблюдаются все положения, действовавшего ранее коллективного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ликвидации организации до окончания срока действия коллективного договора, собственник или уполномоченный орган образующий организацию, обязаны компенсировать работникам за период проведения ликвидации средства, предусмотренные коллективным договором на решение вопросов социального развития коллектива, индивидуальные льготы.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313. Обязанности должностных лиц в коллективных переговорах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Должностные лица обязаны участвовать в коллективных переговорах.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Должностные лица, уклоняющиеся от участия в коллективных переговорах и отказывающиеся от созыва комиссии по проведению переговоров с целью заключения соглашения, коллективного договора или не выполнившие обязательства, предусмотренные коллективным договором, соглашением, привлекаются к ответственности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32. КОНТРОЛЬ И РЕГИСТРАЦИЯ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314. Контроль за выполнением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Контроль за выполнением соглашения и коллективных договоров, осуществляется соответствующими комиссиями по регулированию социально-трудовых отношений, сторонами (их представителями), а также уполномоченными Правительством Республики Таджикистан органами.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Контроль за ходом выполнения соглашения и коллективных договоров осуществляется в соответствии с Положением о Республиканской трехсторонней комиссии по социальному партнерству и регулированию социальных и трудовых отношений, утвержденным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315. Регистрация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Соглашения и коллективные договора в течение десяти дней после подписания направляются представителем работодателя (работодателей) на уведомительную регистрацию в соответствующий орган по труду.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Регистрация не влияет на вступление соглашения и коллективных договоров в законную силу.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Условия соглашения и коллективных договоров, ухудшающие положение работников по сравнению с законодательными и нормативными правовыми актами Республики Таджикистан, не действительны и не подлежат применению.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316. Ответственность сторон соглашения и коллективных договоров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 отклонении от ведения переговоров и невыполнения условий соглашения и коллективных договоров по вине одной из сторон, другая сторона вправе предъявить иск о возмещении причиненного в результате этого действия материального ущерба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33. РАССМОТРЕНИЕ КОЛЛЕКТИВНЫХ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317. Порядок рассмотрения коллективных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Порядок рассмотрения коллективных трудовых споров регулируется настоящим Кодексом, другими законодательными актами Республики Таджикистан,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318. Выдвижение требований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Правом выдвижения требований обладают работники и их представители.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Требования работников выдвигаются на собрании (конференции) работников. Работники наряду с выдвижением требований избирают своих </w:t>
      </w:r>
      <w:r w:rsidRPr="00A05905">
        <w:rPr>
          <w:rFonts w:ascii="Times New Roman" w:hAnsi="Times New Roman" w:cs="Times New Roman"/>
          <w:sz w:val="28"/>
          <w:szCs w:val="28"/>
        </w:rPr>
        <w:lastRenderedPageBreak/>
        <w:t xml:space="preserve">полномочных представителей для участия в рассмотрении коллективного трудового спора.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Представители работников выдвигают требования в порядке, установленном уставом или решением собрания (конференции) работников, образовавшего представительный орган.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Требования выдвигаются в письменной форме и направляются работодателю.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319. Представители работников и работодателей в коллективных трудовых спорах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Представителями работников являются органы профсоюзов и их объединения, уполномоченные на представительство в соответствии с их уставами, иные представители работников, избранные собранием (конференцией) работников и уполномоченные ими.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Представителями работодателей являются руководители организаций или другие уполномоченные в соответствии с уставом организации лица, уполномоченные органы ассоциаций или союзов работодателей.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320. Посредничество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Посредник избирается по согласованию сторон и осуществляет посредничество в проведении переговоров для достижения согласия.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Посредник вправе востребовать от сторон всю необходимую информацию и документы для выполнения своих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Посредник не имеет право разглашать конфиденциальную информацию, полученную им для выполнения своих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Процедура посредничества определяется сторонами по соглашению с посредником. После попытки примирения сторон посредник передает им в письменной форме рекомендации по урегулированию спора.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Рекомендации приобретают для сторон обязательный характер, если стороны в десятидневный срок не отклонили предложения посредника, либо если они предварительно заключили соглашение об их выполнении.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321. Трудовой арбитраж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недостижении соглашения в примирительной комиссии в десятидневный срок сторонами коллективного трудового спора (конфликта) с </w:t>
      </w:r>
      <w:r w:rsidRPr="00A05905">
        <w:rPr>
          <w:rFonts w:ascii="Times New Roman" w:hAnsi="Times New Roman" w:cs="Times New Roman"/>
          <w:sz w:val="28"/>
          <w:szCs w:val="28"/>
        </w:rPr>
        <w:lastRenderedPageBreak/>
        <w:t xml:space="preserve">участием представителя местного исполнительного органа государственной власти создается трудовой арбитраж.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Количественный и персональный состав трудового арбитража по каждому конфликту определяется сторонами. Председатель трудового арбитража утверждается соглашением сторон из числа членов данного трудового арбитража.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состав трудового арбитража могут входить народные депутаты, представители профсоюзных органов, представители работников, уполномоченный государственный орган в сфере труда и занятости населения, специалисты - эксперты и другие лица.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Коллективный трудовой спор рассматривается трудовым арбитражем с обязательным участием представителей сторон и при необходимости, представителей других заинтересованных органов.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Трудовой арбитраж должен принять решение в десятидневный срок со дня его создания.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Решения трудового арбитража являются обязательными для исполнения, если стороны предварительно заключили соглашение об этом.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Стороны и примирительные органы обязаны использовать все возможности для устранения причин и обстоятельств, вызвавших коллективный трудовой спор.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Если примирительная комиссия и трудовой арбитраж не смогут урегулировать разногласия сторон, причины этого в письменной форме доводятся до сведения трудового коллектива профсоюза или других представителей работников. Трудовой коллектив, профсоюз или другие представители работников в этом случае вправе использовать для удовлетворения выдвинутых в соответствии со статьей 318 настоящего Кодекса требований все иные предусмотренные законодательством Республики Таджикистан средства, вплоть до полного или частичного прекращения работы (невыхода на работу, невыполнение трудовых </w:t>
      </w:r>
      <w:r w:rsidRPr="00A05905">
        <w:rPr>
          <w:rFonts w:ascii="Times New Roman" w:hAnsi="Times New Roman" w:cs="Times New Roman"/>
          <w:sz w:val="28"/>
          <w:szCs w:val="28"/>
        </w:rPr>
        <w:lastRenderedPageBreak/>
        <w:t xml:space="preserve">обязанностей) в организации, учреждении, использовать проведение забастовки.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322. Судебное рассмотрение трудовых коллективных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Коллективные трудовые споры по поводу применения нормативных правовых актов Республики Таджикистан о труде (неисполнении или нарушении их) подлежат судебному рассмотрению по заявлению представителей одной из сторон.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рассмотрении заявлений в судах и исполнении их решений применяются соответствующие правила и сроки, установленные настоящим Кодексом для индивидуальных трудовых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323. Забастовка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Если примирительные процедуры не привели к разрешению коллективного трудового спора, либо работодатель уклоняется от примирительных процедур или не выполняет соглашения, достигнутые в ходе разрешения спора, работники вправе использовать иные средства урегулирования спора вплоть до применения крайней меры разрешения коллективного спора - забастовки.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Решение о забастовке принимается на собрании (конференции) трудового коллектива или представителей работников тайным голосованием и считается принятым, если за него проголосовало не менее двух третей присутствовавших на собрании членов коллектива (представителей работников) или двух третей делегатов конференции представителей трудового коллектива, в случае компетентности собрания (представители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Забастовку возглавляет одно лицо либо группа лиц, уполномоченных трудовым коллективом или представители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Работодатель должен быть предупрежден письменно о начале забастовки не позднее, чем за месяц.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Если забастовка создает серьезную угрозу для жизни и здоровья людей, безопасности и обороноспособности государства, права на забастовку законодательством Республики Таджикистан могут быть ограничены.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Законность или незаконность забастовки устанавливается судом.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324. Гарантии и компенсации работникам при осуществлении права на забастовку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Участие в забастовке является добровольным. Никто не может быть принужден к участию или отказу от участия в забастовке.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Участие работника в забастовке (за исключением случаев участия в незаконных забастовках) не может рассматриваться как нарушение трудовой дисциплины или как основание расторжения трудового договора.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 работниками, не принимавшими участие в забастовке, но в связи с ней не имевшими возможности выполнять свою работу, сохраняется заработок в размере не ниже, чем при простое не по вине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4. За время забастовки участвующим в ней работникам заработная плата не сохраняется, если иное не предусмотрено соглашением об урегулировании спора.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Профсоюзный комитет и иные представители работников вправе создавать забастовочный фонд за счет добровольных взносов и пожертвований, а также специального страхового фонда.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325. Обязанности работодателя в решении трудовых коллективных споров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принимать участие в работе примирительной комиссии и беспрекословно исполнять ее решения.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требованию профсоюза или представителей работников, соответствующий орган организации обязан принять меры по освобождению от должности руководителя, по вине которого возник коллективный трудовой спор.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326. Ответственность работников за незаконные забастовки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Организация забастовки, признанной судом незаконной или участие в ней рассматривается как нарушение трудовой дисциплины и может повлечь применение мер дисциплинарного взыскания,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Принуждение работника к забастовке путем насилия или угрозы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Возмещение вреда, причиненного собственнику при незаконной забастовке, проведенной по решению трудового коллектива, производится за счет организации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случае если незаконная забастовка проводилась по инициативе профсоюза или иных представителей работников, возмещение ущерба производится за счет средств профсоюза или иных представителей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Лица, представляющие интересы сторон, допустившие нарушение требований, предусмотренных настоящим Кодексом и другими нормативными правовыми актами Республики Таджикистан, несут </w:t>
      </w:r>
      <w:r w:rsidRPr="00A05905">
        <w:rPr>
          <w:rFonts w:ascii="Times New Roman" w:hAnsi="Times New Roman" w:cs="Times New Roman"/>
          <w:sz w:val="28"/>
          <w:szCs w:val="28"/>
        </w:rPr>
        <w:lastRenderedPageBreak/>
        <w:t xml:space="preserve">ответственность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РАЗДЕЛ V. БЕЗОПАСНОСТЬ И ОХРАНА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34. ГОСУДАРСТВЕННОЕ УПРАВЛЕНИЕ ОХРАНОЙ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327. Государственное управление охраной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Реализация принципов государственной политики в сфере охраны труда, в разработке законодательных и иных нормативных правовых актов Республики Таджикистан, а также требований к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средствам производства, технологии и организации труда, гарантирующих всем работникам безопасные и здоровые условия труда, в организации и осуществлении государственного контроля за соблюдением законодательных и иных нормативных правовых актов Республики Таджикистан по охране труда является Государственное управление охраной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Государственное управление охраной труда осуществляется Правительством Республики Таджикистан, уполномоченным государственным органом по охране труда и местными исполнительными органами государственной власти.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328. Компетенция Правительства Республики Таджикистан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К компетенции Правительства Республики Таджикистан по охране труда относятся: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реализация основных направлений единой государственной политики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принятие в пределах своей компетенции нормативных правовых актов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определение основ государственного управления охраной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содействие в разработке и реализации республиканских, отраслевых и территориальных целевых программ по улучшению условий и охраны труда и контроль за их выполнением;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определение расходов на охрану труда за счет средств республиканского бюджета;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определение полномочий уполномоченного государственного органа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взаимодействия органов государственной власти и местных исполнительных органов государственной власти, работодателей, объединений работодателей, а также профессиональных союзов, их объединений и иных уполномоченных представительных органов работников в реализации государственной политики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международное сотрудничество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другие полномочия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329. Полномочия уполномоченного государственного органа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К полномочиям уполномоченного государственного органа по охране труда относятся: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проектов нормативных правовых актов Республики Таджикистан по охране труда и представление их в установленном порядке Правительству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и утверждение в пределах своей компетенции нормативных правовых актов Республики Таджикистан в сфере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координация работ министерств и ведомств в сфере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организация и проведение сертификации работ по охране труда в организациях;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проведение государственной экспертизы условий труда в действующих и вновь созданных организациях, независимо от их организационно - правовой формы;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организация государственного контроля за соблюдением нормативных правовых актов Республики Таджикистан об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и утверждение по согласованию с государственными органами статистики форм государственной статистической отчетности показателей условий и охраны труда,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порядка расследования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и утверждение межотраслевых правил и организационно - методических документов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утверждение типовых отраслевых норм бесплатной выдачи работникам индивидуальных средств защиты;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координация и проведение научно - исследовательских работ в сфере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разработка национальных и региональных программ по улучшению условий труда и его охране;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другие полномочия в сфере охраны труда в порядке, установленном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330. Полномочия местных исполнительных органов государственной власти в сфере охраны труда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Местные исполнительные органы государственной власти обеспечивают реализацию основных направлений государственной политики в сфере охраны труда в пределах своих полномочий. ГЛАВА 35. БЕЗОПАСНОСТЬ И ОХРАНА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331. Требования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во всех организациях, независимо от организационной правовой формы создавать условия труда, отвечающие требованиям безопасности и санитарно - гигиеническим требованиям.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Требования по охране труда устанавливаются законодательными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несет ответственность за нарушение требований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332. Право работника на информацию об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При заключении трудового договора работник должен быть информирован работодателем об условиях труда, в том числе о наличии вредных или опасных производственных факторов, риска профессиональных и иных заболеваний, о полагающихся в связи с этим льготах и компенсациях работнику, а также средствах индивидуальной защиты.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не реже одного раза в год информировать работников или их представителей о состоянии условий труда на производстве и на рабочих местах, о результатах проверок условий труда, осуществляемых органами надзора, принимаемых мерах по обеспечению здоровых и безопасных условий труда, а также предоставлять такую информацию по просьбе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333. Медицинские осмотры некоторых категорий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организовывать проведение обязательного предварительного медицинского осмотра работников при заключении трудового договора и периодического медицинского осмотра работников в процессе работы, занятых на тяжелых работах с вредными или опасными условиями труда, в том числе на подземных и ночных работах, а также на </w:t>
      </w:r>
      <w:r w:rsidRPr="00A05905">
        <w:rPr>
          <w:rFonts w:ascii="Times New Roman" w:hAnsi="Times New Roman" w:cs="Times New Roman"/>
          <w:sz w:val="28"/>
          <w:szCs w:val="28"/>
        </w:rPr>
        <w:lastRenderedPageBreak/>
        <w:t xml:space="preserve">работах, связанных с движением транспортных средств, в целях определения соответствия выполняемой работе состояния их здоровья и предупреждения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Работники, занятые в пищевой промышленности, общественном питании, торговле и других отраслях, непосредственно обслуживающих население, проходят медицинские осмотры в целях охраны здоровья населения, предупреждения возникновения и распространения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На работах с особо опасными условиями труда работники медицинские освидетельствования проходят перед сменами.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Если работник считает, что ухудшение состояния его здоровья связано с условиями труда, он вправе потребовать проведения внеочередного медицинского осмотра.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Перечень вредных производственных факторов и работ, при выполнении которых проводятся предварительный и периодический медицинские осмотры работников, а также порядок и периодичность их проведения устанавливается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При уклонении работника от прохождения медицинских осмотров или невыполнении им рекомендаций по их результатам работодатель не вправе допускать его к выполнению трудовых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Прохождение медицинского осмотра работника осуществляется за счёт средств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334. Льготы и компенсации работникам, занятым на работах с вредными условиями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На работах с вредными условиями труда работникам бесплатно по установленным нормам выдаются молоко или другие необходимые продукты.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Нормы выдачи молока или других необходимых продуктов, порядок их выдачи, перечень химических веществ, при работе с которыми в профилактических целях рекомендуется употребление молока или других необходимых продуктов, устанавливаются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На работах с особо вредными условиями труда предоставляется бесплатно по установленным нормам лечебно - профилактическое питание.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Перечень производств, профессий и должностей, занятие которыми дает право на получение лечебно - профилактического питания, рационы такого питания и правила его выдачи утверждаются в порядке, определяемом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Помимо указанных льгот и компенсаций работодатель обязан предоставить работнику и другие, предусмотренные нормативными правовыми актами Республики Таджикистан, льготы и компенсации.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335. Обеспечение специальной одеждой и другими средствами индивидуальной защиты и гигиены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Работникам, занятым на работах с вредными и опасными условиями труда, а также на работах, производимых в неблагоприятных температурных условиях или связанных с загрязнением, работодатель обязан выдавать бесплатно по установленным нормам специальную одежду, специальную обувь и другие средства индивидуальной защиты и гигиены.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Хранение, стирка, дезинфекция, дезактивация и ремонт выданных работникам специальной одежды, специальной обуви и других средств индивидуальной защиты осуществляется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Работодатель компенсирует работнику расходы на приобретение специальной одежды, специальной обуви и других средств индивидуальной защиты, если указанные средства ему не были выделены, либо нарушен установленный срок выдачи этих средств, работник вынужден приобрести их за свой счет. При досрочном износе специальной обуви и одежды, средств индивидуальной защиты не по вине работника, работодатель обязан произвести их замену.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В случае, если при не обеспечении работника средствами индивидуальной защиты и гигиены его жизнь и здоровье подвергаются опасности, он вправе прекратить работу. Время приостановления работы подлежит оплате как за простой не по вине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336. Инструктаж работников о правилах охраны труда и безопасных приемах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для всех поступающих, а также переводимых на другую работу работников, организовать проведение инструктажа по охране труда и обучение безопасным приемам работы.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Для работников, поступающих на работу в производство с повышенной опасностью, должно проводиться обучение по охране труда со сдачей по его окончанию экзаменов с последующей периодической переаттестацией.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Инструктаж, обучение и периодическая проверка знаний работников, включая специалистов, руководителей, отвечающих за состояние охраны </w:t>
      </w:r>
      <w:r w:rsidRPr="00A05905">
        <w:rPr>
          <w:rFonts w:ascii="Times New Roman" w:hAnsi="Times New Roman" w:cs="Times New Roman"/>
          <w:sz w:val="28"/>
          <w:szCs w:val="28"/>
        </w:rPr>
        <w:lastRenderedPageBreak/>
        <w:t xml:space="preserve">труда, осуществляется в порядке и в сроки, предусмотренные соответствующими нормативными актами.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Допуск к работе лиц, не прошедших в установленном порядке инструктаж и обучение по охране труда и безопасным приемам работы,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Знание правил и норм по безопасности и охране труда является составной частью квалификационных требований, предъявляемых к работнику.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337. Прекращение работником работы в случае опасности для его жизни и здоровья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случае, когда работник в процессе работы обнаруживает наличие опасности для его жизни и здоровья и не может устранить ее имеющимися в его распоряжении средствами, он вправе прекратить работу.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 опасной обстановке трудового процесса работник обязан немедленно поставить в известность непосредственного руководителя (бригадира, мастера, начальника участка) или орган охраны труда предприятия. За период устранения опасности за работником сохраняется его средний заработок.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338. Перевод на более легкую работу по состоянию здоровья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Работников, нуждающихся по состоянию здоровья в предоставлении им более легкой работы, в том числе в связи с инвалидностью, профессиональным заболеванием либо иным ухудшением здоровья, связанным с исполнением ими трудовых обязанностей, работодатель обязан перевести с их согласия на такую работу в соответствии с медицинским заключением временно или без ограничения срока, создать при необходимости новые рабочие места.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Оплата труда работников, переводимых на легкую работу по состоянию здоровья, или выплата им пособия по социальному страхованию производится в порядке, установленном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случаях, когда в связи с трудовым увечьем, профессиональным заболеванием либо иным повреждением здоровья, связанным с исполнением работником трудовых обязанностей, требуется его переквалификация, работодатель, для рационального трудоустройства нуждающегося в </w:t>
      </w:r>
      <w:r w:rsidRPr="00A05905">
        <w:rPr>
          <w:rFonts w:ascii="Times New Roman" w:hAnsi="Times New Roman" w:cs="Times New Roman"/>
          <w:sz w:val="28"/>
          <w:szCs w:val="28"/>
        </w:rPr>
        <w:lastRenderedPageBreak/>
        <w:t xml:space="preserve">переквалификации работника, обязан организовать его переподготовку с сохранением среднего месячного заработка на период переквалификации, но не более чем на двенадцать месяцев.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невозможности по условиям производства организовать рациональное трудоустройство работника, получившего трудовое увечье, профессиональное заболевание либо иное нанесение вреда здоровью, связанное с исполнением им трудовых обязанностей, трудовой договор с ним прекращается с выплатой выходного пособия.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Размер выходного пособия работника определяется по согласию сторон и не может быть ниже шестимесячной средней заработной 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339. Дополнительные меры по охране труда инвалидов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Работодатель обязан принимать инвалидов, направленных уполномоченными государственными органами в порядке трудоустройства, на рабочие места в счет установленной квоты.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Рекомендации уполномоченных государственных органов в области медицинской и социальной экспертизы о режиме неполного рабочего времени, снижении нагрузки и других условиях труда инвалидов обязательны для исполнения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Дополнительные меры охраны труда инвалидам устанавливаются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340. Санитарно - бытовое и медицинское обслуживание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зависимости от вида деятельности организации и с учетом потребности работников работодатель обязан обеспечить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питьевой водой;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питанием;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оборудовать в организациях санитарно-бытовые помещения, гардеробные, душевые, специальные кабинеты (специальные места для снятия чрезмерной физической и психологической усталости), комнаты личной гигиены для женщин, пункты для оказания первой медицинской помощи при несчастном случае или заболевании на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организовать соответствующие службы и учреждения здравоохранения (здравпункт, медсанчасть, больницу) в порядке, определяемом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36. ГАРАНТИИ ПРАВ РАБОТНИКА И РАБОТОДАТЕЛЯ В ОБЛАСТИ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341. Права работников на обязательное социальное страхование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Все работники подлежат обязательному социальному страхованию работодателем от несчастного случая на производстве, профессионального заболевания или другого вреда, нанесенного здоровью в связи с исполнением трудовых обязанностей в порядке и на условиях, предусмотренных </w:t>
      </w:r>
      <w:r w:rsidRPr="00A05905">
        <w:rPr>
          <w:rFonts w:ascii="Times New Roman" w:hAnsi="Times New Roman" w:cs="Times New Roman"/>
          <w:sz w:val="28"/>
          <w:szCs w:val="28"/>
        </w:rPr>
        <w:lastRenderedPageBreak/>
        <w:t xml:space="preserve">законодательством Республики Таджикистан,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342. Учет и проверка несчастных случаев на производстве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незамедлительно провести проверку причин несчастного случая на производстве, составить акт по установленной форме и организовать своевременный учет несчастных случаев на производстве.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По требованию пострадавшего работодатель обязан выдать ему заверенную копию акта о несчастном случае не позднее трех дней со дня окончания проверки.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При отказе работодателя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 к представителям работников или в суд.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Порядок учета и проверки несчастных случаев на производстве утверждается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343. Гарантии возмещения ущерба в связи с повреждением здоровья или смертью работника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Работодатель обязан возместить ущерб, причиненный работнику источником повышенной опасности, если не докажет, что ущерб возник вследствие непреодолимой силы либо умысла потерпевшего, в порядке, предусмотренном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При причинении ущерба в обычных условиях (не источником повышенной опасности) работодатель может быть освобожден от возмещения, если докажет что ущерб причинен не по его вине.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Возмещению подлежат утраченный заработок, расходы, связанные с повреждением здоровья, а также моральный ущерб.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При назначении и выплате средств для возмещения ущерба, получаемые потерпевшим заработок, стипендия, пенсия и другие доходы не учитываются.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5. Организация или ее правопреемник обязаны работникам, получившим инвалидность в результате несчастного случая на производстве, сверх установленного в таких случаях ущерба выплатить единовременное пособие в размере не менее двенадцатимесячной средней заработной платы потерпевшего.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В случае смерти потерпевшего в результате несчастного случая на производстве, его семье сверх установленного ущерба лицам, состоявшим на иждивении умершего, выплачивается единовременное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пособие в размере не менее шестидесятимесячной средней заработной платы потерпевшего. Порядок предоставления таких пособий устанавливается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7. В случае смерти потерпевшего, право на возмещение ущерба имеют нетрудоспособные лица, находящиеся на его иждивении или имевшие ко дню его смерти право на получение от него содержания, а также ребенок умершего, родившийся после его смерти.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8. Пенсия по случаю потери кормильца не засчитывается в счет возмещения ущерба.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9. Моральный ущерб возмещается работодателем при наличии его вины в причинении ущерба в размере, определяемом по соглашению с потерпевшим, либо гражданином, имеющим право на возмещение ущерба в связи со смертью потерпевшего. При возникновении спора, размер морального ущерба определяется в судебном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344. Государственные гарантии обеспечения прав работников на охрану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В целях обеспечения прав работников на охрану труда государство гарантирует: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недопустимость изменения законодательства Республики Таджикистан о труде в сторону ухудшения установленных прав на охрану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разработку и реализацию целевых государственных программ по охране труда, направленных на улучшение условий труда и повышение безопасности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введение обязательного социального страхования работников от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судебную защиту прав работников на охрану труда от незаконных действий работодателей и должностных лиц;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осуществление государственного контроля за соблюдением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применение материальной ответственности к работодателям, нарушившим требования законодательства Республики Таджикистан об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признание и обеспечение защиты прав профессиональных союзов и иных представителей работников в отношении их деятельности по охране труда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37. ПРАВА И ОБЯЗАННОСТИ РАБОТНИКА И РАБОТОДАТЕЛЯ В ОБЛАСТИ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345. Права работника на безопасность и охрану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 имеет право на: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рабочее место, оборудованное в соответствии с требованиями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обеспечение санитарно - 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обращение в уполномоченный государственный орган в области труда и социальной защиты населения или в его местный орган о проведении обследования условий и охраны труда на его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участие лично или через своего представителя в проверке и рассмотрении вопросов, связанных с улучшением условий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получение достоверной информации от работодателя об условиях труда, в том числе о воздействии вредных или опасных производственных факторов, об опасности профессиональных и других заболеваний, о средствах </w:t>
      </w:r>
      <w:r w:rsidRPr="00A05905">
        <w:rPr>
          <w:rFonts w:ascii="Times New Roman" w:hAnsi="Times New Roman" w:cs="Times New Roman"/>
          <w:sz w:val="28"/>
          <w:szCs w:val="28"/>
        </w:rPr>
        <w:lastRenderedPageBreak/>
        <w:t xml:space="preserve">индивидуальной защиты и санитарно - гигиенических средствах, льготах и компенсациях, на получение которых в связи с этим работник имеет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сохранение средней заработной платы на время приостановки работы организации из-за несоответствия требованиям по безопасности и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обжалование неправомерных действий или бездействий работодателя в области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346. Обязанности работника в области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Работник обязан: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проходить обязательные предварительные медицинские осмотры (при приеме на работу), периодические (в течение трудовой деятельности), а также медицинское освидетельствование в случаях,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предоставляемые работодателем средства индивидуальной и коллективной защиты, санитарно - гигиенические средства, специальную обувь и одежду, и использовать их по назначению;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выполнять предписания медицинских учреждений с целью внедрения лечебных и оздоровительных мероприятий в случае их финансирования работодателем;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соблюдать требования норм охраны труда, установленные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проходить обучение правилами и инструкциями по охране труда и методам безопасного ведения работ, а также стажировку на рабочем месте и постоянный контроль знаний требований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347. Права работодателя в области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Работодатель имеет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поощрять работников за создание благоприятных условий труда на рабочих местах, рационализаторские предложения по созданию безопасных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 и другими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348. Обязанности работодателя по обеспечению безопасности 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1. Обязанности по обеспечению безопасности и охраны труда возлагаются на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Работодатель обязан обеспечить: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соответствующие безопасные условия труда и охрану труда на каждом рабочем месте;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меры по предотвращению всякой опасности на рабочем месте и в технологическом процессе путём проведения профилактических мер, замены производственного оборудования и технологических процессов на более безопасное;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безопасность работников в эксплуатации зданий, сооружений, оборудования, осуществлении технологического процесса, а также в использовании сырья и материалов, применяемых на производстве;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применение средств индивидуальной и коллективной защиты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режим труда и отдыха работников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недопущение к работе лиц, не прошедших в установленном порядке указанные обучение, инструктаж, стажировку и проверку знаний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проведение не менее одного раза в пять лет, аттестации рабочих мест по условиям труда с последующей сертификацией работ по охране труда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предоставление органам государственного управления охраной труда, органам государственного контроля за соблюдением требований охраны труда информации и необходимых документов, для осуществления ими своих полномочий;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проверка несчастных случаев на производстве и профессиональных заболеваний в порядке, установленном Правительством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санитарно - бытовое и лечебно - профилактическое обслуживание работников в соответствии с требованиями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беспрепятственный допуск должностных лиц органов государственного управления охраной труда, органов государственного контроля за соблюдением требований охраны труда, органов социального страхования, а также представителей органов общественного контроля в целях проведения проверок условий и охраны труда в организациях и расследования несчастных случаев на производстве,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выполнение предписаний должностных лиц органов государственного контроля за соблюдением требований охраны труда и рассмотрение представлений органов общественного контроля в установленные законодательством Республики Таджикистан сроки;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обязательное социальное страхование работников от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ознакомление работников с требованиями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 течение месяца подготовить и опубликовать в электронном виде и на доске результат аттестации рабочих мест и инструкции по условиям труда и охране труда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проводить за свой счет обязательные предварительные медицинские осмотры (при приеме на работу), периодические (в течение трудовой деятельности), а также медицинское освидетельствование в случаях, предусмотренных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Законодательством Республики Таджикистан, трудовым договором, соглашением и коллективными договорами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Знание правил и норм по безопасности и охране труда является составной частью квалификационных требований, предъявляемых к работнику, и отражаются в должностных инструкциях, утверждаемых соответствующими государственными органами.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38. ОБЕСПЕЧЕНИЕ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349. Государственные нормативные требования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Государственными нормативными требованиями охраны труда, содержащимися в законодательных и иных нормативных правовых актах Республики Таджикистан, устанавливаются правила, процедуры и критерии, направленные на сохранение жизни и здоровья работников в процессе трудовой деятельности.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Государственные нормативные требования охраны труда обязательны для исполнения физическими и юридическими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w:t>
      </w:r>
      <w:r w:rsidRPr="00A05905">
        <w:rPr>
          <w:rFonts w:ascii="Times New Roman" w:hAnsi="Times New Roman" w:cs="Times New Roman"/>
          <w:sz w:val="28"/>
          <w:szCs w:val="28"/>
        </w:rPr>
        <w:lastRenderedPageBreak/>
        <w:t xml:space="preserve">механизмов и другого оборудования, разработке технологических процессов, организации производства и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Постоянный контроль за соблюдением всех требований, правил и норм безопасного ведения работ и охраны труда работников возлагается на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350. Обязательная специальная и профессиональная подготовка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Органы государственной власти обеспечивают подготовку специалистов в образовательных учреждениях среднего профессионального образования и образовательных учреждениях высшего профессионального образования для работы в службах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Образовательные учреждения начального профессионального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должны организовывать изучение курса "Охрана труда" учащимися и студентами с учетом особенностей производства различных отраслей экономики.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Допуск к работе лиц, не имеющих необходимой профессиональной подготовки и не прошедших в установленном порядке обучения и аттестации по охране труда, запрещается.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Администрация организации обязана организовать систему непрерывного обучения по охране труда и повышения квалификации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Руководители организаций, их заместители, ответственные за организацию охраны труда, руководители, специалисты служб охраны труда должны не менее одного раза в пять лет, проходить курсы повышения квалификации по вопросам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351. Охрана труда несовершеннолетних, женщин и инвалидов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Охрана труда несовершеннолетних, женщин и инвалидов осуществляется в соответствии с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352. Соответствие производственных объектов, оборудования, технологических процессов и продукции требованиям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Проекты строительства и реконструкции производственных объектов, а также машин, механизмов и другого производственного оборудования, технологических процессов должны соответствовать требованиям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Запрещаются строительство, реконструкция, техническое переоснащение производственных объектов, производство и внедрение новой техники и технологий без заключения государственной экспертизы условий труда о соответствии проектов, указанных в части 1 настоящей статьи, требованиям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охраны труда, а также без разрешения соответствующих органов государственного контроля за соблюдением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Новые или реконструируемые производственные объекты не могут быть приняты в эксплуатацию без заключений соответствующих органов государственного контроля за соблюдением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Запрещается применение в производстве опасных или вредных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 - гигиеническая, медико - биологическая) оценка которых не проводилась.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5. В случае использования новых, не применяемых в организации ранее, опасных или вредных веществ, работодатель обязан до использования указанных веществ разработать и согласовать с соответствующими органами государственного контроля за соблюдением требований охраны труда меры по сохранению жизни и здоровья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6.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отечественного и иностранного производства, должны соответствовать требованиям охраны труда, установленным в Республике Таджикистан, и иметь сертификаты соответствия.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353. Источники финансирования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Финансирование охраны труда осуществляется за счет средств, ежегодно предусматриваемых государственным бюджетом, работодателей и других источников, не запрещенных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Средства на охрану труда, выделяемые в соответствующих бюджетах отдельной строкой, используются для содержания органов управления охраной труда, финансирования научно-исследовательских работ, выполнения государственных целевых программ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Каждая организация ежегодно выделяет на охрану труда необходимые средства в объеме, определяемом соглашением и коллективными договорами. Работники организации не несут каких-либо дополнительных расходов на эти цели.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Размер затрат, связанных с мероприятиями, предусмотренный частью 1 настоящей статьи, определяется в коллективном договоре и акте работодателя.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354. Государственная экспертиза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В целях осуществления контроля условий и охраны труда, качества проведения аттестации рабочих мест по условиям труда, правильности предоставления компенсаций за тяжелую работу и работу с опасными или вредными условиями труда, а также подготовки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 уполномоченными государственными органами в сфере труда и занятости населения в порядке, установленном нормативными правовыми актами Республики Таджикистан проводятся обследования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Заключение обследования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Обследование условий труда осуществляется на рабочих местах, при проектировании строительства и реконструкции производственных объектов, при лицензировании отдельных видов деятельности, а также по запросу судебных органов, органов управления охраной труда, работодателей, объединений работодателей, работников, профессиональных союзов, их объединений и иных представителей работник.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355. Охрана труда 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Для организации работы по охране труда в организации с численностью работников более 50 человек образуется служба охраны труда, подчиненная непосредственно руководителю организации. При количестве работающих менее 50 человек работодатель с учетом специфики деятельности организации </w:t>
      </w:r>
      <w:r w:rsidRPr="00A05905">
        <w:rPr>
          <w:rFonts w:ascii="Times New Roman" w:hAnsi="Times New Roman" w:cs="Times New Roman"/>
          <w:sz w:val="28"/>
          <w:szCs w:val="28"/>
        </w:rPr>
        <w:lastRenderedPageBreak/>
        <w:t xml:space="preserve">принимает решение о создании службы охраны труда или введении должности специалиста по безопасности и охране труда, либо возлагает обязанности по охране труда на другого специалиста. Типовое положение о службе охраны труда в организации утверждается уполномоченным государственным органом в сфере труда и занятости населения.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В состав службы охраны труда организации, в зависимости от характера производства или при численности более 500 человек, вводится должность врача по гигиене труда и организуется промышленно - санитарная лаборатория. При меньшей численности работающих, но при наличии вредных производственных факторов, такие лаборатории могут создаваться несколькими организациями по отраслевому принципу.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Ликвидация службы охраны труда организации допускается только в случае прекращения их деятельности. Вопросы, связанные с образованием или реорганизацией службы охраны труда решаются администрацией, профсоюзным комитетом или другими представителями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356. Комитеты (комиссии)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По инициативе работодателя и (или) работников либо профессиональных союзов или других представителей работников создаются комитеты (комиссии) по охране труда. В их состав на паритетной основе входят представители работодателей, профессиональных союзов или другие представители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Комитет (комиссия) по охране труда разрабатывает раздел соглашения и коллективного договора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профессиональных заболеваний, а также проведение проверок условий и охраны труда на рабочих местах и информирование работников о результатах указанных проверок.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357. Общественный контроль за соблюдением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Общественный контроль за соблюдением норм и правил по охране труда осуществляют профессиональные союзы и другие представители работников, которые в этих целях вправе создавать собственные инспекции, а также избирать уполномоченных (доверенных) лиц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Инспекторы и уполномоченные (доверенные) лица по охране труда профессиональных союзов и иных представителей работников имеют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контроль за соблюдением работодателями нормативных правовых актов Республики Таджикистан об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проводить независимую экспертизу условий труда и обеспечения безопасности работников организации;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принимать участие в проверке несчастных случаев на производстве и профессиональных заболеваний, а также осуществлять их самостоятельную проверку;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получать информацию от руководителей и иных должностных лиц организаций об условиях и охране труда, а также обо всех несчастных случаях на производстве и профессиональных заболеваниях;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предъявлять требования о приостановлении работ в случаях угрозы жизни и здоровью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давать предписания работодателям для устранения выявленных нарушений требований охраны труда, исполнение которых является обязательным;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проверку условий и охраны труда, выполнения обязательств работодателей по охране труда, предусмотренных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разработке проектов нормативных правовых актов Республики Таджикистан об охране труда, а также согласовывать их в установленном порядке;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обращаться в соответствующие органы с требованиями о привлечении к ответственности лиц, не соблюдавших требования охраны труда, сокрытии фактов несчастных случаев на производстве;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рассмотрении трудовых споров, связанных с нарушением настоящего Кодекса и других нормативных правовых актов Республики Таджикистан об охране труда, обязательств, предусмотренных соглашением и коллективными договорам, а также с изменениями условий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обладают другими правами и обязанностями, предусмотренными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3. Профессиональные союзы и другие представители работников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358. Права общественных инспекторов по охране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Общественные инспектора по охране труда имеют право: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Республики Таджикистан по безопасности и охране труда, соглашения и коллективных договоров по созданию работодателем нормальных условий труда и техники безопасности на рабочих местах в организациях;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проверке несчастных случаев на производстве и в проводимых государственными инспекторами по труду комплексных проверках состояния безопасности и охраны труда;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 получать информацию и разъяснения, в том числе в письменном виде, от работодателей и иных должностных лиц организации, необходимые для выполнения своих обязанностей;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осуществлять контроль за выполнением работодателями обязательств, предусмотренных соглашениями, коллективными договорами в части охраны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вносить по итогам проверки на имя должностных лиц предложения об устранении выявленных нарушений;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работе комиссий по испытаниям и приемке в эксплуатацию производственных объектов и средств производства;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разработке нормативных правовых актов Республики Таджикистан о труде и охране труда, вносить свои предложения;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обращаться в соответствующие государственные органы с требованиями о привлечении к ответственности работодателей и иных должностных лиц организации, которые виновны в нарушении нормативных правовых актов Республики Таджикистан о труде, безопасности и охране труда, положений соглашения и коллективных договоров, в том числе, сокрытии несчастных случаев на производстве и профессиональных заболеваний;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принимать участие в рассмотрении трудовых споров, связанных с изменением условий труда, нарушением нормативных правовых актов Республики Таджикистан о труде, безопасности и охраны труда, невыполнением обязательств, предусмотренных трудовым договором, соглашением и коллективными договорами;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обращаться по заявлению работника с исками в суд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труд, безопасность и охрану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РАЗДЕЛ VI. ЗАКЛЮЧИТЕЛЬНЫЕ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39. СОЦИАЛЬНОЕ СТРАХОВАНИЕ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Статья 359. Формы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Социальное страхование работников осуществляется в следующих формах: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государственное социальное страхование;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 добровольное социальное страхование.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Государственное социальное страхование распространяется на всех без исключения лиц, работающих по трудовому договору. Средства государственного социального страхования формируются за счет взносов, уплачиваемых работодателями, поступлений из государственного бюджета и иных источников, не запрещенных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Работники вносят свой взнос в уполномоченные государственные органы по социальному страхованию и пенсии в порядке и размере, определяемом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4. Добровольное социальное страхование осуществляется через негосударственные страховые фонды, которые могут создавать организации, коллективы граждан и общественные объединения.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360. Виды обеспечения за счет государственного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Средства государственного социального страхования расходуются на пособия (по временной нетрудоспособности, по беременности и родам, на погребение, семейные пособия, а также другие пособия, предусмотренные нормативными правовыми актами Республики Таджикистан), по случаю потери кормильца, для отдельных категорий работников - за выслугу лет, санаторно - курортное лечение и организацию отдыха работников и членов их семей, диетическое питание, медицинское обслуживание по страховому полису, иные выплаты на оздоровительно-профилактические мероприятия, определенные законодательством Республики Таджикистан. Расходование средств государственного социального страхования на цели, не предусмотренные законодательством Республики Таджикистан, не допускается.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2. Наличие задолженности работодателя из фонда государственного социального страхования не лишает работника права на обеспечение за счет средств государственного социального страхования.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3. В трудовом договоре, соглашении и коллективных договорах за счет собственных средств работодателя и добровольных взносов работников могут быть предусмотрены более высокие размеры выплат, а также дополнительные социальные выплаты.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40. НАДЗОР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361. Надзор за соблюдением законодательства Республики Таджикистан о труде </w:t>
      </w:r>
    </w:p>
    <w:p w:rsidR="00A05905" w:rsidRPr="00A05905" w:rsidRDefault="00A05905" w:rsidP="00A05905">
      <w:pPr>
        <w:pStyle w:val="Default"/>
        <w:pageBreakBefore/>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lastRenderedPageBreak/>
        <w:t xml:space="preserve">Надзор за соблюдением законодательства Республики Таджикистан о труде и занятости населения осуществляют уполномоченные государственные и негосударственные органы в порядке, предусмотренном настоящим Кодексом и иными нормативными правовыми актами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362. Государственный надзор за безопасным ведением работ в промышленности и в области горных работ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Государственный надзор за соблюдением правил по безопасности ведения работ в промышленности и в области горных работ осуществляется уполномоченным государственным органом Республики Таджикистан в области надзора за безопасным ведением работ в промышленности и в области горных работ и его местными органами.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363. Общественный контроль за соблюдением законодательства Республики Таджикистан в сфере труда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1. Общественный контроль за соблюдением нормативных правовых актов Республики Таджикистан в сфере труда и правил охраны труда осуществляют профессиональные союзы, инспекторы и комиссии соответствующего выборного профсоюзного органа организации или другие представители работников.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2. Общественный санитарный контроль осуществляют общественные санитарные инспекторы организаций.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ГЛАВА 41. ЗАКЛЮЧИТЕЛЬНЫЕ ПОЛОЖЕНИЯ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364. Ответственность за несоблюдение требований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Физические и юридические лица за несоблюдение требований настоящего Кодекса привлекаются к ответственности в соответствии с законодательством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365. О признании утратившими силу некоторых законодательных актов Республики Таджикистан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Признать утратившими силу Трудовой кодекс Республики Таджикистан принятый Законом Республики Таджикистан от 15 мая 1997 года, № 417 </w:t>
      </w:r>
      <w:r w:rsidRPr="00A05905">
        <w:rPr>
          <w:rFonts w:ascii="Times New Roman" w:hAnsi="Times New Roman" w:cs="Times New Roman"/>
          <w:sz w:val="28"/>
          <w:szCs w:val="28"/>
        </w:rPr>
        <w:lastRenderedPageBreak/>
        <w:t xml:space="preserve">(Ахбори Маджлиси Оли Республики Таджикистан, 1997 г., №9, ст.112, ст. 113; 1998 г., № 23-24, ст. 340; 1999 г., № 5, ст. 69; 2002 г., № 4, ч.1, ст. 185; 2004 г., № 5, ст.337; 2006 г., № 3, ст.152, № 4, ст. 195; 2009 г., № 5, ст. 320; 2010 г., № 7, ст. 545, ст. 549; 2011 г., № 3, ст. 151, № 12, ст. 842; 2012 г., № 8, ст.817; 2013 г., № 7, ст. 509), Закон Республики Таджикистан от 19 мая 2009 года, №517 "Об охране труда" (Ахбори Маджлиси Оли Республики Таджикистан, 2009 г., № 5, ст. 324, 2012 г., № 8, ст. 819) и Закон Республики Таджикистан от 28 июля 2006 года, № 202 "О социальном партнерстве, соглашениях и коллективных договорах" (Ахбори Маджлиси Оли Республики Таджикистан, 2006 г., № 7. ст. 350).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Статья 366. Порядок введения в действие настоящего Кодекса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Настоящий Кодекс ввести в действие после его официального опубликования.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Президент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Республики Таджикистан Эмомали Рахмон </w:t>
      </w:r>
    </w:p>
    <w:p w:rsidR="00A05905" w:rsidRPr="00A05905" w:rsidRDefault="00A05905" w:rsidP="00A05905">
      <w:pPr>
        <w:pStyle w:val="Default"/>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 xml:space="preserve">г. Душанбе, </w:t>
      </w:r>
    </w:p>
    <w:p w:rsidR="00195B73" w:rsidRPr="00A05905" w:rsidRDefault="00A05905" w:rsidP="00A05905">
      <w:pPr>
        <w:spacing w:line="360" w:lineRule="auto"/>
        <w:jc w:val="both"/>
        <w:rPr>
          <w:rFonts w:ascii="Times New Roman" w:hAnsi="Times New Roman" w:cs="Times New Roman"/>
          <w:sz w:val="28"/>
          <w:szCs w:val="28"/>
        </w:rPr>
      </w:pPr>
      <w:r w:rsidRPr="00A05905">
        <w:rPr>
          <w:rFonts w:ascii="Times New Roman" w:hAnsi="Times New Roman" w:cs="Times New Roman"/>
          <w:sz w:val="28"/>
          <w:szCs w:val="28"/>
        </w:rPr>
        <w:t>от 23 июля 2016 года, № 1329</w:t>
      </w:r>
    </w:p>
    <w:sectPr w:rsidR="00195B73" w:rsidRPr="00A05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Tojik">
    <w:altName w:val="Times Roman Tojik"/>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29"/>
    <w:rsid w:val="00195B73"/>
    <w:rsid w:val="00A05905"/>
    <w:rsid w:val="00D1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B521-DD78-45AB-B360-CD36B9F8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905"/>
    <w:pPr>
      <w:autoSpaceDE w:val="0"/>
      <w:autoSpaceDN w:val="0"/>
      <w:adjustRightInd w:val="0"/>
      <w:spacing w:after="0" w:line="240" w:lineRule="auto"/>
    </w:pPr>
    <w:rPr>
      <w:rFonts w:ascii="Times Roman Tojik" w:hAnsi="Times Roman Tojik" w:cs="Times Roman Toji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50404</Words>
  <Characters>287305</Characters>
  <Application>Microsoft Office Word</Application>
  <DocSecurity>0</DocSecurity>
  <Lines>2394</Lines>
  <Paragraphs>674</Paragraphs>
  <ScaleCrop>false</ScaleCrop>
  <Company/>
  <LinksUpToDate>false</LinksUpToDate>
  <CharactersWithSpaces>337035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2021-05-14T06:40:00Z</dcterms:created>
  <dcterms:modified xsi:type="dcterms:W3CDTF">2021-05-14T06:50:00Z</dcterms:modified>
</cp:coreProperties>
</file>